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26"/>
          <w:szCs w:val="26"/>
          <w:lang w:val="nl-NL"/>
        </w:rPr>
        <w:id w:val="-2094929159"/>
        <w:placeholder>
          <w:docPart w:val="CC51D000E0834E76894B756F0E25ED80"/>
        </w:placeholder>
      </w:sdtPr>
      <w:sdtContent>
        <w:p w:rsidR="00242888" w:rsidRDefault="00242888" w:rsidP="00242888">
          <w:pPr>
            <w:widowControl/>
            <w:autoSpaceDE/>
            <w:autoSpaceDN/>
            <w:adjustRightInd/>
            <w:ind w:left="360"/>
            <w:jc w:val="center"/>
            <w:rPr>
              <w:b/>
              <w:bCs/>
              <w:sz w:val="26"/>
              <w:szCs w:val="26"/>
              <w:lang w:val="nl-NL"/>
            </w:rPr>
          </w:pPr>
          <w:r w:rsidRPr="004301D6">
            <w:rPr>
              <w:bCs/>
              <w:sz w:val="26"/>
              <w:szCs w:val="26"/>
              <w:lang w:val="nl-NL"/>
            </w:rPr>
            <w:t>TRƯỜNG ĐẠI HỌC MỞ THÀNH PHỐ HỒ CHÍ MINH</w:t>
          </w:r>
        </w:p>
        <w:p w:rsidR="00242888" w:rsidRDefault="00242888" w:rsidP="00242888">
          <w:pPr>
            <w:widowControl/>
            <w:autoSpaceDE/>
            <w:autoSpaceDN/>
            <w:adjustRightInd/>
            <w:ind w:left="360"/>
            <w:jc w:val="center"/>
            <w:rPr>
              <w:b/>
              <w:bCs/>
              <w:sz w:val="26"/>
              <w:szCs w:val="26"/>
              <w:lang w:val="nl-NL"/>
            </w:rPr>
          </w:pPr>
          <w:r>
            <w:rPr>
              <w:b/>
              <w:bCs/>
              <w:sz w:val="26"/>
              <w:szCs w:val="26"/>
              <w:lang w:val="nl-NL"/>
            </w:rPr>
            <w:t>KHOA LUẬT</w:t>
          </w:r>
        </w:p>
      </w:sdtContent>
    </w:sdt>
    <w:p w:rsidR="00523BF6" w:rsidRPr="004301D6" w:rsidRDefault="00242888" w:rsidP="007D28B8">
      <w:pPr>
        <w:widowControl/>
        <w:autoSpaceDE/>
        <w:autoSpaceDN/>
        <w:adjustRightInd/>
        <w:spacing w:after="200" w:line="276" w:lineRule="auto"/>
        <w:rPr>
          <w:b/>
          <w:bCs/>
          <w:sz w:val="28"/>
          <w:szCs w:val="28"/>
          <w:lang w:val="nl-NL"/>
        </w:rPr>
      </w:pPr>
      <w:r w:rsidRPr="004301D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850BCA" wp14:editId="24222EC8">
                <wp:simplePos x="0" y="0"/>
                <wp:positionH relativeFrom="column">
                  <wp:posOffset>2637790</wp:posOffset>
                </wp:positionH>
                <wp:positionV relativeFrom="paragraph">
                  <wp:posOffset>60960</wp:posOffset>
                </wp:positionV>
                <wp:extent cx="1017917" cy="0"/>
                <wp:effectExtent l="0" t="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A693F5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pt,4.8pt" to="28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" strokecolor="#4579b8 [3044]"/>
            </w:pict>
          </mc:Fallback>
        </mc:AlternateContent>
      </w:r>
    </w:p>
    <w:p w:rsidR="00523BF6" w:rsidRPr="004301D6" w:rsidRDefault="00523BF6" w:rsidP="00F1337A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nl-NL"/>
        </w:rPr>
      </w:pPr>
      <w:r w:rsidRPr="004301D6">
        <w:rPr>
          <w:b/>
          <w:bCs/>
          <w:sz w:val="28"/>
          <w:szCs w:val="28"/>
          <w:lang w:val="nl-NL"/>
        </w:rPr>
        <w:t>ĐỀ CƯƠNG MÔN HỌC</w:t>
      </w:r>
    </w:p>
    <w:p w:rsidR="00523BF6" w:rsidRPr="004301D6" w:rsidRDefault="00523BF6" w:rsidP="007D28B8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/>
          <w:bCs/>
          <w:sz w:val="26"/>
          <w:szCs w:val="26"/>
          <w:lang w:val="nl-NL"/>
        </w:rPr>
      </w:pPr>
      <w:r w:rsidRPr="004301D6">
        <w:rPr>
          <w:b/>
          <w:bCs/>
          <w:sz w:val="26"/>
          <w:szCs w:val="26"/>
          <w:lang w:val="nl-NL"/>
        </w:rPr>
        <w:t xml:space="preserve">Thông tin tổng quát </w:t>
      </w:r>
    </w:p>
    <w:p w:rsidR="0006336A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color w:val="000000" w:themeColor="text1"/>
          <w:sz w:val="26"/>
          <w:szCs w:val="26"/>
          <w:lang w:val="nl-NL"/>
        </w:rPr>
      </w:pPr>
      <w:r w:rsidRPr="00B96C42">
        <w:rPr>
          <w:bCs/>
          <w:sz w:val="26"/>
          <w:szCs w:val="26"/>
          <w:lang w:val="nl-NL"/>
        </w:rPr>
        <w:t xml:space="preserve">Tên </w:t>
      </w:r>
      <w:r w:rsidRPr="00ED7322">
        <w:rPr>
          <w:bCs/>
          <w:color w:val="000000" w:themeColor="text1"/>
          <w:sz w:val="26"/>
          <w:szCs w:val="26"/>
          <w:lang w:val="nl-NL"/>
        </w:rPr>
        <w:t>môn học</w:t>
      </w:r>
      <w:r w:rsidRPr="00ED7322">
        <w:rPr>
          <w:color w:val="000000" w:themeColor="text1"/>
          <w:sz w:val="26"/>
          <w:szCs w:val="26"/>
          <w:lang w:val="nl-NL"/>
        </w:rPr>
        <w:t xml:space="preserve"> tiếng Việt</w:t>
      </w:r>
      <w:r w:rsidRPr="00ED7322">
        <w:rPr>
          <w:bCs/>
          <w:color w:val="000000" w:themeColor="text1"/>
          <w:sz w:val="26"/>
          <w:szCs w:val="26"/>
          <w:lang w:val="nl-NL"/>
        </w:rPr>
        <w:t xml:space="preserve">: </w:t>
      </w:r>
      <w:r w:rsidR="00184194">
        <w:rPr>
          <w:bCs/>
          <w:color w:val="000000" w:themeColor="text1"/>
          <w:sz w:val="26"/>
          <w:szCs w:val="26"/>
          <w:lang w:val="nl-NL"/>
        </w:rPr>
        <w:t>Pháp luật về xuất nhập khẩu</w:t>
      </w:r>
      <w:r w:rsidR="0006336A">
        <w:rPr>
          <w:bCs/>
          <w:color w:val="000000" w:themeColor="text1"/>
          <w:sz w:val="26"/>
          <w:szCs w:val="26"/>
          <w:lang w:val="nl-NL"/>
        </w:rPr>
        <w:t xml:space="preserve"> </w:t>
      </w:r>
    </w:p>
    <w:p w:rsidR="00523BF6" w:rsidRPr="00ED7322" w:rsidRDefault="0006336A" w:rsidP="0006336A">
      <w:pPr>
        <w:pStyle w:val="ListParagraph"/>
        <w:widowControl/>
        <w:tabs>
          <w:tab w:val="left" w:pos="1134"/>
        </w:tabs>
        <w:autoSpaceDE/>
        <w:autoSpaceDN/>
        <w:adjustRightInd/>
        <w:spacing w:line="360" w:lineRule="auto"/>
        <w:ind w:left="567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– </w:t>
      </w:r>
      <w:r w:rsidRPr="0006336A">
        <w:rPr>
          <w:bCs/>
          <w:color w:val="FF0000"/>
          <w:sz w:val="26"/>
          <w:szCs w:val="26"/>
          <w:lang w:val="nl-NL"/>
        </w:rPr>
        <w:t>Mã môn học: BLAW4202</w:t>
      </w:r>
    </w:p>
    <w:p w:rsidR="00523BF6" w:rsidRPr="00B96C42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ED7322">
        <w:rPr>
          <w:color w:val="000000" w:themeColor="text1"/>
          <w:sz w:val="26"/>
          <w:szCs w:val="26"/>
          <w:lang w:val="nl-NL"/>
        </w:rPr>
        <w:t>Tên môn học tiếng Anh</w:t>
      </w:r>
      <w:r w:rsidRPr="00B96C42">
        <w:rPr>
          <w:sz w:val="26"/>
          <w:szCs w:val="26"/>
          <w:lang w:val="nl-NL"/>
        </w:rPr>
        <w:t xml:space="preserve">: </w:t>
      </w:r>
      <w:sdt>
        <w:sdtPr>
          <w:rPr>
            <w:color w:val="FF0000"/>
            <w:sz w:val="26"/>
            <w:szCs w:val="26"/>
          </w:rPr>
          <w:id w:val="-58706153"/>
          <w:placeholder>
            <w:docPart w:val="CBDA3A237B354588AD1529A181758473"/>
          </w:placeholder>
        </w:sdtPr>
        <w:sdtContent>
          <w:sdt>
            <w:sdtPr>
              <w:rPr>
                <w:color w:val="000000" w:themeColor="text1"/>
                <w:sz w:val="26"/>
                <w:szCs w:val="26"/>
              </w:rPr>
              <w:id w:val="-142280116"/>
              <w:placeholder>
                <w:docPart w:val="15DC761B3CAB4D8F9598DC3501878834"/>
              </w:placeholder>
            </w:sdtPr>
            <w:sdtContent>
              <w:r w:rsidR="00184194">
                <w:rPr>
                  <w:color w:val="000000" w:themeColor="text1"/>
                  <w:sz w:val="26"/>
                  <w:szCs w:val="26"/>
                </w:rPr>
                <w:t>Import and Export</w:t>
              </w:r>
              <w:r w:rsidR="00DE7D89">
                <w:rPr>
                  <w:color w:val="000000" w:themeColor="text1"/>
                  <w:sz w:val="26"/>
                  <w:szCs w:val="26"/>
                </w:rPr>
                <w:t xml:space="preserve"> Law</w:t>
              </w:r>
            </w:sdtContent>
          </w:sdt>
        </w:sdtContent>
      </w:sdt>
    </w:p>
    <w:p w:rsidR="00523BF6" w:rsidRPr="004301D6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Thuộc khối kiến thức/kỹ năng </w:t>
      </w:r>
    </w:p>
    <w:p w:rsidR="00523BF6" w:rsidRPr="004301D6" w:rsidRDefault="006143D8" w:rsidP="007D28B8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spacing w:line="360" w:lineRule="auto"/>
        <w:ind w:left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-101252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54A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 xml:space="preserve"> </w:t>
      </w:r>
      <w:r w:rsidR="00523BF6" w:rsidRPr="004301D6">
        <w:rPr>
          <w:bCs/>
          <w:sz w:val="26"/>
          <w:szCs w:val="26"/>
          <w:lang w:val="nl-NL"/>
        </w:rPr>
        <w:tab/>
        <w:t>Giáo dục đại cương</w:t>
      </w:r>
      <w:r w:rsidR="00523BF6" w:rsidRPr="004301D6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10996245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84194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☒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chuyên ngành</w:t>
      </w:r>
    </w:p>
    <w:p w:rsidR="00523BF6" w:rsidRPr="004301D6" w:rsidRDefault="006143D8" w:rsidP="007D28B8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spacing w:line="360" w:lineRule="auto"/>
        <w:ind w:left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82247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554A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cơ sở</w:t>
      </w:r>
      <w:r w:rsidR="00523BF6" w:rsidRPr="004301D6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378753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194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bổ trợ</w:t>
      </w:r>
    </w:p>
    <w:p w:rsidR="00523BF6" w:rsidRPr="004301D6" w:rsidRDefault="006143D8" w:rsidP="007D28B8">
      <w:pPr>
        <w:widowControl/>
        <w:tabs>
          <w:tab w:val="left" w:pos="1134"/>
          <w:tab w:val="left" w:pos="5760"/>
          <w:tab w:val="left" w:pos="6300"/>
        </w:tabs>
        <w:autoSpaceDE/>
        <w:autoSpaceDN/>
        <w:adjustRightInd/>
        <w:spacing w:line="360" w:lineRule="auto"/>
        <w:ind w:left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220096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4194">
            <w:rPr>
              <w:rFonts w:ascii="MS Gothic" w:eastAsia="MS Gothic" w:hAnsi="MS Gothic" w:hint="eastAsia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Kiến thức ngành</w:t>
      </w:r>
      <w:r w:rsidR="00523BF6" w:rsidRPr="004301D6">
        <w:rPr>
          <w:bCs/>
          <w:sz w:val="26"/>
          <w:szCs w:val="26"/>
          <w:lang w:val="nl-NL"/>
        </w:rPr>
        <w:tab/>
      </w:r>
      <w:sdt>
        <w:sdtPr>
          <w:rPr>
            <w:bCs/>
            <w:sz w:val="26"/>
            <w:szCs w:val="26"/>
            <w:lang w:val="nl-NL"/>
          </w:rPr>
          <w:id w:val="-1680501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3BF6" w:rsidRPr="004301D6">
            <w:rPr>
              <w:rFonts w:ascii="Segoe UI Symbol" w:eastAsia="MS Gothic" w:hAnsi="Segoe UI Symbol" w:cs="Segoe UI Symbol"/>
              <w:bCs/>
              <w:sz w:val="26"/>
              <w:szCs w:val="26"/>
              <w:lang w:val="nl-NL"/>
            </w:rPr>
            <w:t>☐</w:t>
          </w:r>
        </w:sdtContent>
      </w:sdt>
      <w:r w:rsidR="00523BF6" w:rsidRPr="004301D6">
        <w:rPr>
          <w:bCs/>
          <w:sz w:val="26"/>
          <w:szCs w:val="26"/>
          <w:lang w:val="nl-NL"/>
        </w:rPr>
        <w:tab/>
        <w:t>Đồ án/Khóa luận tốt nghiệp</w:t>
      </w:r>
    </w:p>
    <w:p w:rsidR="00523BF6" w:rsidRPr="004301D6" w:rsidRDefault="00523BF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>Số tín chỉ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A666D" w:rsidRPr="00CA666D" w:rsidTr="00C91CB3">
        <w:trPr>
          <w:jc w:val="center"/>
        </w:trPr>
        <w:tc>
          <w:tcPr>
            <w:tcW w:w="2407" w:type="dxa"/>
            <w:vAlign w:val="center"/>
          </w:tcPr>
          <w:p w:rsidR="00762526" w:rsidRPr="00CA666D" w:rsidRDefault="00762526" w:rsidP="00C91CB3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CA666D">
              <w:rPr>
                <w:b/>
                <w:color w:val="000000" w:themeColor="text1"/>
                <w:sz w:val="26"/>
                <w:szCs w:val="26"/>
                <w:lang w:val="nl-NL"/>
              </w:rPr>
              <w:t>Tổng số</w:t>
            </w:r>
          </w:p>
        </w:tc>
        <w:tc>
          <w:tcPr>
            <w:tcW w:w="2407" w:type="dxa"/>
            <w:vAlign w:val="center"/>
          </w:tcPr>
          <w:p w:rsidR="00762526" w:rsidRPr="00CA666D" w:rsidRDefault="00762526" w:rsidP="00C91CB3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CA666D">
              <w:rPr>
                <w:b/>
                <w:color w:val="000000" w:themeColor="text1"/>
                <w:sz w:val="26"/>
                <w:szCs w:val="26"/>
                <w:lang w:val="nl-NL"/>
              </w:rPr>
              <w:t>Lý thuyết</w:t>
            </w:r>
          </w:p>
        </w:tc>
        <w:tc>
          <w:tcPr>
            <w:tcW w:w="2407" w:type="dxa"/>
            <w:vAlign w:val="center"/>
          </w:tcPr>
          <w:p w:rsidR="00762526" w:rsidRPr="00CA666D" w:rsidRDefault="00762526" w:rsidP="00C91CB3">
            <w:pPr>
              <w:spacing w:before="60" w:after="6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CA666D">
              <w:rPr>
                <w:b/>
                <w:color w:val="000000" w:themeColor="text1"/>
                <w:sz w:val="26"/>
                <w:szCs w:val="26"/>
                <w:lang w:val="nl-NL"/>
              </w:rPr>
              <w:t>Thực hành</w:t>
            </w:r>
          </w:p>
        </w:tc>
        <w:tc>
          <w:tcPr>
            <w:tcW w:w="2407" w:type="dxa"/>
            <w:vAlign w:val="center"/>
          </w:tcPr>
          <w:p w:rsidR="00762526" w:rsidRPr="0006336A" w:rsidRDefault="0006336A" w:rsidP="0006336A">
            <w:pPr>
              <w:spacing w:before="60" w:after="60"/>
              <w:jc w:val="center"/>
              <w:rPr>
                <w:b/>
                <w:color w:val="FF0000"/>
                <w:sz w:val="26"/>
                <w:szCs w:val="26"/>
                <w:lang w:val="nl-NL"/>
              </w:rPr>
            </w:pPr>
            <w:r w:rsidRPr="0006336A">
              <w:rPr>
                <w:b/>
                <w:color w:val="FF0000"/>
                <w:sz w:val="26"/>
                <w:szCs w:val="26"/>
                <w:lang w:val="nl-NL"/>
              </w:rPr>
              <w:t>Số tiết t</w:t>
            </w:r>
            <w:r w:rsidR="00762526" w:rsidRPr="0006336A">
              <w:rPr>
                <w:b/>
                <w:color w:val="FF0000"/>
                <w:sz w:val="26"/>
                <w:szCs w:val="26"/>
                <w:lang w:val="nl-NL"/>
              </w:rPr>
              <w:t>ự học</w:t>
            </w:r>
          </w:p>
        </w:tc>
      </w:tr>
      <w:tr w:rsidR="00CA666D" w:rsidRPr="00CA666D" w:rsidTr="00C91CB3">
        <w:trPr>
          <w:jc w:val="center"/>
        </w:trPr>
        <w:sdt>
          <w:sdtPr>
            <w:rPr>
              <w:color w:val="000000" w:themeColor="text1"/>
              <w:sz w:val="26"/>
              <w:szCs w:val="26"/>
              <w:lang w:val="nl-NL"/>
            </w:rPr>
            <w:id w:val="-1726670557"/>
          </w:sdtPr>
          <w:sdtContent>
            <w:tc>
              <w:tcPr>
                <w:tcW w:w="2407" w:type="dxa"/>
                <w:vAlign w:val="center"/>
              </w:tcPr>
              <w:p w:rsidR="00762526" w:rsidRPr="00CA666D" w:rsidRDefault="00184194" w:rsidP="00C91CB3">
                <w:pPr>
                  <w:spacing w:before="60" w:after="60"/>
                  <w:jc w:val="center"/>
                  <w:rPr>
                    <w:color w:val="000000" w:themeColor="text1"/>
                    <w:sz w:val="26"/>
                    <w:szCs w:val="26"/>
                    <w:lang w:val="nl-NL"/>
                  </w:rPr>
                </w:pPr>
                <w:r>
                  <w:rPr>
                    <w:color w:val="000000" w:themeColor="text1"/>
                    <w:sz w:val="26"/>
                    <w:szCs w:val="26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000000" w:themeColor="text1"/>
              <w:sz w:val="26"/>
              <w:szCs w:val="26"/>
              <w:lang w:val="nl-NL"/>
            </w:rPr>
            <w:id w:val="-1838154595"/>
          </w:sdtPr>
          <w:sdtContent>
            <w:tc>
              <w:tcPr>
                <w:tcW w:w="2407" w:type="dxa"/>
                <w:vAlign w:val="center"/>
              </w:tcPr>
              <w:p w:rsidR="00762526" w:rsidRPr="00CA666D" w:rsidRDefault="00997A56" w:rsidP="00C91CB3">
                <w:pPr>
                  <w:spacing w:before="60" w:after="60"/>
                  <w:jc w:val="center"/>
                  <w:rPr>
                    <w:color w:val="000000" w:themeColor="text1"/>
                    <w:sz w:val="26"/>
                    <w:szCs w:val="26"/>
                    <w:lang w:val="nl-NL"/>
                  </w:rPr>
                </w:pPr>
                <w:r>
                  <w:rPr>
                    <w:color w:val="000000" w:themeColor="text1"/>
                    <w:sz w:val="26"/>
                    <w:szCs w:val="26"/>
                    <w:lang w:val="nl-NL"/>
                  </w:rPr>
                  <w:t>2</w:t>
                </w:r>
              </w:p>
            </w:tc>
          </w:sdtContent>
        </w:sdt>
        <w:sdt>
          <w:sdtPr>
            <w:rPr>
              <w:color w:val="000000" w:themeColor="text1"/>
              <w:sz w:val="26"/>
              <w:szCs w:val="26"/>
              <w:lang w:val="nl-NL"/>
            </w:rPr>
            <w:id w:val="-334219507"/>
          </w:sdtPr>
          <w:sdtContent>
            <w:tc>
              <w:tcPr>
                <w:tcW w:w="2407" w:type="dxa"/>
                <w:vAlign w:val="center"/>
              </w:tcPr>
              <w:p w:rsidR="00762526" w:rsidRPr="00CA666D" w:rsidRDefault="00997A56" w:rsidP="00C91CB3">
                <w:pPr>
                  <w:spacing w:before="60" w:after="60"/>
                  <w:jc w:val="center"/>
                  <w:rPr>
                    <w:color w:val="000000" w:themeColor="text1"/>
                    <w:sz w:val="26"/>
                    <w:szCs w:val="26"/>
                    <w:lang w:val="nl-NL"/>
                  </w:rPr>
                </w:pPr>
                <w:r>
                  <w:rPr>
                    <w:color w:val="000000" w:themeColor="text1"/>
                    <w:sz w:val="26"/>
                    <w:szCs w:val="26"/>
                    <w:lang w:val="nl-NL"/>
                  </w:rPr>
                  <w:t>0</w:t>
                </w:r>
              </w:p>
            </w:tc>
          </w:sdtContent>
        </w:sdt>
        <w:sdt>
          <w:sdtPr>
            <w:rPr>
              <w:color w:val="FF0000"/>
              <w:sz w:val="26"/>
              <w:szCs w:val="26"/>
              <w:lang w:val="nl-NL"/>
            </w:rPr>
            <w:id w:val="546728804"/>
          </w:sdtPr>
          <w:sdtContent>
            <w:tc>
              <w:tcPr>
                <w:tcW w:w="2407" w:type="dxa"/>
                <w:vAlign w:val="center"/>
              </w:tcPr>
              <w:p w:rsidR="00762526" w:rsidRPr="0006336A" w:rsidRDefault="0006336A" w:rsidP="0006336A">
                <w:pPr>
                  <w:spacing w:before="60" w:after="60"/>
                  <w:jc w:val="center"/>
                  <w:rPr>
                    <w:color w:val="FF0000"/>
                    <w:sz w:val="26"/>
                    <w:szCs w:val="26"/>
                    <w:lang w:val="nl-NL"/>
                  </w:rPr>
                </w:pPr>
                <w:r w:rsidRPr="0006336A">
                  <w:rPr>
                    <w:color w:val="FF0000"/>
                    <w:sz w:val="26"/>
                    <w:szCs w:val="26"/>
                    <w:lang w:val="nl-NL"/>
                  </w:rPr>
                  <w:t>60</w:t>
                </w:r>
              </w:p>
            </w:tc>
          </w:sdtContent>
        </w:sdt>
      </w:tr>
    </w:tbl>
    <w:p w:rsidR="00762526" w:rsidRPr="004301D6" w:rsidRDefault="0076252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before="240" w:line="360" w:lineRule="auto"/>
        <w:ind w:left="0" w:firstLine="562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>Phụ trách môn học</w:t>
      </w:r>
    </w:p>
    <w:p w:rsidR="00762526" w:rsidRPr="004301D6" w:rsidRDefault="006143D8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2835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sdt>
        <w:sdtPr>
          <w:rPr>
            <w:bCs/>
            <w:sz w:val="26"/>
            <w:szCs w:val="26"/>
            <w:lang w:val="nl-NL"/>
          </w:rPr>
          <w:id w:val="1852214642"/>
          <w:comboBox>
            <w:listItem w:value="Choose an item."/>
            <w:listItem w:displayText="Khoa" w:value="Khoa"/>
            <w:listItem w:displayText="Ban" w:value="Ban"/>
            <w:listItem w:displayText="Bộ môn" w:value="Bộ môn"/>
          </w:comboBox>
        </w:sdtPr>
        <w:sdtContent>
          <w:r w:rsidR="00762526">
            <w:rPr>
              <w:bCs/>
              <w:sz w:val="26"/>
              <w:szCs w:val="26"/>
              <w:lang w:val="nl-NL"/>
            </w:rPr>
            <w:t>Khoa phụ trách</w:t>
          </w:r>
        </w:sdtContent>
      </w:sdt>
      <w:r w:rsidR="00762526" w:rsidRPr="004301D6">
        <w:rPr>
          <w:bCs/>
          <w:sz w:val="26"/>
          <w:szCs w:val="26"/>
          <w:lang w:val="nl-NL"/>
        </w:rPr>
        <w:t xml:space="preserve">: </w:t>
      </w:r>
      <w:sdt>
        <w:sdtPr>
          <w:rPr>
            <w:bCs/>
            <w:color w:val="000000" w:themeColor="text1"/>
            <w:sz w:val="26"/>
            <w:szCs w:val="26"/>
            <w:lang w:val="nl-NL"/>
          </w:rPr>
          <w:id w:val="-780880835"/>
        </w:sdtPr>
        <w:sdtContent>
          <w:r w:rsidR="00762526" w:rsidRPr="00CA666D">
            <w:rPr>
              <w:bCs/>
              <w:color w:val="000000" w:themeColor="text1"/>
              <w:sz w:val="26"/>
              <w:szCs w:val="26"/>
              <w:lang w:val="nl-NL"/>
            </w:rPr>
            <w:tab/>
            <w:t>Khoa Luật</w:t>
          </w:r>
        </w:sdtContent>
      </w:sdt>
    </w:p>
    <w:p w:rsidR="00762526" w:rsidRPr="004301D6" w:rsidRDefault="00762526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Giảng viên: </w:t>
      </w:r>
      <w:sdt>
        <w:sdtPr>
          <w:rPr>
            <w:bCs/>
            <w:sz w:val="26"/>
            <w:szCs w:val="26"/>
            <w:lang w:val="nl-NL"/>
          </w:rPr>
          <w:id w:val="-1019162341"/>
        </w:sdtPr>
        <w:sdtContent>
          <w:r w:rsidR="00053AE3">
            <w:rPr>
              <w:bCs/>
              <w:sz w:val="26"/>
              <w:szCs w:val="26"/>
              <w:lang w:val="nl-NL"/>
            </w:rPr>
            <w:t xml:space="preserve">ThS. </w:t>
          </w:r>
          <w:r w:rsidR="008E33CD">
            <w:rPr>
              <w:bCs/>
              <w:sz w:val="26"/>
              <w:szCs w:val="26"/>
              <w:lang w:val="nl-NL"/>
            </w:rPr>
            <w:t>Phan Đặng Hiếu Thuận</w:t>
          </w:r>
        </w:sdtContent>
      </w:sdt>
    </w:p>
    <w:p w:rsidR="00762526" w:rsidRPr="004301D6" w:rsidRDefault="00762526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3960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Địa chỉ email liên hệ: </w:t>
      </w:r>
      <w:sdt>
        <w:sdtPr>
          <w:rPr>
            <w:bCs/>
            <w:sz w:val="26"/>
            <w:szCs w:val="26"/>
            <w:lang w:val="nl-NL"/>
          </w:rPr>
          <w:id w:val="-1773076480"/>
        </w:sdtPr>
        <w:sdtContent>
          <w:r w:rsidR="008E33CD">
            <w:rPr>
              <w:bCs/>
              <w:sz w:val="26"/>
              <w:szCs w:val="26"/>
              <w:lang w:val="nl-NL"/>
            </w:rPr>
            <w:t>thuan.pdh</w:t>
          </w:r>
          <w:r w:rsidR="00CA666D">
            <w:rPr>
              <w:bCs/>
              <w:sz w:val="26"/>
              <w:szCs w:val="26"/>
              <w:lang w:val="nl-NL"/>
            </w:rPr>
            <w:t>@ou.edu.vn</w:t>
          </w:r>
        </w:sdtContent>
      </w:sdt>
    </w:p>
    <w:p w:rsidR="00762526" w:rsidRPr="004301D6" w:rsidRDefault="00762526" w:rsidP="007D28B8">
      <w:pPr>
        <w:pStyle w:val="ListParagraph"/>
        <w:widowControl/>
        <w:numPr>
          <w:ilvl w:val="0"/>
          <w:numId w:val="2"/>
        </w:numPr>
        <w:tabs>
          <w:tab w:val="left" w:pos="1134"/>
          <w:tab w:val="left" w:pos="2835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Phòng làm việc: </w:t>
      </w:r>
      <w:sdt>
        <w:sdtPr>
          <w:rPr>
            <w:bCs/>
            <w:color w:val="000000" w:themeColor="text1"/>
            <w:sz w:val="26"/>
            <w:szCs w:val="26"/>
            <w:lang w:val="nl-NL"/>
          </w:rPr>
          <w:id w:val="766814600"/>
        </w:sdtPr>
        <w:sdtContent>
          <w:r w:rsidRPr="00CA666D">
            <w:rPr>
              <w:bCs/>
              <w:color w:val="000000" w:themeColor="text1"/>
              <w:sz w:val="26"/>
              <w:szCs w:val="26"/>
              <w:lang w:val="nl-NL"/>
            </w:rPr>
            <w:t>Phòng 102</w:t>
          </w:r>
          <w:r w:rsidR="00053AE3">
            <w:rPr>
              <w:bCs/>
              <w:color w:val="000000" w:themeColor="text1"/>
              <w:sz w:val="26"/>
              <w:szCs w:val="26"/>
              <w:lang w:val="nl-NL"/>
            </w:rPr>
            <w:t xml:space="preserve"> – Cơ sở Hồ Hảo Hớn</w:t>
          </w:r>
        </w:sdtContent>
      </w:sdt>
    </w:p>
    <w:p w:rsidR="00762526" w:rsidRPr="004301D6" w:rsidRDefault="00762526" w:rsidP="007D28B8">
      <w:pPr>
        <w:pStyle w:val="ListParagraph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/>
          <w:i/>
          <w:sz w:val="26"/>
          <w:szCs w:val="26"/>
          <w:lang w:val="nl-NL"/>
        </w:rPr>
      </w:pPr>
      <w:r w:rsidRPr="004301D6">
        <w:rPr>
          <w:b/>
          <w:sz w:val="26"/>
          <w:szCs w:val="26"/>
          <w:lang w:val="nl-NL"/>
        </w:rPr>
        <w:t>Thông tin về môn học</w:t>
      </w:r>
    </w:p>
    <w:p w:rsidR="00762526" w:rsidRPr="004301D6" w:rsidRDefault="00762526" w:rsidP="007D28B8">
      <w:pPr>
        <w:pStyle w:val="ListParagraph"/>
        <w:widowControl/>
        <w:numPr>
          <w:ilvl w:val="1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Mô tả môn học </w:t>
      </w:r>
    </w:p>
    <w:sdt>
      <w:sdtPr>
        <w:rPr>
          <w:rFonts w:ascii="Arial" w:hAnsi="Arial"/>
          <w:bCs/>
          <w:color w:val="000000"/>
          <w:sz w:val="26"/>
          <w:szCs w:val="26"/>
          <w:lang w:val="nl-NL"/>
        </w:rPr>
        <w:id w:val="1939011573"/>
      </w:sdtPr>
      <w:sdtEndPr>
        <w:rPr>
          <w:bCs w:val="0"/>
          <w:color w:val="FF0000"/>
        </w:rPr>
      </w:sdtEndPr>
      <w:sdtContent>
        <w:p w:rsidR="004B4443" w:rsidRPr="00625ADB" w:rsidRDefault="00E455B7" w:rsidP="00BC1F69">
          <w:pPr>
            <w:spacing w:line="360" w:lineRule="auto"/>
            <w:ind w:firstLine="567"/>
            <w:jc w:val="both"/>
            <w:rPr>
              <w:sz w:val="26"/>
              <w:szCs w:val="26"/>
              <w:lang w:val="nl-NL"/>
            </w:rPr>
          </w:pPr>
          <w:r w:rsidRPr="00625ADB">
            <w:rPr>
              <w:sz w:val="26"/>
              <w:szCs w:val="26"/>
              <w:lang w:val="nl-NL"/>
            </w:rPr>
            <w:t>Pháp luật xuất nhập khẩu</w:t>
          </w:r>
          <w:r w:rsidR="004B4443" w:rsidRPr="00625ADB">
            <w:rPr>
              <w:sz w:val="26"/>
              <w:szCs w:val="26"/>
              <w:lang w:val="nl-NL"/>
            </w:rPr>
            <w:t xml:space="preserve"> </w:t>
          </w:r>
          <w:r w:rsidR="00EC4409" w:rsidRPr="00625ADB">
            <w:rPr>
              <w:sz w:val="26"/>
              <w:szCs w:val="26"/>
              <w:lang w:val="nl-NL"/>
            </w:rPr>
            <w:t>được giảng dạy tron</w:t>
          </w:r>
          <w:r w:rsidR="00231465" w:rsidRPr="00625ADB">
            <w:rPr>
              <w:sz w:val="26"/>
              <w:szCs w:val="26"/>
              <w:lang w:val="nl-NL"/>
            </w:rPr>
            <w:t>g chương trình đào tạo nhằm đào tạo</w:t>
          </w:r>
          <w:r w:rsidR="00EC4409" w:rsidRPr="00625ADB">
            <w:rPr>
              <w:sz w:val="26"/>
              <w:szCs w:val="26"/>
              <w:lang w:val="nl-NL"/>
            </w:rPr>
            <w:t xml:space="preserve"> </w:t>
          </w:r>
          <w:r w:rsidR="008F20EC" w:rsidRPr="00625ADB">
            <w:rPr>
              <w:sz w:val="26"/>
              <w:szCs w:val="26"/>
              <w:lang w:val="nl-NL"/>
            </w:rPr>
            <w:t>sinh viên</w:t>
          </w:r>
          <w:r w:rsidR="00EC4409" w:rsidRPr="00625ADB">
            <w:rPr>
              <w:sz w:val="26"/>
              <w:szCs w:val="26"/>
              <w:lang w:val="nl-NL"/>
            </w:rPr>
            <w:t xml:space="preserve"> </w:t>
          </w:r>
          <w:r w:rsidRPr="00625ADB">
            <w:rPr>
              <w:sz w:val="26"/>
              <w:szCs w:val="26"/>
              <w:lang w:val="nl-NL"/>
            </w:rPr>
            <w:t>phương pháp tiếp cận nhằm</w:t>
          </w:r>
          <w:r w:rsidR="008F20EC" w:rsidRPr="00625ADB">
            <w:rPr>
              <w:sz w:val="26"/>
              <w:szCs w:val="26"/>
              <w:lang w:val="nl-NL"/>
            </w:rPr>
            <w:t xml:space="preserve"> </w:t>
          </w:r>
          <w:r w:rsidR="00231465" w:rsidRPr="00625ADB">
            <w:rPr>
              <w:sz w:val="26"/>
              <w:szCs w:val="26"/>
              <w:lang w:val="nl-NL"/>
            </w:rPr>
            <w:t xml:space="preserve">nhận diện, xử lý thông </w:t>
          </w:r>
          <w:r w:rsidRPr="00625ADB">
            <w:rPr>
              <w:sz w:val="26"/>
              <w:szCs w:val="26"/>
              <w:lang w:val="nl-NL"/>
            </w:rPr>
            <w:t>tin về các quy định pháp luật trong lĩnh vực xuất nhập khẩu</w:t>
          </w:r>
          <w:r w:rsidR="00231465" w:rsidRPr="00625ADB">
            <w:rPr>
              <w:sz w:val="26"/>
              <w:szCs w:val="26"/>
              <w:lang w:val="nl-NL"/>
            </w:rPr>
            <w:t>. Từ đó, sinh viên có thể</w:t>
          </w:r>
          <w:r w:rsidRPr="00625ADB">
            <w:rPr>
              <w:sz w:val="26"/>
              <w:szCs w:val="26"/>
              <w:lang w:val="nl-NL"/>
            </w:rPr>
            <w:t xml:space="preserve"> phân tích</w:t>
          </w:r>
          <w:r w:rsidR="00F54372" w:rsidRPr="00625ADB">
            <w:rPr>
              <w:sz w:val="26"/>
              <w:szCs w:val="26"/>
              <w:lang w:val="nl-NL"/>
            </w:rPr>
            <w:t xml:space="preserve">, </w:t>
          </w:r>
          <w:r w:rsidR="00E64B54" w:rsidRPr="00625ADB">
            <w:rPr>
              <w:sz w:val="26"/>
              <w:szCs w:val="26"/>
              <w:lang w:val="nl-NL"/>
            </w:rPr>
            <w:t>đánh giá</w:t>
          </w:r>
          <w:r w:rsidR="00F54372" w:rsidRPr="00625ADB">
            <w:rPr>
              <w:sz w:val="26"/>
              <w:szCs w:val="26"/>
              <w:lang w:val="nl-NL"/>
            </w:rPr>
            <w:t xml:space="preserve">, </w:t>
          </w:r>
          <w:r w:rsidR="00FE7183" w:rsidRPr="00625ADB">
            <w:rPr>
              <w:sz w:val="26"/>
              <w:szCs w:val="26"/>
              <w:lang w:val="nl-NL"/>
            </w:rPr>
            <w:t>giải quyết</w:t>
          </w:r>
          <w:r w:rsidR="009708D6" w:rsidRPr="00625ADB">
            <w:rPr>
              <w:sz w:val="26"/>
              <w:szCs w:val="26"/>
              <w:lang w:val="nl-NL"/>
            </w:rPr>
            <w:t xml:space="preserve"> các vấn đề</w:t>
          </w:r>
          <w:r w:rsidR="00FE7183" w:rsidRPr="00625ADB">
            <w:rPr>
              <w:sz w:val="26"/>
              <w:szCs w:val="26"/>
              <w:lang w:val="nl-NL"/>
            </w:rPr>
            <w:t xml:space="preserve">, </w:t>
          </w:r>
          <w:r w:rsidRPr="00625ADB">
            <w:rPr>
              <w:sz w:val="26"/>
              <w:szCs w:val="26"/>
              <w:lang w:val="nl-NL"/>
            </w:rPr>
            <w:t xml:space="preserve">và </w:t>
          </w:r>
          <w:r w:rsidR="00E64B54" w:rsidRPr="00625ADB">
            <w:rPr>
              <w:sz w:val="26"/>
              <w:szCs w:val="26"/>
              <w:lang w:val="nl-NL"/>
            </w:rPr>
            <w:t xml:space="preserve">ra </w:t>
          </w:r>
          <w:r w:rsidRPr="00625ADB">
            <w:rPr>
              <w:sz w:val="26"/>
              <w:szCs w:val="26"/>
              <w:lang w:val="nl-NL"/>
            </w:rPr>
            <w:t>quyết định</w:t>
          </w:r>
          <w:r w:rsidR="00C67FC1" w:rsidRPr="00625ADB">
            <w:rPr>
              <w:sz w:val="26"/>
              <w:szCs w:val="26"/>
              <w:lang w:val="nl-NL"/>
            </w:rPr>
            <w:t xml:space="preserve"> đúng đắn</w:t>
          </w:r>
          <w:r w:rsidR="00FE7183" w:rsidRPr="00625ADB">
            <w:rPr>
              <w:sz w:val="26"/>
              <w:szCs w:val="26"/>
              <w:lang w:val="nl-NL"/>
            </w:rPr>
            <w:t xml:space="preserve"> và hiệu quả</w:t>
          </w:r>
          <w:r w:rsidRPr="00625ADB">
            <w:rPr>
              <w:sz w:val="26"/>
              <w:szCs w:val="26"/>
              <w:lang w:val="nl-NL"/>
            </w:rPr>
            <w:t xml:space="preserve"> với những tình huống nghiên cứu</w:t>
          </w:r>
          <w:r w:rsidR="00231465" w:rsidRPr="00625ADB">
            <w:rPr>
              <w:sz w:val="26"/>
              <w:szCs w:val="26"/>
              <w:lang w:val="nl-NL"/>
            </w:rPr>
            <w:t xml:space="preserve"> hoặc thực tế phát sinh</w:t>
          </w:r>
          <w:r w:rsidR="00A4678C" w:rsidRPr="00625ADB">
            <w:rPr>
              <w:sz w:val="26"/>
              <w:szCs w:val="26"/>
              <w:lang w:val="nl-NL"/>
            </w:rPr>
            <w:t xml:space="preserve"> có liên quan đến </w:t>
          </w:r>
          <w:r w:rsidRPr="00625ADB">
            <w:rPr>
              <w:sz w:val="26"/>
              <w:szCs w:val="26"/>
              <w:lang w:val="nl-NL"/>
            </w:rPr>
            <w:t>hoạt động quản lý nhà nước và hành vi thương mại có yếu tố nước ngoài của thương nhân Việt Nam</w:t>
          </w:r>
          <w:r w:rsidR="0000018C" w:rsidRPr="00625ADB">
            <w:rPr>
              <w:sz w:val="26"/>
              <w:szCs w:val="26"/>
              <w:lang w:val="nl-NL"/>
            </w:rPr>
            <w:t xml:space="preserve">. </w:t>
          </w:r>
          <w:r w:rsidRPr="00625ADB">
            <w:rPr>
              <w:sz w:val="26"/>
              <w:szCs w:val="26"/>
              <w:lang w:val="nl-NL"/>
            </w:rPr>
            <w:t>Trên cơ sở này, sinh viên</w:t>
          </w:r>
          <w:r w:rsidR="00FE7183" w:rsidRPr="00625ADB">
            <w:rPr>
              <w:sz w:val="26"/>
              <w:szCs w:val="26"/>
              <w:lang w:val="nl-NL"/>
            </w:rPr>
            <w:t xml:space="preserve"> </w:t>
          </w:r>
          <w:r w:rsidR="00A4678C" w:rsidRPr="00625ADB">
            <w:rPr>
              <w:sz w:val="26"/>
              <w:szCs w:val="26"/>
              <w:lang w:val="nl-NL"/>
            </w:rPr>
            <w:t xml:space="preserve">có </w:t>
          </w:r>
          <w:r w:rsidRPr="00625ADB">
            <w:rPr>
              <w:sz w:val="26"/>
              <w:szCs w:val="26"/>
              <w:lang w:val="nl-NL"/>
            </w:rPr>
            <w:t xml:space="preserve">được </w:t>
          </w:r>
          <w:r w:rsidR="00A4678C" w:rsidRPr="00625ADB">
            <w:rPr>
              <w:sz w:val="26"/>
              <w:szCs w:val="26"/>
              <w:lang w:val="nl-NL"/>
            </w:rPr>
            <w:t xml:space="preserve">ý </w:t>
          </w:r>
          <w:r w:rsidRPr="00625ADB">
            <w:rPr>
              <w:sz w:val="26"/>
              <w:szCs w:val="26"/>
              <w:lang w:val="nl-NL"/>
            </w:rPr>
            <w:t>thức tôn trọng pháp luật và có thái độ tích cực</w:t>
          </w:r>
          <w:r w:rsidR="00A4678C" w:rsidRPr="00625ADB">
            <w:rPr>
              <w:sz w:val="26"/>
              <w:szCs w:val="26"/>
              <w:lang w:val="nl-NL"/>
            </w:rPr>
            <w:t xml:space="preserve"> với quá trình hội nhập quốc tế</w:t>
          </w:r>
          <w:r w:rsidR="00E64B54" w:rsidRPr="00625ADB">
            <w:rPr>
              <w:sz w:val="26"/>
              <w:szCs w:val="26"/>
              <w:lang w:val="nl-NL"/>
            </w:rPr>
            <w:t>.</w:t>
          </w:r>
        </w:p>
        <w:p w:rsidR="00F1337A" w:rsidRPr="00625ADB" w:rsidRDefault="00501EAB" w:rsidP="00C06E0B">
          <w:pPr>
            <w:pStyle w:val="TDdecuong"/>
            <w:numPr>
              <w:ilvl w:val="0"/>
              <w:numId w:val="0"/>
            </w:numPr>
            <w:tabs>
              <w:tab w:val="left" w:pos="810"/>
            </w:tabs>
            <w:spacing w:before="120" w:after="120" w:line="276" w:lineRule="auto"/>
            <w:ind w:firstLine="540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Môn học này </w:t>
          </w:r>
          <w:r w:rsidR="00050CD3"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được </w:t>
          </w:r>
          <w:r w:rsidR="003141B2"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trình bày </w:t>
          </w:r>
          <w:r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 xml:space="preserve">với </w:t>
          </w:r>
          <w:r w:rsidR="003141B2"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các nội dung chính như sau:</w:t>
          </w:r>
        </w:p>
        <w:p w:rsidR="003141B2" w:rsidRPr="00625ADB" w:rsidRDefault="00E455B7" w:rsidP="003141B2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Quản lý nhà nước về xuất nhập khẩu</w:t>
          </w:r>
        </w:p>
        <w:p w:rsidR="008C4E9B" w:rsidRPr="00625ADB" w:rsidRDefault="00E455B7" w:rsidP="003141B2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lastRenderedPageBreak/>
            <w:t>Hệ thống thủ tục hải quan</w:t>
          </w:r>
        </w:p>
        <w:p w:rsidR="008C4E9B" w:rsidRPr="00625ADB" w:rsidRDefault="00E455B7" w:rsidP="003141B2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Các biện pháp hành chính trong xuất nhập khẩu</w:t>
          </w:r>
        </w:p>
        <w:p w:rsidR="003141B2" w:rsidRPr="00625ADB" w:rsidRDefault="00E455B7" w:rsidP="003141B2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Tính chất pháp lý của một số chứng từ cơ bản</w:t>
          </w:r>
        </w:p>
        <w:p w:rsidR="00762526" w:rsidRPr="00625ADB" w:rsidRDefault="00E455B7" w:rsidP="008F20EC">
          <w:pPr>
            <w:pStyle w:val="TDdecuong"/>
            <w:numPr>
              <w:ilvl w:val="0"/>
              <w:numId w:val="42"/>
            </w:numPr>
            <w:tabs>
              <w:tab w:val="left" w:pos="810"/>
            </w:tabs>
            <w:spacing w:before="120" w:after="120" w:line="276" w:lineRule="auto"/>
            <w:jc w:val="both"/>
            <w:rPr>
              <w:rFonts w:ascii="Times New Roman" w:hAnsi="Times New Roman"/>
              <w:color w:val="auto"/>
              <w:sz w:val="26"/>
              <w:szCs w:val="26"/>
              <w:lang w:val="nl-NL"/>
            </w:rPr>
          </w:pPr>
          <w:r w:rsidRPr="00625ADB">
            <w:rPr>
              <w:rFonts w:ascii="Times New Roman" w:hAnsi="Times New Roman"/>
              <w:color w:val="auto"/>
              <w:sz w:val="26"/>
              <w:szCs w:val="26"/>
              <w:lang w:val="nl-NL"/>
            </w:rPr>
            <w:t>Thanh toán và giao nhận trong xuất nhập khẩu</w:t>
          </w:r>
        </w:p>
      </w:sdtContent>
    </w:sdt>
    <w:p w:rsidR="00C06E0B" w:rsidRDefault="00184194" w:rsidP="00A54CED">
      <w:pPr>
        <w:widowControl/>
        <w:autoSpaceDE/>
        <w:autoSpaceDN/>
        <w:adjustRightInd/>
        <w:spacing w:after="200" w:line="276" w:lineRule="auto"/>
        <w:ind w:firstLine="630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Môn học này được thiết kế 30</w:t>
      </w:r>
      <w:r w:rsidR="00A54CED">
        <w:rPr>
          <w:bCs/>
          <w:sz w:val="26"/>
          <w:szCs w:val="26"/>
          <w:lang w:val="nl-NL"/>
        </w:rPr>
        <w:t xml:space="preserve"> tiết lý thu</w:t>
      </w:r>
      <w:r>
        <w:rPr>
          <w:bCs/>
          <w:sz w:val="26"/>
          <w:szCs w:val="26"/>
          <w:lang w:val="nl-NL"/>
        </w:rPr>
        <w:t>yết (2</w:t>
      </w:r>
      <w:r w:rsidR="00DC1BFE">
        <w:rPr>
          <w:bCs/>
          <w:sz w:val="26"/>
          <w:szCs w:val="26"/>
          <w:lang w:val="nl-NL"/>
        </w:rPr>
        <w:t xml:space="preserve"> </w:t>
      </w:r>
      <w:r w:rsidR="00B30637">
        <w:rPr>
          <w:bCs/>
          <w:sz w:val="26"/>
          <w:szCs w:val="26"/>
          <w:lang w:val="nl-NL"/>
        </w:rPr>
        <w:t>tín chỉ),</w:t>
      </w:r>
      <w:r w:rsidR="00501EAB">
        <w:rPr>
          <w:bCs/>
          <w:sz w:val="26"/>
          <w:szCs w:val="26"/>
          <w:lang w:val="nl-NL"/>
        </w:rPr>
        <w:t xml:space="preserve"> </w:t>
      </w:r>
      <w:r w:rsidR="00B30637">
        <w:rPr>
          <w:bCs/>
          <w:sz w:val="26"/>
          <w:szCs w:val="26"/>
          <w:lang w:val="nl-NL"/>
        </w:rPr>
        <w:t xml:space="preserve">thông thường </w:t>
      </w:r>
      <w:r>
        <w:rPr>
          <w:bCs/>
          <w:sz w:val="26"/>
          <w:szCs w:val="26"/>
          <w:lang w:val="nl-NL"/>
        </w:rPr>
        <w:t>được bố trí vào học kỳ thứ 9</w:t>
      </w:r>
      <w:r w:rsidR="00B30637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 xml:space="preserve">dành cho </w:t>
      </w:r>
      <w:r w:rsidR="00501EAB">
        <w:rPr>
          <w:bCs/>
          <w:sz w:val="26"/>
          <w:szCs w:val="26"/>
          <w:lang w:val="nl-NL"/>
        </w:rPr>
        <w:t xml:space="preserve"> ngành Luật </w:t>
      </w:r>
      <w:r w:rsidR="00B30637">
        <w:rPr>
          <w:bCs/>
          <w:sz w:val="26"/>
          <w:szCs w:val="26"/>
          <w:lang w:val="nl-NL"/>
        </w:rPr>
        <w:t xml:space="preserve">Kinh </w:t>
      </w:r>
      <w:r w:rsidR="00FD7183">
        <w:rPr>
          <w:bCs/>
          <w:sz w:val="26"/>
          <w:szCs w:val="26"/>
          <w:lang w:val="nl-NL"/>
        </w:rPr>
        <w:t>tế</w:t>
      </w:r>
    </w:p>
    <w:p w:rsidR="007042F4" w:rsidRPr="00762526" w:rsidRDefault="00762526" w:rsidP="00C14DA0">
      <w:pPr>
        <w:pStyle w:val="ListParagraph"/>
        <w:numPr>
          <w:ilvl w:val="0"/>
          <w:numId w:val="3"/>
        </w:numPr>
        <w:tabs>
          <w:tab w:val="left" w:pos="1080"/>
        </w:tabs>
        <w:ind w:hanging="90"/>
      </w:pPr>
      <w:r w:rsidRPr="00762526">
        <w:rPr>
          <w:bCs/>
          <w:sz w:val="26"/>
          <w:szCs w:val="26"/>
          <w:lang w:val="nl-NL"/>
        </w:rPr>
        <w:t>Môn học điều kiện</w:t>
      </w:r>
    </w:p>
    <w:p w:rsidR="00762526" w:rsidRDefault="00762526" w:rsidP="007D28B8">
      <w:pPr>
        <w:pStyle w:val="ListParagraph"/>
      </w:pPr>
    </w:p>
    <w:tbl>
      <w:tblPr>
        <w:tblStyle w:val="TableGrid"/>
        <w:tblW w:w="8897" w:type="dxa"/>
        <w:tblInd w:w="567" w:type="dxa"/>
        <w:tblLook w:val="04A0" w:firstRow="1" w:lastRow="0" w:firstColumn="1" w:lastColumn="0" w:noHBand="0" w:noVBand="1"/>
      </w:tblPr>
      <w:tblGrid>
        <w:gridCol w:w="846"/>
        <w:gridCol w:w="6208"/>
        <w:gridCol w:w="1843"/>
      </w:tblGrid>
      <w:tr w:rsidR="00762526" w:rsidRPr="004301D6" w:rsidTr="00745111">
        <w:trPr>
          <w:trHeight w:val="505"/>
          <w:tblHeader/>
        </w:trPr>
        <w:tc>
          <w:tcPr>
            <w:tcW w:w="846" w:type="dxa"/>
            <w:vAlign w:val="center"/>
          </w:tcPr>
          <w:p w:rsidR="00762526" w:rsidRPr="00255294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/>
                <w:bCs/>
                <w:sz w:val="26"/>
                <w:szCs w:val="26"/>
                <w:lang w:val="nl-NL"/>
              </w:rPr>
            </w:pPr>
            <w:r w:rsidRPr="00255294">
              <w:rPr>
                <w:b/>
                <w:bCs/>
                <w:sz w:val="26"/>
                <w:szCs w:val="26"/>
                <w:lang w:val="nl-NL"/>
              </w:rPr>
              <w:t>STT</w:t>
            </w:r>
          </w:p>
        </w:tc>
        <w:tc>
          <w:tcPr>
            <w:tcW w:w="6208" w:type="dxa"/>
            <w:vAlign w:val="center"/>
          </w:tcPr>
          <w:p w:rsidR="00762526" w:rsidRPr="00255294" w:rsidRDefault="00762526" w:rsidP="0081715B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255294">
              <w:rPr>
                <w:b/>
                <w:bCs/>
                <w:sz w:val="26"/>
                <w:szCs w:val="26"/>
                <w:lang w:val="nl-NL"/>
              </w:rPr>
              <w:t>Môn học điều kiện</w:t>
            </w:r>
          </w:p>
        </w:tc>
        <w:tc>
          <w:tcPr>
            <w:tcW w:w="1843" w:type="dxa"/>
            <w:vAlign w:val="center"/>
          </w:tcPr>
          <w:p w:rsidR="00762526" w:rsidRPr="00255294" w:rsidRDefault="00762526" w:rsidP="0081715B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255294">
              <w:rPr>
                <w:b/>
                <w:bCs/>
                <w:sz w:val="26"/>
                <w:szCs w:val="26"/>
                <w:lang w:val="nl-NL"/>
              </w:rPr>
              <w:t>Mã môn học</w:t>
            </w:r>
          </w:p>
        </w:tc>
      </w:tr>
      <w:tr w:rsidR="00762526" w:rsidRPr="004301D6" w:rsidTr="00745111">
        <w:trPr>
          <w:trHeight w:val="511"/>
        </w:trPr>
        <w:tc>
          <w:tcPr>
            <w:tcW w:w="846" w:type="dxa"/>
            <w:vAlign w:val="center"/>
          </w:tcPr>
          <w:p w:rsidR="00762526" w:rsidRPr="004301D6" w:rsidRDefault="00762526" w:rsidP="00C14DA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:rsidR="00762526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 w:rsidRPr="004301D6">
              <w:rPr>
                <w:bCs/>
                <w:sz w:val="26"/>
                <w:szCs w:val="26"/>
                <w:lang w:val="nl-NL"/>
              </w:rPr>
              <w:t>Môn tiên quyết</w:t>
            </w:r>
            <w:r w:rsidR="000F7945">
              <w:rPr>
                <w:bCs/>
                <w:sz w:val="26"/>
                <w:szCs w:val="26"/>
                <w:lang w:val="nl-NL"/>
              </w:rPr>
              <w:t xml:space="preserve">: </w:t>
            </w:r>
          </w:p>
          <w:p w:rsidR="00184194" w:rsidRPr="004301D6" w:rsidRDefault="00184194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762526" w:rsidRPr="004301D6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</w:tr>
      <w:tr w:rsidR="00762526" w:rsidRPr="004301D6" w:rsidTr="00745111">
        <w:tc>
          <w:tcPr>
            <w:tcW w:w="846" w:type="dxa"/>
            <w:vAlign w:val="center"/>
          </w:tcPr>
          <w:p w:rsidR="00762526" w:rsidRPr="004301D6" w:rsidRDefault="00762526" w:rsidP="00C14DA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:rsidR="00762526" w:rsidRPr="004301D6" w:rsidRDefault="00762526" w:rsidP="00625ADB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 w:rsidRPr="004301D6">
              <w:rPr>
                <w:bCs/>
                <w:sz w:val="26"/>
                <w:szCs w:val="26"/>
                <w:lang w:val="nl-NL"/>
              </w:rPr>
              <w:t>Môn học trước</w:t>
            </w:r>
            <w:r w:rsidR="00A30E5C">
              <w:rPr>
                <w:bCs/>
                <w:sz w:val="26"/>
                <w:szCs w:val="26"/>
                <w:lang w:val="nl-NL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762526" w:rsidRPr="004301D6" w:rsidRDefault="00762526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</w:tr>
      <w:tr w:rsidR="00625ADB" w:rsidRPr="00625ADB" w:rsidTr="00745111">
        <w:tc>
          <w:tcPr>
            <w:tcW w:w="846" w:type="dxa"/>
            <w:vAlign w:val="center"/>
          </w:tcPr>
          <w:p w:rsidR="00625ADB" w:rsidRPr="004301D6" w:rsidRDefault="00625ADB" w:rsidP="00625ADB">
            <w:pPr>
              <w:pStyle w:val="ListParagraph"/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:rsidR="00625ADB" w:rsidRPr="004301D6" w:rsidRDefault="00625ADB" w:rsidP="00625ADB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Pháp luật về hoạt động thương mại</w:t>
            </w:r>
          </w:p>
        </w:tc>
        <w:tc>
          <w:tcPr>
            <w:tcW w:w="1843" w:type="dxa"/>
            <w:vAlign w:val="center"/>
          </w:tcPr>
          <w:p w:rsidR="00625ADB" w:rsidRPr="004301D6" w:rsidRDefault="00625ADB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BLAW1326</w:t>
            </w:r>
          </w:p>
        </w:tc>
      </w:tr>
      <w:tr w:rsidR="00A30E5C" w:rsidRPr="004301D6" w:rsidTr="00745111">
        <w:tc>
          <w:tcPr>
            <w:tcW w:w="846" w:type="dxa"/>
            <w:vAlign w:val="center"/>
          </w:tcPr>
          <w:p w:rsidR="00A30E5C" w:rsidRPr="004301D6" w:rsidRDefault="00A30E5C" w:rsidP="00C14DA0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6208" w:type="dxa"/>
            <w:vAlign w:val="center"/>
          </w:tcPr>
          <w:p w:rsidR="00A30E5C" w:rsidRPr="00BC1F69" w:rsidRDefault="00A30E5C" w:rsidP="00AA6041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BC1F6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Môn học song hành: </w:t>
            </w:r>
            <w:r w:rsidR="00E455B7">
              <w:rPr>
                <w:bCs/>
                <w:color w:val="000000" w:themeColor="text1"/>
                <w:sz w:val="26"/>
                <w:szCs w:val="26"/>
                <w:lang w:val="nl-NL"/>
              </w:rPr>
              <w:t>Không</w:t>
            </w:r>
          </w:p>
          <w:p w:rsidR="00164E78" w:rsidRPr="00BC1F69" w:rsidRDefault="00164E78" w:rsidP="00AA6041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vAlign w:val="center"/>
          </w:tcPr>
          <w:p w:rsidR="00164E78" w:rsidRPr="00BC1F69" w:rsidRDefault="00164E78" w:rsidP="007D28B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color w:val="000000" w:themeColor="text1"/>
              </w:rPr>
            </w:pPr>
          </w:p>
          <w:p w:rsidR="00A30E5C" w:rsidRPr="00BC1F69" w:rsidRDefault="00A30E5C" w:rsidP="00164E78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jc w:val="center"/>
              <w:rPr>
                <w:color w:val="000000" w:themeColor="text1"/>
              </w:rPr>
            </w:pPr>
          </w:p>
          <w:p w:rsidR="00164E78" w:rsidRPr="00BC1F69" w:rsidRDefault="00164E78" w:rsidP="000F7945">
            <w:pPr>
              <w:widowControl/>
              <w:tabs>
                <w:tab w:val="left" w:pos="1134"/>
              </w:tabs>
              <w:autoSpaceDE/>
              <w:autoSpaceDN/>
              <w:adjustRightInd/>
              <w:spacing w:before="60" w:after="6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:rsidR="00762526" w:rsidRPr="004301D6" w:rsidRDefault="00ED7322" w:rsidP="00C14DA0">
      <w:pPr>
        <w:pStyle w:val="ListParagraph"/>
        <w:widowControl/>
        <w:numPr>
          <w:ilvl w:val="0"/>
          <w:numId w:val="5"/>
        </w:numPr>
        <w:tabs>
          <w:tab w:val="left" w:pos="1080"/>
        </w:tabs>
        <w:autoSpaceDE/>
        <w:autoSpaceDN/>
        <w:adjustRightInd/>
        <w:spacing w:before="240" w:line="360" w:lineRule="auto"/>
        <w:ind w:left="1170" w:hanging="623"/>
        <w:rPr>
          <w:i/>
          <w:color w:val="0066FF"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Mục tiêu môn học</w:t>
      </w:r>
    </w:p>
    <w:p w:rsidR="00762526" w:rsidRPr="004301D6" w:rsidRDefault="00183395" w:rsidP="007D28B8">
      <w:pPr>
        <w:spacing w:line="360" w:lineRule="auto"/>
        <w:ind w:firstLine="567"/>
        <w:rPr>
          <w:sz w:val="26"/>
          <w:szCs w:val="26"/>
          <w:lang w:val="nl-NL"/>
        </w:rPr>
      </w:pPr>
      <w:r w:rsidRPr="00D33315">
        <w:rPr>
          <w:color w:val="000000" w:themeColor="text1"/>
          <w:sz w:val="26"/>
          <w:szCs w:val="26"/>
          <w:lang w:val="nl-NL"/>
        </w:rPr>
        <w:t>Môn học cung cấp kiến thức và trang bị các kỹ năng cần thiết để giúp sinh viên</w:t>
      </w:r>
      <w:r w:rsidR="00762526" w:rsidRPr="004301D6">
        <w:rPr>
          <w:sz w:val="26"/>
          <w:szCs w:val="26"/>
          <w:lang w:val="nl-NL"/>
        </w:rPr>
        <w:t>:</w:t>
      </w:r>
    </w:p>
    <w:sdt>
      <w:sdtPr>
        <w:rPr>
          <w:sz w:val="26"/>
          <w:szCs w:val="26"/>
          <w:lang w:val="nl-NL"/>
        </w:rPr>
        <w:id w:val="1753852533"/>
      </w:sdtPr>
      <w:sdtContent>
        <w:tbl>
          <w:tblPr>
            <w:tblStyle w:val="TableGrid"/>
            <w:tblW w:w="10138" w:type="dxa"/>
            <w:jc w:val="center"/>
            <w:tblLook w:val="04A0" w:firstRow="1" w:lastRow="0" w:firstColumn="1" w:lastColumn="0" w:noHBand="0" w:noVBand="1"/>
          </w:tblPr>
          <w:tblGrid>
            <w:gridCol w:w="1209"/>
            <w:gridCol w:w="7328"/>
            <w:gridCol w:w="1601"/>
          </w:tblGrid>
          <w:tr w:rsidR="00762526" w:rsidRPr="0006336A" w:rsidTr="00C06E0B">
            <w:trPr>
              <w:trHeight w:val="819"/>
              <w:tblHeader/>
              <w:jc w:val="center"/>
            </w:trPr>
            <w:tc>
              <w:tcPr>
                <w:tcW w:w="120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2526" w:rsidRPr="00255294" w:rsidRDefault="00762526" w:rsidP="0081715B">
                <w:pPr>
                  <w:spacing w:line="288" w:lineRule="auto"/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255294">
                  <w:rPr>
                    <w:b/>
                    <w:sz w:val="26"/>
                    <w:szCs w:val="26"/>
                    <w:lang w:val="nl-NL"/>
                  </w:rPr>
                  <w:t>Mục tiêu môn học</w:t>
                </w:r>
              </w:p>
            </w:tc>
            <w:tc>
              <w:tcPr>
                <w:tcW w:w="732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2526" w:rsidRPr="00255294" w:rsidRDefault="00762526" w:rsidP="0081715B">
                <w:pPr>
                  <w:spacing w:line="288" w:lineRule="auto"/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255294">
                  <w:rPr>
                    <w:b/>
                    <w:sz w:val="26"/>
                    <w:szCs w:val="26"/>
                    <w:lang w:val="nl-NL"/>
                  </w:rPr>
                  <w:t>Mô tả</w:t>
                </w:r>
              </w:p>
            </w:tc>
            <w:tc>
              <w:tcPr>
                <w:tcW w:w="1601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2526" w:rsidRPr="00255294" w:rsidRDefault="00762526" w:rsidP="0081715B">
                <w:pPr>
                  <w:spacing w:line="288" w:lineRule="auto"/>
                  <w:jc w:val="center"/>
                  <w:rPr>
                    <w:b/>
                    <w:sz w:val="26"/>
                    <w:szCs w:val="26"/>
                    <w:lang w:val="nl-NL"/>
                  </w:rPr>
                </w:pPr>
                <w:r w:rsidRPr="00255294">
                  <w:rPr>
                    <w:b/>
                    <w:sz w:val="26"/>
                    <w:szCs w:val="26"/>
                    <w:lang w:val="nl-NL"/>
                  </w:rPr>
                  <w:t>CĐR CTĐT phân bổ cho môn học</w:t>
                </w:r>
              </w:p>
            </w:tc>
          </w:tr>
          <w:tr w:rsidR="00207291" w:rsidRPr="004301D6" w:rsidTr="00C06E0B">
            <w:trPr>
              <w:trHeight w:val="908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:rsidR="00207291" w:rsidRDefault="00207291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CO1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:rsidR="00207291" w:rsidRPr="00625ADB" w:rsidRDefault="0028292E" w:rsidP="00997A56">
                <w:pPr>
                  <w:jc w:val="both"/>
                  <w:rPr>
                    <w:i/>
                    <w:sz w:val="26"/>
                    <w:szCs w:val="26"/>
                    <w:lang w:val="nl-NL"/>
                  </w:rPr>
                </w:pPr>
                <w:r w:rsidRPr="00625ADB">
                  <w:rPr>
                    <w:color w:val="000000"/>
                    <w:sz w:val="26"/>
                    <w:szCs w:val="26"/>
                    <w:lang w:val="nl-NL"/>
                  </w:rPr>
                  <w:t>P</w:t>
                </w:r>
                <w:r w:rsidR="00373B81" w:rsidRPr="00625ADB">
                  <w:rPr>
                    <w:color w:val="000000"/>
                    <w:sz w:val="26"/>
                    <w:szCs w:val="26"/>
                    <w:lang w:val="nl-NL"/>
                  </w:rPr>
                  <w:t>hân biệt được</w:t>
                </w:r>
                <w:r w:rsidR="00E455B7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các nội dung cơ bản của pháp luật về xuất nhập khẩu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:rsidR="00207291" w:rsidRDefault="00E455B7" w:rsidP="009E0D27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PLO.4.2</w:t>
                </w:r>
              </w:p>
            </w:tc>
          </w:tr>
          <w:tr w:rsidR="00207291" w:rsidRPr="004301D6" w:rsidTr="00C06E0B">
            <w:trPr>
              <w:trHeight w:val="1532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:rsidR="00207291" w:rsidRDefault="00207291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CO2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:rsidR="00207291" w:rsidRPr="00625ADB" w:rsidRDefault="0028292E" w:rsidP="00997A56">
                <w:pPr>
                  <w:jc w:val="both"/>
                  <w:rPr>
                    <w:color w:val="000000"/>
                    <w:sz w:val="26"/>
                    <w:szCs w:val="26"/>
                    <w:lang w:val="nl-NL"/>
                  </w:rPr>
                </w:pPr>
                <w:r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Chỉ ra được </w:t>
                </w:r>
                <w:r w:rsidR="005F068A" w:rsidRPr="00625ADB">
                  <w:rPr>
                    <w:color w:val="000000"/>
                    <w:sz w:val="26"/>
                    <w:szCs w:val="26"/>
                    <w:lang w:val="nl-NL"/>
                  </w:rPr>
                  <w:t>các kiến thức</w:t>
                </w:r>
                <w:r w:rsidR="00E455B7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cốt lõi</w:t>
                </w:r>
                <w:r w:rsidR="005F068A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về</w:t>
                </w:r>
                <w:r w:rsidR="00E455B7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quản lý nhà nước và hành vi</w:t>
                </w:r>
                <w:r w:rsidR="00D307D9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thương mại có yếu tố nước ngoài </w:t>
                </w:r>
                <w:r w:rsidR="00FA16C1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tại Việt Nam </w:t>
                </w:r>
                <w:r w:rsidR="00D307D9" w:rsidRPr="00625ADB">
                  <w:rPr>
                    <w:color w:val="000000"/>
                    <w:sz w:val="26"/>
                    <w:szCs w:val="26"/>
                    <w:lang w:val="nl-NL"/>
                  </w:rPr>
                  <w:t>để giả</w:t>
                </w:r>
                <w:r w:rsidR="00FA16C1" w:rsidRPr="00625ADB">
                  <w:rPr>
                    <w:color w:val="000000"/>
                    <w:sz w:val="26"/>
                    <w:szCs w:val="26"/>
                    <w:lang w:val="nl-NL"/>
                  </w:rPr>
                  <w:t>i quyết các tình huống nghiên cứu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:rsidR="00207291" w:rsidRDefault="005317AF" w:rsidP="00DF6044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PLO.8.4</w:t>
                </w:r>
              </w:p>
            </w:tc>
          </w:tr>
          <w:tr w:rsidR="00207291" w:rsidRPr="004301D6" w:rsidTr="00C06E0B">
            <w:trPr>
              <w:trHeight w:val="1078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:rsidR="00207291" w:rsidRDefault="00207291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CO3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:rsidR="00207291" w:rsidRPr="00625ADB" w:rsidRDefault="0028292E" w:rsidP="00997A56">
                <w:pPr>
                  <w:tabs>
                    <w:tab w:val="num" w:pos="1440"/>
                  </w:tabs>
                  <w:jc w:val="both"/>
                  <w:rPr>
                    <w:color w:val="000000"/>
                    <w:sz w:val="26"/>
                    <w:szCs w:val="26"/>
                    <w:lang w:val="nl-NL"/>
                  </w:rPr>
                </w:pPr>
                <w:r w:rsidRPr="00625ADB">
                  <w:rPr>
                    <w:color w:val="000000"/>
                    <w:sz w:val="26"/>
                    <w:szCs w:val="26"/>
                    <w:lang w:val="nl-NL"/>
                  </w:rPr>
                  <w:t>Phân loại được và</w:t>
                </w:r>
                <w:r w:rsidR="00D307D9" w:rsidRPr="00625ADB">
                  <w:rPr>
                    <w:sz w:val="26"/>
                    <w:szCs w:val="26"/>
                    <w:lang w:val="nl-NL"/>
                  </w:rPr>
                  <w:t xml:space="preserve"> tìm kiếm chính xác nguồn luật </w:t>
                </w:r>
                <w:r w:rsidR="00FA16C1" w:rsidRPr="00625ADB">
                  <w:rPr>
                    <w:sz w:val="26"/>
                    <w:szCs w:val="26"/>
                    <w:lang w:val="nl-NL"/>
                  </w:rPr>
                  <w:t>áp dụng trong nước ở mức độ chi tiết</w:t>
                </w:r>
                <w:r w:rsidR="000A74FF" w:rsidRPr="00625ADB">
                  <w:rPr>
                    <w:sz w:val="26"/>
                    <w:szCs w:val="26"/>
                    <w:lang w:val="nl-NL"/>
                  </w:rPr>
                  <w:t>.</w:t>
                </w:r>
                <w:r w:rsidR="005317AF" w:rsidRPr="00625ADB">
                  <w:rPr>
                    <w:sz w:val="26"/>
                    <w:szCs w:val="26"/>
                    <w:lang w:val="nl-NL"/>
                  </w:rPr>
                  <w:t xml:space="preserve"> 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:rsidR="00207291" w:rsidRDefault="005317AF" w:rsidP="00DF6044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PLO.10</w:t>
                </w:r>
                <w:r w:rsidR="00207291">
                  <w:rPr>
                    <w:sz w:val="26"/>
                    <w:szCs w:val="26"/>
                    <w:lang w:val="nl-NL"/>
                  </w:rPr>
                  <w:t>.1</w:t>
                </w:r>
              </w:p>
            </w:tc>
          </w:tr>
          <w:tr w:rsidR="000E53E5" w:rsidRPr="004301D6" w:rsidTr="00C06E0B">
            <w:trPr>
              <w:trHeight w:val="1027"/>
              <w:jc w:val="center"/>
            </w:trPr>
            <w:tc>
              <w:tcPr>
                <w:tcW w:w="1209" w:type="dxa"/>
                <w:shd w:val="clear" w:color="auto" w:fill="auto"/>
                <w:vAlign w:val="center"/>
              </w:tcPr>
              <w:p w:rsidR="000E53E5" w:rsidRDefault="000E53E5" w:rsidP="007D28B8">
                <w:pPr>
                  <w:pStyle w:val="ListParagraph"/>
                  <w:spacing w:line="288" w:lineRule="auto"/>
                  <w:ind w:left="360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CO4</w:t>
                </w:r>
              </w:p>
            </w:tc>
            <w:tc>
              <w:tcPr>
                <w:tcW w:w="7328" w:type="dxa"/>
                <w:shd w:val="clear" w:color="auto" w:fill="auto"/>
                <w:vAlign w:val="center"/>
              </w:tcPr>
              <w:p w:rsidR="000E53E5" w:rsidRPr="00625ADB" w:rsidRDefault="004B5F0B" w:rsidP="00997A56">
                <w:pPr>
                  <w:jc w:val="both"/>
                  <w:rPr>
                    <w:color w:val="000000"/>
                    <w:sz w:val="26"/>
                    <w:szCs w:val="26"/>
                    <w:lang w:val="nl-NL"/>
                  </w:rPr>
                </w:pPr>
                <w:r w:rsidRPr="00625ADB">
                  <w:rPr>
                    <w:color w:val="000000"/>
                    <w:sz w:val="26"/>
                    <w:szCs w:val="26"/>
                    <w:lang w:val="nl-NL"/>
                  </w:rPr>
                  <w:t>Tranh luận tích cực trong</w:t>
                </w:r>
                <w:r w:rsidR="00FA16C1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quá trình</w:t>
                </w:r>
                <w:r w:rsidR="000E53E5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giải quyết</w:t>
                </w:r>
                <w:r w:rsidR="00FA16C1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các vấn đề chung</w:t>
                </w:r>
                <w:r w:rsidR="001361A1" w:rsidRPr="00625ADB">
                  <w:rPr>
                    <w:color w:val="000000"/>
                    <w:sz w:val="26"/>
                    <w:szCs w:val="26"/>
                    <w:lang w:val="nl-NL"/>
                  </w:rPr>
                  <w:t>,</w:t>
                </w:r>
                <w:r w:rsidR="000E53E5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</w:t>
                </w:r>
                <w:r w:rsidR="00FA16C1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hợp tác</w:t>
                </w:r>
                <w:r w:rsidR="000E53E5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</w:t>
                </w:r>
                <w:r w:rsidR="00D307D9" w:rsidRPr="00625ADB">
                  <w:rPr>
                    <w:color w:val="000000"/>
                    <w:sz w:val="26"/>
                    <w:szCs w:val="26"/>
                    <w:lang w:val="nl-NL"/>
                  </w:rPr>
                  <w:t>trong quá trình học tập, nghiên cứu tập thể</w:t>
                </w:r>
                <w:r w:rsidR="007B13BA" w:rsidRPr="00625ADB">
                  <w:rPr>
                    <w:color w:val="000000"/>
                    <w:sz w:val="26"/>
                    <w:szCs w:val="26"/>
                    <w:lang w:val="nl-NL"/>
                  </w:rPr>
                  <w:t>.</w:t>
                </w:r>
                <w:r w:rsidR="005317AF" w:rsidRPr="00625ADB">
                  <w:rPr>
                    <w:color w:val="000000"/>
                    <w:sz w:val="26"/>
                    <w:szCs w:val="26"/>
                    <w:lang w:val="nl-NL"/>
                  </w:rPr>
                  <w:t xml:space="preserve"> </w:t>
                </w:r>
              </w:p>
            </w:tc>
            <w:tc>
              <w:tcPr>
                <w:tcW w:w="1601" w:type="dxa"/>
                <w:shd w:val="clear" w:color="auto" w:fill="auto"/>
                <w:vAlign w:val="center"/>
              </w:tcPr>
              <w:p w:rsidR="000E53E5" w:rsidRDefault="005317AF" w:rsidP="00DF6044">
                <w:pPr>
                  <w:jc w:val="center"/>
                  <w:rPr>
                    <w:sz w:val="26"/>
                    <w:szCs w:val="26"/>
                    <w:lang w:val="nl-NL"/>
                  </w:rPr>
                </w:pPr>
                <w:r>
                  <w:rPr>
                    <w:sz w:val="26"/>
                    <w:szCs w:val="26"/>
                    <w:lang w:val="nl-NL"/>
                  </w:rPr>
                  <w:t>PLO.13</w:t>
                </w:r>
                <w:r w:rsidR="00E455B7">
                  <w:rPr>
                    <w:sz w:val="26"/>
                    <w:szCs w:val="26"/>
                    <w:lang w:val="nl-NL"/>
                  </w:rPr>
                  <w:t>.1</w:t>
                </w:r>
              </w:p>
            </w:tc>
          </w:tr>
        </w:tbl>
      </w:sdtContent>
    </w:sdt>
    <w:p w:rsidR="00745111" w:rsidRDefault="00745111" w:rsidP="00745111">
      <w:pPr>
        <w:pStyle w:val="ListParagraph"/>
        <w:widowControl/>
        <w:tabs>
          <w:tab w:val="left" w:pos="1134"/>
        </w:tabs>
        <w:autoSpaceDE/>
        <w:autoSpaceDN/>
        <w:adjustRightInd/>
        <w:spacing w:before="240" w:line="360" w:lineRule="auto"/>
        <w:ind w:left="1454"/>
        <w:rPr>
          <w:bCs/>
          <w:sz w:val="26"/>
          <w:szCs w:val="26"/>
          <w:lang w:val="nl-NL"/>
        </w:rPr>
      </w:pPr>
    </w:p>
    <w:p w:rsidR="00745111" w:rsidRDefault="00745111">
      <w:pPr>
        <w:widowControl/>
        <w:autoSpaceDE/>
        <w:autoSpaceDN/>
        <w:adjustRightInd/>
        <w:spacing w:after="200" w:line="276" w:lineRule="auto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br w:type="page"/>
      </w:r>
    </w:p>
    <w:p w:rsidR="00762526" w:rsidRPr="004301D6" w:rsidRDefault="00762526" w:rsidP="00C14DA0">
      <w:pPr>
        <w:pStyle w:val="ListParagraph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spacing w:before="240" w:line="360" w:lineRule="auto"/>
        <w:ind w:left="1454" w:hanging="907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lastRenderedPageBreak/>
        <w:t xml:space="preserve">Chuẩn đầu ra (CĐR) môn học </w:t>
      </w:r>
    </w:p>
    <w:p w:rsidR="00762526" w:rsidRDefault="00762526" w:rsidP="007D28B8">
      <w:pPr>
        <w:pStyle w:val="ListParagraph"/>
        <w:spacing w:line="360" w:lineRule="auto"/>
        <w:rPr>
          <w:sz w:val="26"/>
          <w:szCs w:val="26"/>
          <w:lang w:val="nl-NL"/>
        </w:rPr>
      </w:pPr>
      <w:r w:rsidRPr="00D33315">
        <w:rPr>
          <w:color w:val="000000" w:themeColor="text1"/>
          <w:sz w:val="26"/>
          <w:szCs w:val="26"/>
          <w:lang w:val="nl-NL"/>
        </w:rPr>
        <w:t xml:space="preserve">Học xong môn học này, sinh viên </w:t>
      </w:r>
      <w:r w:rsidR="00183395" w:rsidRPr="00D33315">
        <w:rPr>
          <w:color w:val="000000" w:themeColor="text1"/>
          <w:sz w:val="26"/>
          <w:szCs w:val="26"/>
          <w:lang w:val="nl-NL"/>
        </w:rPr>
        <w:t>phải có khả năng</w:t>
      </w:r>
      <w:r w:rsidRPr="004301D6">
        <w:rPr>
          <w:sz w:val="26"/>
          <w:szCs w:val="26"/>
          <w:lang w:val="nl-NL"/>
        </w:rPr>
        <w:t>: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858"/>
        <w:gridCol w:w="1843"/>
        <w:gridCol w:w="6364"/>
      </w:tblGrid>
      <w:tr w:rsidR="00C35928" w:rsidRPr="00C35928" w:rsidTr="00B14EBA">
        <w:trPr>
          <w:trHeight w:val="935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D27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Mục tiêu </w:t>
            </w:r>
          </w:p>
          <w:p w:rsidR="00C35928" w:rsidRPr="00C35928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>môn học</w:t>
            </w:r>
            <w:r>
              <w:rPr>
                <w:b/>
                <w:bCs/>
                <w:color w:val="000000"/>
                <w:sz w:val="26"/>
                <w:szCs w:val="26"/>
                <w:lang w:val="nl-NL"/>
              </w:rPr>
              <w:t xml:space="preserve"> (CO)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928" w:rsidRPr="00C35928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>CĐR môn học</w:t>
            </w: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br/>
              <w:t>(CLO)</w:t>
            </w:r>
          </w:p>
        </w:tc>
        <w:tc>
          <w:tcPr>
            <w:tcW w:w="6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928" w:rsidRPr="00C35928" w:rsidRDefault="00C35928" w:rsidP="009E0D2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35928">
              <w:rPr>
                <w:b/>
                <w:bCs/>
                <w:color w:val="000000"/>
                <w:sz w:val="26"/>
                <w:szCs w:val="26"/>
                <w:lang w:val="nl-NL"/>
              </w:rPr>
              <w:t>Mô tả CĐR</w:t>
            </w:r>
          </w:p>
        </w:tc>
      </w:tr>
      <w:tr w:rsidR="00AA15B1" w:rsidRPr="00C35928" w:rsidTr="00B14EBA">
        <w:trPr>
          <w:trHeight w:val="7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CLO1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35597C" w:rsidRDefault="00812C2A" w:rsidP="00B00D4F">
            <w:pPr>
              <w:jc w:val="both"/>
              <w:rPr>
                <w:i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Phân biệt</w:t>
            </w:r>
            <w:r w:rsidR="00AA15B1">
              <w:rPr>
                <w:color w:val="000000"/>
                <w:sz w:val="26"/>
                <w:szCs w:val="26"/>
              </w:rPr>
              <w:t xml:space="preserve"> </w:t>
            </w:r>
            <w:r w:rsidR="00B00D4F">
              <w:rPr>
                <w:color w:val="000000"/>
                <w:sz w:val="26"/>
                <w:szCs w:val="26"/>
              </w:rPr>
              <w:t>rõ ràng nội dung cơ bản của quản lý nhà nước trong xuất nhập khẩu và các hành vi thương mại có yếu tố nước ngoài của doanh nghiệp Việt Nam</w:t>
            </w:r>
          </w:p>
        </w:tc>
      </w:tr>
      <w:tr w:rsidR="00AA15B1" w:rsidRPr="00C35928" w:rsidTr="008F11BE">
        <w:trPr>
          <w:trHeight w:val="10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CLO2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D12DDF" w:rsidRDefault="004B5F0B" w:rsidP="0055412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Phân tích </w:t>
            </w:r>
            <w:r w:rsidR="0055412A">
              <w:rPr>
                <w:color w:val="000000"/>
                <w:sz w:val="26"/>
                <w:szCs w:val="26"/>
              </w:rPr>
              <w:t>trên cơ sở các tình huống gi</w:t>
            </w:r>
            <w:r w:rsidR="00B00D4F">
              <w:rPr>
                <w:color w:val="000000"/>
                <w:sz w:val="26"/>
                <w:szCs w:val="26"/>
              </w:rPr>
              <w:t>ảng dạy để xác định chính xác các quy định pháp luật điều chỉnh hoạt động xuất nhập khẩu</w:t>
            </w:r>
          </w:p>
        </w:tc>
      </w:tr>
      <w:tr w:rsidR="00AA15B1" w:rsidRPr="00C35928" w:rsidTr="008F11BE">
        <w:trPr>
          <w:trHeight w:val="97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CLO3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BE7E4D" w:rsidRDefault="004B5F0B" w:rsidP="00EC41D8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Vận</w:t>
            </w:r>
            <w:r w:rsidR="00FE26DF" w:rsidRPr="00BE7E4D">
              <w:rPr>
                <w:color w:val="000000"/>
                <w:sz w:val="26"/>
                <w:szCs w:val="26"/>
              </w:rPr>
              <w:t xml:space="preserve"> </w:t>
            </w:r>
            <w:r w:rsidR="0055412A">
              <w:rPr>
                <w:color w:val="000000"/>
                <w:sz w:val="26"/>
                <w:szCs w:val="26"/>
              </w:rPr>
              <w:t>dụng thuật ngữ</w:t>
            </w:r>
            <w:r w:rsidR="00BE7E4D" w:rsidRPr="00BE7E4D">
              <w:rPr>
                <w:color w:val="000000"/>
                <w:sz w:val="26"/>
                <w:szCs w:val="26"/>
              </w:rPr>
              <w:t xml:space="preserve"> chính xác, </w:t>
            </w:r>
            <w:r w:rsidR="0055412A">
              <w:rPr>
                <w:color w:val="000000"/>
                <w:sz w:val="26"/>
                <w:szCs w:val="26"/>
              </w:rPr>
              <w:t xml:space="preserve">xây dựng hệ thống </w:t>
            </w:r>
            <w:r w:rsidR="00BE7E4D" w:rsidRPr="00BE7E4D">
              <w:rPr>
                <w:color w:val="000000"/>
                <w:sz w:val="26"/>
                <w:szCs w:val="26"/>
              </w:rPr>
              <w:t>lập luận vững chắc, trình</w:t>
            </w:r>
            <w:r w:rsidR="0055412A">
              <w:rPr>
                <w:color w:val="000000"/>
                <w:sz w:val="26"/>
                <w:szCs w:val="26"/>
              </w:rPr>
              <w:t xml:space="preserve"> tự mạch lạc, dẫn chứng đấy đủ để giải quyết một nội d</w:t>
            </w:r>
            <w:r w:rsidR="00B00D4F">
              <w:rPr>
                <w:color w:val="000000"/>
                <w:sz w:val="26"/>
                <w:szCs w:val="26"/>
              </w:rPr>
              <w:t>ung cụ thể trong pháp luật về xuất nhập khẩu</w:t>
            </w:r>
          </w:p>
        </w:tc>
      </w:tr>
      <w:tr w:rsidR="00AA15B1" w:rsidRPr="00C35928" w:rsidTr="00B14EBA">
        <w:trPr>
          <w:trHeight w:val="9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C35928" w:rsidRDefault="00AA15B1" w:rsidP="0084487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CLO4</w:t>
            </w:r>
          </w:p>
        </w:tc>
        <w:tc>
          <w:tcPr>
            <w:tcW w:w="6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5B1" w:rsidRPr="0035597C" w:rsidRDefault="00B00D4F" w:rsidP="00B00D4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Phối hợp chặt chẽ và tích cực với bạn học để làm việc đồng đội có hiệu quả</w:t>
            </w:r>
          </w:p>
        </w:tc>
      </w:tr>
    </w:tbl>
    <w:p w:rsidR="00C35928" w:rsidRDefault="00C35928" w:rsidP="007D28B8">
      <w:pPr>
        <w:pStyle w:val="ListParagraph"/>
        <w:spacing w:before="120" w:line="288" w:lineRule="auto"/>
        <w:ind w:left="274" w:firstLine="547"/>
        <w:rPr>
          <w:color w:val="000000" w:themeColor="text1"/>
          <w:sz w:val="26"/>
          <w:szCs w:val="26"/>
        </w:rPr>
      </w:pPr>
    </w:p>
    <w:p w:rsidR="00762526" w:rsidRPr="00FC3921" w:rsidRDefault="00762526" w:rsidP="004E5C4C">
      <w:pPr>
        <w:pStyle w:val="ListParagraph"/>
        <w:spacing w:before="120" w:line="288" w:lineRule="auto"/>
        <w:ind w:left="274" w:firstLine="547"/>
        <w:jc w:val="both"/>
        <w:rPr>
          <w:color w:val="000000" w:themeColor="text1"/>
          <w:sz w:val="26"/>
          <w:szCs w:val="26"/>
        </w:rPr>
      </w:pPr>
      <w:r w:rsidRPr="00FC3921">
        <w:rPr>
          <w:color w:val="000000" w:themeColor="text1"/>
          <w:sz w:val="26"/>
          <w:szCs w:val="26"/>
        </w:rPr>
        <w:t>Ma trận tích hợp giữa chuẩn đầu ra của môn học và chuẩn đầu ra của chương trình đào tạo</w:t>
      </w:r>
      <w:r w:rsidR="005925DC">
        <w:rPr>
          <w:color w:val="000000" w:themeColor="text1"/>
          <w:sz w:val="26"/>
          <w:szCs w:val="26"/>
        </w:rPr>
        <w:t>:</w:t>
      </w:r>
    </w:p>
    <w:p w:rsidR="00762526" w:rsidRPr="00625ADB" w:rsidRDefault="00762526" w:rsidP="007D28B8">
      <w:pPr>
        <w:pStyle w:val="ListParagraph"/>
        <w:rPr>
          <w:color w:val="0066FF"/>
          <w:sz w:val="26"/>
          <w:szCs w:val="26"/>
        </w:rPr>
      </w:pPr>
    </w:p>
    <w:tbl>
      <w:tblPr>
        <w:tblW w:w="10875" w:type="dxa"/>
        <w:tblInd w:w="-455" w:type="dxa"/>
        <w:tblLook w:val="04A0" w:firstRow="1" w:lastRow="0" w:firstColumn="1" w:lastColumn="0" w:noHBand="0" w:noVBand="1"/>
      </w:tblPr>
      <w:tblGrid>
        <w:gridCol w:w="654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736"/>
        <w:gridCol w:w="736"/>
        <w:gridCol w:w="736"/>
        <w:gridCol w:w="736"/>
        <w:gridCol w:w="736"/>
        <w:gridCol w:w="736"/>
      </w:tblGrid>
      <w:tr w:rsidR="001E7DEE" w:rsidRPr="001E7DEE" w:rsidTr="00975903">
        <w:trPr>
          <w:trHeight w:val="255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CLOs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PLO2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PLO6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PLO7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PLO15</w:t>
            </w:r>
          </w:p>
        </w:tc>
      </w:tr>
      <w:tr w:rsidR="001E7DEE" w:rsidRPr="001E7DEE" w:rsidTr="00D4342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  <w:r w:rsidR="004B5F0B">
              <w:rPr>
                <w:rFonts w:ascii="Arial Narrow" w:hAnsi="Arial Narrow" w:cs="Calibri"/>
                <w:color w:val="FF0000"/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:rsidTr="00D43421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="004B5F0B"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:rsidTr="00982CF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="004B5F0B"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:rsidTr="00982CFE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FF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B14EBA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  <w:r w:rsidR="004B5F0B">
              <w:rPr>
                <w:rFonts w:ascii="Arial Narrow" w:hAnsi="Arial Narrow" w:cs="Calibri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1E7DEE" w:rsidRPr="001E7DEE" w:rsidTr="003A1002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EE" w:rsidRPr="001E7DEE" w:rsidRDefault="001E7DEE" w:rsidP="007D28B8">
            <w:pPr>
              <w:widowControl/>
              <w:autoSpaceDE/>
              <w:autoSpaceDN/>
              <w:adjustRightInd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1E7DEE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E7DEE" w:rsidRDefault="001E7DEE" w:rsidP="007D28B8">
      <w:pPr>
        <w:pStyle w:val="ListParagraph"/>
        <w:rPr>
          <w:color w:val="0066FF"/>
          <w:sz w:val="26"/>
          <w:szCs w:val="26"/>
          <w:lang w:val="fr-FR"/>
        </w:rPr>
      </w:pPr>
    </w:p>
    <w:p w:rsidR="00762526" w:rsidRPr="004301D6" w:rsidRDefault="00762526" w:rsidP="00C14DA0">
      <w:pPr>
        <w:pStyle w:val="ListParagraph"/>
        <w:widowControl/>
        <w:numPr>
          <w:ilvl w:val="0"/>
          <w:numId w:val="8"/>
        </w:numPr>
        <w:tabs>
          <w:tab w:val="left" w:pos="1080"/>
        </w:tabs>
        <w:autoSpaceDE/>
        <w:autoSpaceDN/>
        <w:adjustRightInd/>
        <w:spacing w:line="360" w:lineRule="auto"/>
        <w:ind w:hanging="900"/>
        <w:rPr>
          <w:bCs/>
          <w:sz w:val="26"/>
          <w:szCs w:val="26"/>
          <w:lang w:val="nl-NL"/>
        </w:rPr>
      </w:pPr>
      <w:r w:rsidRPr="004301D6">
        <w:rPr>
          <w:bCs/>
          <w:sz w:val="26"/>
          <w:szCs w:val="26"/>
          <w:lang w:val="nl-NL"/>
        </w:rPr>
        <w:t xml:space="preserve">Học liệu </w:t>
      </w:r>
    </w:p>
    <w:p w:rsidR="00762526" w:rsidRPr="003621FC" w:rsidRDefault="003621FC" w:rsidP="00225F72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i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>Tài liệu tham khảo bắt buộc</w:t>
      </w:r>
    </w:p>
    <w:p w:rsidR="00AD298C" w:rsidRDefault="00D233FE" w:rsidP="00C14DA0">
      <w:pPr>
        <w:pStyle w:val="ListParagraph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Học Viện Tài Chính </w:t>
      </w:r>
      <w:r w:rsidR="00017488">
        <w:rPr>
          <w:sz w:val="26"/>
          <w:szCs w:val="26"/>
          <w:lang w:val="nl-NL"/>
        </w:rPr>
        <w:t>(</w:t>
      </w:r>
      <w:r w:rsidR="00250338" w:rsidRPr="002C5B60">
        <w:rPr>
          <w:color w:val="FF0000"/>
          <w:sz w:val="26"/>
          <w:szCs w:val="26"/>
          <w:lang w:val="nl-NL"/>
        </w:rPr>
        <w:t>20</w:t>
      </w:r>
      <w:r w:rsidR="00EE305A" w:rsidRPr="002C5B60">
        <w:rPr>
          <w:color w:val="FF0000"/>
          <w:sz w:val="26"/>
          <w:szCs w:val="26"/>
          <w:lang w:val="nl-NL"/>
        </w:rPr>
        <w:t>1</w:t>
      </w:r>
      <w:r w:rsidR="002C5B60" w:rsidRPr="002C5B60">
        <w:rPr>
          <w:color w:val="FF0000"/>
          <w:sz w:val="26"/>
          <w:szCs w:val="26"/>
          <w:lang w:val="nl-NL"/>
        </w:rPr>
        <w:t>1</w:t>
      </w:r>
      <w:r w:rsidR="00017488">
        <w:rPr>
          <w:sz w:val="26"/>
          <w:szCs w:val="26"/>
          <w:lang w:val="nl-NL"/>
        </w:rPr>
        <w:t>)</w:t>
      </w:r>
      <w:r w:rsidR="00AD298C" w:rsidRPr="00391EC9">
        <w:rPr>
          <w:sz w:val="26"/>
          <w:szCs w:val="26"/>
          <w:lang w:val="nl-NL"/>
        </w:rPr>
        <w:t xml:space="preserve">, </w:t>
      </w:r>
      <w:r w:rsidR="00AD298C" w:rsidRPr="00391EC9">
        <w:rPr>
          <w:i/>
          <w:sz w:val="26"/>
          <w:szCs w:val="26"/>
          <w:lang w:val="nl-NL"/>
        </w:rPr>
        <w:t>Giáo trìn</w:t>
      </w:r>
      <w:r w:rsidR="00E079F0">
        <w:rPr>
          <w:i/>
          <w:sz w:val="26"/>
          <w:szCs w:val="26"/>
          <w:lang w:val="nl-NL"/>
        </w:rPr>
        <w:t>h Hải quan cơ bản</w:t>
      </w:r>
      <w:r w:rsidR="00AD298C" w:rsidRPr="00391EC9">
        <w:rPr>
          <w:sz w:val="26"/>
          <w:szCs w:val="26"/>
          <w:lang w:val="nl-NL"/>
        </w:rPr>
        <w:t xml:space="preserve">, NXB </w:t>
      </w:r>
      <w:r w:rsidR="003C2CD5" w:rsidRPr="002E4830">
        <w:rPr>
          <w:b/>
          <w:color w:val="FF0000"/>
          <w:sz w:val="26"/>
          <w:szCs w:val="26"/>
          <w:lang w:val="nl-NL"/>
        </w:rPr>
        <w:t>Tài chính</w:t>
      </w:r>
      <w:r w:rsidR="002C5B60">
        <w:rPr>
          <w:b/>
          <w:color w:val="FF0000"/>
          <w:sz w:val="26"/>
          <w:szCs w:val="26"/>
          <w:lang w:val="nl-NL"/>
        </w:rPr>
        <w:t>.</w:t>
      </w:r>
    </w:p>
    <w:p w:rsidR="003621FC" w:rsidRDefault="00E079F0" w:rsidP="00C14DA0">
      <w:pPr>
        <w:pStyle w:val="ListParagraph"/>
        <w:widowControl/>
        <w:numPr>
          <w:ilvl w:val="0"/>
          <w:numId w:val="23"/>
        </w:numPr>
        <w:tabs>
          <w:tab w:val="left" w:pos="1134"/>
        </w:tabs>
        <w:autoSpaceDE/>
        <w:autoSpaceDN/>
        <w:adjustRightInd/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Đinh Xuân Trình</w:t>
      </w:r>
      <w:r w:rsidR="00017488">
        <w:rPr>
          <w:sz w:val="26"/>
          <w:szCs w:val="26"/>
          <w:lang w:val="nl-NL"/>
        </w:rPr>
        <w:t xml:space="preserve"> (</w:t>
      </w:r>
      <w:r w:rsidR="00D233FE">
        <w:rPr>
          <w:sz w:val="26"/>
          <w:szCs w:val="26"/>
          <w:lang w:val="nl-NL"/>
        </w:rPr>
        <w:t>20</w:t>
      </w:r>
      <w:r w:rsidR="00EE305A">
        <w:rPr>
          <w:sz w:val="26"/>
          <w:szCs w:val="26"/>
          <w:lang w:val="nl-NL"/>
        </w:rPr>
        <w:t>12</w:t>
      </w:r>
      <w:r w:rsidR="00017488">
        <w:rPr>
          <w:sz w:val="26"/>
          <w:szCs w:val="26"/>
          <w:lang w:val="nl-NL"/>
        </w:rPr>
        <w:t>)</w:t>
      </w:r>
      <w:r w:rsidR="003621FC" w:rsidRPr="00391EC9">
        <w:rPr>
          <w:i/>
          <w:sz w:val="26"/>
          <w:szCs w:val="26"/>
          <w:lang w:val="nl-NL"/>
        </w:rPr>
        <w:t xml:space="preserve">, </w:t>
      </w:r>
      <w:r>
        <w:rPr>
          <w:i/>
          <w:sz w:val="26"/>
          <w:szCs w:val="26"/>
          <w:lang w:val="nl-NL"/>
        </w:rPr>
        <w:t xml:space="preserve">Thanh toán quốc tế </w:t>
      </w:r>
      <w:r w:rsidR="00EE305A">
        <w:rPr>
          <w:i/>
          <w:sz w:val="26"/>
          <w:szCs w:val="26"/>
          <w:lang w:val="nl-NL"/>
        </w:rPr>
        <w:t xml:space="preserve">trong ngoại thương </w:t>
      </w:r>
      <w:r>
        <w:rPr>
          <w:i/>
          <w:sz w:val="26"/>
          <w:szCs w:val="26"/>
          <w:lang w:val="nl-NL"/>
        </w:rPr>
        <w:t>và tài trợ trong thương mại quốc tế</w:t>
      </w:r>
      <w:r w:rsidR="003621FC" w:rsidRPr="00391EC9">
        <w:rPr>
          <w:i/>
          <w:sz w:val="26"/>
          <w:szCs w:val="26"/>
          <w:lang w:val="nl-NL"/>
        </w:rPr>
        <w:t xml:space="preserve">, </w:t>
      </w:r>
      <w:r w:rsidR="00EE305A">
        <w:rPr>
          <w:sz w:val="26"/>
          <w:szCs w:val="26"/>
          <w:lang w:val="nl-NL"/>
        </w:rPr>
        <w:t>NXB Thống kê</w:t>
      </w:r>
      <w:r w:rsidR="003621FC" w:rsidRPr="00391EC9">
        <w:rPr>
          <w:sz w:val="26"/>
          <w:szCs w:val="26"/>
          <w:lang w:val="nl-NL"/>
        </w:rPr>
        <w:t xml:space="preserve">, </w:t>
      </w:r>
      <w:r w:rsidR="00EE305A">
        <w:rPr>
          <w:sz w:val="26"/>
          <w:szCs w:val="26"/>
          <w:lang w:val="nl-NL"/>
        </w:rPr>
        <w:t>Hà Nội</w:t>
      </w:r>
      <w:r w:rsidR="00017488">
        <w:rPr>
          <w:sz w:val="26"/>
          <w:szCs w:val="26"/>
          <w:lang w:val="nl-NL"/>
        </w:rPr>
        <w:t>;</w:t>
      </w:r>
    </w:p>
    <w:p w:rsidR="003621FC" w:rsidRPr="004301D6" w:rsidRDefault="003621FC" w:rsidP="00225F72">
      <w:pPr>
        <w:pStyle w:val="ListParagraph"/>
        <w:widowControl/>
        <w:numPr>
          <w:ilvl w:val="2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567"/>
        <w:jc w:val="both"/>
        <w:rPr>
          <w:i/>
          <w:sz w:val="26"/>
          <w:szCs w:val="26"/>
          <w:lang w:val="nl-NL"/>
        </w:rPr>
      </w:pPr>
      <w:r>
        <w:rPr>
          <w:bCs/>
          <w:i/>
          <w:sz w:val="26"/>
          <w:szCs w:val="26"/>
          <w:lang w:val="nl-NL"/>
        </w:rPr>
        <w:t>Tài liệu tham khảo lựa chọn</w:t>
      </w:r>
    </w:p>
    <w:p w:rsidR="00225F72" w:rsidRPr="00625ADB" w:rsidRDefault="00EE305A" w:rsidP="00C14DA0">
      <w:pPr>
        <w:pStyle w:val="ListParagraph"/>
        <w:numPr>
          <w:ilvl w:val="2"/>
          <w:numId w:val="12"/>
        </w:numPr>
        <w:spacing w:line="360" w:lineRule="auto"/>
        <w:ind w:left="1418" w:hanging="284"/>
        <w:jc w:val="both"/>
        <w:rPr>
          <w:bCs/>
          <w:sz w:val="26"/>
          <w:lang w:val="nl-NL"/>
        </w:rPr>
      </w:pPr>
      <w:r w:rsidRPr="00625ADB">
        <w:rPr>
          <w:bCs/>
          <w:sz w:val="26"/>
          <w:lang w:val="nl-NL"/>
        </w:rPr>
        <w:t>Phan Đặng Hiếu Thuận (2016</w:t>
      </w:r>
      <w:r w:rsidR="00017488" w:rsidRPr="00625ADB">
        <w:rPr>
          <w:bCs/>
          <w:sz w:val="26"/>
          <w:lang w:val="nl-NL"/>
        </w:rPr>
        <w:t>)</w:t>
      </w:r>
      <w:r w:rsidR="00225F72" w:rsidRPr="00625ADB">
        <w:rPr>
          <w:bCs/>
          <w:sz w:val="26"/>
          <w:lang w:val="nl-NL"/>
        </w:rPr>
        <w:t xml:space="preserve">, </w:t>
      </w:r>
      <w:r w:rsidRPr="00625ADB">
        <w:rPr>
          <w:bCs/>
          <w:i/>
          <w:sz w:val="26"/>
          <w:lang w:val="nl-NL"/>
        </w:rPr>
        <w:t>Pháp luật về xuất nhập khẩu, Tài liệu lưu hành nội bộ, TPHCM</w:t>
      </w:r>
      <w:r w:rsidR="00C93A7D">
        <w:rPr>
          <w:bCs/>
          <w:i/>
          <w:sz w:val="26"/>
          <w:lang w:val="nl-NL"/>
        </w:rPr>
        <w:t xml:space="preserve"> </w:t>
      </w:r>
    </w:p>
    <w:p w:rsidR="004A0430" w:rsidRPr="00745111" w:rsidRDefault="004A0430" w:rsidP="00745111">
      <w:pPr>
        <w:spacing w:line="360" w:lineRule="auto"/>
        <w:ind w:left="1134"/>
        <w:jc w:val="both"/>
        <w:rPr>
          <w:bCs/>
          <w:sz w:val="26"/>
          <w:szCs w:val="26"/>
          <w:lang w:val="nl-NL"/>
        </w:rPr>
      </w:pPr>
    </w:p>
    <w:p w:rsidR="00762526" w:rsidRPr="004A0430" w:rsidRDefault="00762526" w:rsidP="00C14DA0">
      <w:pPr>
        <w:pStyle w:val="ListParagraph"/>
        <w:numPr>
          <w:ilvl w:val="0"/>
          <w:numId w:val="7"/>
        </w:numPr>
        <w:spacing w:line="360" w:lineRule="auto"/>
        <w:ind w:left="1080" w:hanging="540"/>
        <w:jc w:val="both"/>
      </w:pPr>
      <w:r w:rsidRPr="004301D6">
        <w:rPr>
          <w:bCs/>
          <w:sz w:val="26"/>
          <w:szCs w:val="26"/>
          <w:lang w:val="nl-NL"/>
        </w:rPr>
        <w:t>Đánh giá môn học</w:t>
      </w:r>
    </w:p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4000"/>
        <w:gridCol w:w="1894"/>
        <w:gridCol w:w="1231"/>
        <w:gridCol w:w="993"/>
      </w:tblGrid>
      <w:tr w:rsidR="00046257" w:rsidRPr="004C0E56" w:rsidTr="006607B7">
        <w:trPr>
          <w:trHeight w:val="733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Thành phần</w:t>
            </w:r>
          </w:p>
          <w:p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đánh giá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Thời điểm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401547" w:rsidRDefault="005B68BA" w:rsidP="00401547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CĐR </w:t>
            </w:r>
          </w:p>
          <w:p w:rsidR="005B68BA" w:rsidRPr="004C0E56" w:rsidRDefault="005B68BA" w:rsidP="00401547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môn học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8BA" w:rsidRPr="004C0E56" w:rsidRDefault="00554E83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 xml:space="preserve">Tỷ lệ </w:t>
            </w:r>
            <w:r w:rsidR="005B68BA"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%</w:t>
            </w:r>
          </w:p>
        </w:tc>
      </w:tr>
      <w:tr w:rsidR="00046257" w:rsidRPr="004C0E56" w:rsidTr="006607B7">
        <w:trPr>
          <w:trHeight w:val="261"/>
          <w:tblHeader/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5B68BA" w:rsidRPr="004C0E56" w:rsidRDefault="005B68BA" w:rsidP="00401547">
            <w:pPr>
              <w:widowControl/>
              <w:tabs>
                <w:tab w:val="left" w:pos="284"/>
              </w:tabs>
              <w:autoSpaceDE/>
              <w:autoSpaceDN/>
              <w:adjustRightInd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(1)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B68BA" w:rsidRPr="004C0E56" w:rsidRDefault="005B68BA" w:rsidP="00401547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(2)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B68BA" w:rsidRPr="004C0E56" w:rsidRDefault="005B68BA" w:rsidP="00401547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(3)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5B68BA" w:rsidRPr="004C0E56" w:rsidRDefault="005B68BA" w:rsidP="00401547">
            <w:pPr>
              <w:jc w:val="center"/>
              <w:rPr>
                <w:color w:val="000000" w:themeColor="text1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(4)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8BA" w:rsidRPr="004C0E56" w:rsidRDefault="005B68BA" w:rsidP="0084487B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046257" w:rsidRPr="004C0E56" w:rsidTr="006607B7">
        <w:trPr>
          <w:trHeight w:val="552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A1. Đánh giá quá trình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5B68BA" w:rsidRPr="004C0E56" w:rsidRDefault="00432D6A" w:rsidP="0095711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Chuyên cần</w:t>
            </w:r>
            <w:r w:rsidR="00BC1DE1"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, tham gia phát biểu</w:t>
            </w:r>
            <w:r w:rsidR="00711B8F"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>, phản biện</w:t>
            </w:r>
            <w:r w:rsidR="0084487B" w:rsidRPr="004C0E56">
              <w:rPr>
                <w:bCs/>
                <w:color w:val="000000" w:themeColor="text1"/>
                <w:spacing w:val="-2"/>
                <w:sz w:val="26"/>
                <w:szCs w:val="26"/>
                <w:lang w:val="nl-NL"/>
              </w:rPr>
              <w:t xml:space="preserve"> tại lớp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B68BA" w:rsidRPr="004C0E56" w:rsidRDefault="005B68BA" w:rsidP="0004625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Thường xuyên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:rsidR="005B68BA" w:rsidRDefault="005B68BA" w:rsidP="00C52717">
            <w:pPr>
              <w:tabs>
                <w:tab w:val="left" w:pos="284"/>
              </w:tabs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CLO1</w:t>
            </w:r>
          </w:p>
          <w:p w:rsidR="00432D6A" w:rsidRPr="004C0E56" w:rsidRDefault="00432D6A" w:rsidP="00C52717">
            <w:pPr>
              <w:tabs>
                <w:tab w:val="left" w:pos="284"/>
              </w:tabs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CLO2</w:t>
            </w:r>
          </w:p>
          <w:p w:rsidR="00B02116" w:rsidRPr="004C0E56" w:rsidRDefault="00B02116" w:rsidP="00C52717">
            <w:pPr>
              <w:tabs>
                <w:tab w:val="left" w:pos="284"/>
              </w:tabs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9F6788" w:rsidRPr="004C0E56" w:rsidRDefault="00432D6A" w:rsidP="00C52717">
            <w:pPr>
              <w:tabs>
                <w:tab w:val="left" w:pos="284"/>
              </w:tabs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</w:rPr>
              <w:t>CLO4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046257" w:rsidRPr="004C0E56" w:rsidTr="006607B7">
        <w:trPr>
          <w:trHeight w:val="728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:rsidR="005B68BA" w:rsidRPr="004C0E56" w:rsidRDefault="005B68BA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5B68BA" w:rsidRPr="004C0E56" w:rsidRDefault="00432D6A" w:rsidP="0095711D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Thuyết trình nhóm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5B68BA" w:rsidRPr="004C0E56" w:rsidRDefault="005B68BA" w:rsidP="00C9652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Quá trình</w:t>
            </w:r>
          </w:p>
        </w:tc>
        <w:tc>
          <w:tcPr>
            <w:tcW w:w="1231" w:type="dxa"/>
            <w:vMerge/>
            <w:shd w:val="clear" w:color="auto" w:fill="auto"/>
            <w:vAlign w:val="center"/>
          </w:tcPr>
          <w:p w:rsidR="005B68BA" w:rsidRPr="004C0E56" w:rsidRDefault="005B68BA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B68BA" w:rsidRPr="004C0E56" w:rsidRDefault="005B68BA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046257" w:rsidRPr="004C0E56" w:rsidTr="006607B7">
        <w:trPr>
          <w:trHeight w:val="800"/>
          <w:jc w:val="center"/>
        </w:trPr>
        <w:tc>
          <w:tcPr>
            <w:tcW w:w="1719" w:type="dxa"/>
            <w:vMerge w:val="restart"/>
            <w:shd w:val="clear" w:color="auto" w:fill="auto"/>
            <w:vAlign w:val="center"/>
          </w:tcPr>
          <w:p w:rsidR="009F6788" w:rsidRPr="004C0E56" w:rsidRDefault="009F6788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A2. Đánh giá giữa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Bài tập </w:t>
            </w:r>
            <w:r w:rsidR="00C06E0B"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tình huống</w:t>
            </w: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(từ một bài báo, tạp chí, ...) </w:t>
            </w:r>
            <w:r w:rsidR="00432D6A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thực hiện theo cá nhân hoặc </w:t>
            </w: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theo nhóm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F6788" w:rsidRDefault="00432D6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CLO2</w:t>
            </w:r>
          </w:p>
          <w:p w:rsidR="00432D6A" w:rsidRPr="004C0E56" w:rsidRDefault="00432D6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CLO4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10%</w:t>
            </w:r>
          </w:p>
        </w:tc>
      </w:tr>
      <w:tr w:rsidR="00046257" w:rsidRPr="004C0E56" w:rsidTr="006607B7">
        <w:trPr>
          <w:trHeight w:val="551"/>
          <w:jc w:val="center"/>
        </w:trPr>
        <w:tc>
          <w:tcPr>
            <w:tcW w:w="1719" w:type="dxa"/>
            <w:vMerge/>
            <w:shd w:val="clear" w:color="auto" w:fill="auto"/>
            <w:vAlign w:val="center"/>
          </w:tcPr>
          <w:p w:rsidR="009F6788" w:rsidRPr="004C0E56" w:rsidRDefault="009F6788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4000" w:type="dxa"/>
            <w:shd w:val="clear" w:color="auto" w:fill="auto"/>
            <w:vAlign w:val="center"/>
          </w:tcPr>
          <w:p w:rsidR="009F6788" w:rsidRPr="004C0E56" w:rsidRDefault="00432D6A" w:rsidP="00A005E2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Bài kiểm tra</w:t>
            </w:r>
            <w:r w:rsidR="00F47DF6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</w:t>
            </w:r>
            <w:r w:rsidR="009F6788"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Giữa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color w:val="000000" w:themeColor="text1"/>
                <w:sz w:val="26"/>
                <w:szCs w:val="26"/>
              </w:rPr>
              <w:t>CLO3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788" w:rsidRPr="004C0E56" w:rsidRDefault="009F6788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20%</w:t>
            </w:r>
          </w:p>
        </w:tc>
      </w:tr>
      <w:tr w:rsidR="00046257" w:rsidRPr="004C0E56" w:rsidTr="006607B7">
        <w:trPr>
          <w:jc w:val="center"/>
        </w:trPr>
        <w:tc>
          <w:tcPr>
            <w:tcW w:w="1719" w:type="dxa"/>
            <w:shd w:val="clear" w:color="auto" w:fill="auto"/>
            <w:vAlign w:val="center"/>
          </w:tcPr>
          <w:p w:rsidR="009F6788" w:rsidRPr="004C0E56" w:rsidRDefault="009F6788" w:rsidP="00745111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A3. Đánh giá cuối kỳ</w:t>
            </w:r>
          </w:p>
        </w:tc>
        <w:tc>
          <w:tcPr>
            <w:tcW w:w="4000" w:type="dxa"/>
            <w:shd w:val="clear" w:color="auto" w:fill="auto"/>
            <w:vAlign w:val="center"/>
          </w:tcPr>
          <w:p w:rsidR="009F6788" w:rsidRPr="00F41AAE" w:rsidRDefault="009F6788" w:rsidP="00432D6A">
            <w:pPr>
              <w:widowControl/>
              <w:tabs>
                <w:tab w:val="left" w:pos="163"/>
              </w:tabs>
              <w:autoSpaceDE/>
              <w:autoSpaceDN/>
              <w:adjustRightInd/>
              <w:spacing w:before="120" w:after="120"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F41AAE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Bài </w:t>
            </w:r>
            <w:r w:rsidR="00432D6A">
              <w:rPr>
                <w:bCs/>
                <w:color w:val="000000" w:themeColor="text1"/>
                <w:sz w:val="26"/>
                <w:szCs w:val="26"/>
                <w:lang w:val="nl-NL"/>
              </w:rPr>
              <w:t>thi cuối kỳ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F6788" w:rsidRPr="004C0E56" w:rsidRDefault="009F6788" w:rsidP="00C9652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Cs/>
                <w:color w:val="000000" w:themeColor="text1"/>
                <w:sz w:val="26"/>
                <w:szCs w:val="26"/>
                <w:lang w:val="nl-NL"/>
              </w:rPr>
              <w:t>Cuối kỳ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9F6788" w:rsidRPr="00432D6A" w:rsidRDefault="00432D6A" w:rsidP="00432D6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CLO3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F6788" w:rsidRPr="004C0E56" w:rsidRDefault="009F6788" w:rsidP="0084487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color w:val="000000" w:themeColor="text1"/>
                <w:sz w:val="26"/>
                <w:szCs w:val="26"/>
                <w:lang w:val="nl-NL"/>
              </w:rPr>
              <w:t>50%</w:t>
            </w:r>
          </w:p>
        </w:tc>
      </w:tr>
      <w:tr w:rsidR="00046257" w:rsidRPr="004C0E56" w:rsidTr="006607B7">
        <w:trPr>
          <w:jc w:val="center"/>
        </w:trPr>
        <w:tc>
          <w:tcPr>
            <w:tcW w:w="5719" w:type="dxa"/>
            <w:gridSpan w:val="2"/>
            <w:shd w:val="clear" w:color="auto" w:fill="auto"/>
            <w:vAlign w:val="center"/>
          </w:tcPr>
          <w:p w:rsidR="009F6788" w:rsidRPr="004C0E56" w:rsidRDefault="009F6788" w:rsidP="007D28B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bCs/>
                <w:color w:val="000000" w:themeColor="text1"/>
                <w:sz w:val="26"/>
                <w:szCs w:val="26"/>
                <w:lang w:val="nl-NL"/>
              </w:rPr>
              <w:t>Tổng cộng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9F6788" w:rsidRPr="004C0E56" w:rsidRDefault="009F6788" w:rsidP="007D28B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 w:rsidR="009F6788" w:rsidRPr="004C0E56" w:rsidRDefault="009F6788" w:rsidP="007D28B8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F6788" w:rsidRPr="004C0E56" w:rsidRDefault="009F6788" w:rsidP="00046257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 w:after="120"/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4C0E56">
              <w:rPr>
                <w:b/>
                <w:color w:val="000000" w:themeColor="text1"/>
                <w:sz w:val="26"/>
                <w:szCs w:val="26"/>
                <w:lang w:val="nl-NL"/>
              </w:rPr>
              <w:t>100%</w:t>
            </w:r>
          </w:p>
        </w:tc>
      </w:tr>
    </w:tbl>
    <w:p w:rsidR="00F41AAE" w:rsidRDefault="00F41AAE" w:rsidP="00CE2EB2">
      <w:pPr>
        <w:pStyle w:val="ListParagraph"/>
        <w:spacing w:before="240" w:line="360" w:lineRule="auto"/>
        <w:ind w:left="1530" w:hanging="990"/>
        <w:jc w:val="both"/>
      </w:pPr>
      <w:r w:rsidRPr="00CE2EB2">
        <w:rPr>
          <w:b/>
          <w:u w:val="single"/>
        </w:rPr>
        <w:t>Ghi chú</w:t>
      </w:r>
      <w:r w:rsidR="0080034B">
        <w:rPr>
          <w:sz w:val="26"/>
          <w:szCs w:val="26"/>
        </w:rPr>
        <w:t>: Giảng viên có thể chọn cách</w:t>
      </w:r>
      <w:r>
        <w:rPr>
          <w:sz w:val="26"/>
          <w:szCs w:val="26"/>
        </w:rPr>
        <w:t xml:space="preserve"> đánh giá </w:t>
      </w:r>
      <w:r w:rsidR="00432D6A">
        <w:rPr>
          <w:sz w:val="26"/>
          <w:szCs w:val="26"/>
        </w:rPr>
        <w:t>giữa</w:t>
      </w:r>
      <w:r w:rsidR="00AD298C">
        <w:rPr>
          <w:sz w:val="26"/>
          <w:szCs w:val="26"/>
        </w:rPr>
        <w:t xml:space="preserve"> kỳ </w:t>
      </w:r>
      <w:r w:rsidR="00432D6A">
        <w:rPr>
          <w:sz w:val="26"/>
          <w:szCs w:val="26"/>
        </w:rPr>
        <w:t>bằng bài</w:t>
      </w:r>
      <w:r w:rsidRPr="00F41A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kiểm tra </w:t>
      </w:r>
      <w:r w:rsidR="00432D6A">
        <w:rPr>
          <w:sz w:val="26"/>
          <w:szCs w:val="26"/>
        </w:rPr>
        <w:t>tự luận giữa kỳ hoặc bài tiểu luận nhóm</w:t>
      </w:r>
      <w:r w:rsidR="00AD298C">
        <w:rPr>
          <w:sz w:val="26"/>
          <w:szCs w:val="26"/>
        </w:rPr>
        <w:t>.</w:t>
      </w:r>
    </w:p>
    <w:p w:rsidR="00F41AAE" w:rsidRDefault="00F41AAE" w:rsidP="00F41AAE">
      <w:pPr>
        <w:pStyle w:val="ListParagraph"/>
        <w:spacing w:before="240" w:line="360" w:lineRule="auto"/>
        <w:ind w:left="900"/>
      </w:pPr>
    </w:p>
    <w:p w:rsidR="004013F3" w:rsidRPr="00F41AAE" w:rsidRDefault="004013F3" w:rsidP="00F41AAE">
      <w:pPr>
        <w:pStyle w:val="ListParagraph"/>
        <w:spacing w:before="240" w:line="360" w:lineRule="auto"/>
        <w:ind w:left="900"/>
      </w:pPr>
    </w:p>
    <w:p w:rsidR="001E7DEE" w:rsidRPr="0006336A" w:rsidRDefault="001E7DEE" w:rsidP="00C14DA0">
      <w:pPr>
        <w:pStyle w:val="ListParagraph"/>
        <w:numPr>
          <w:ilvl w:val="0"/>
          <w:numId w:val="9"/>
        </w:numPr>
        <w:spacing w:before="240" w:line="360" w:lineRule="auto"/>
        <w:ind w:left="900" w:hanging="540"/>
      </w:pPr>
      <w:r w:rsidRPr="004301D6">
        <w:rPr>
          <w:bCs/>
          <w:sz w:val="26"/>
          <w:szCs w:val="26"/>
          <w:lang w:val="nl-NL"/>
        </w:rPr>
        <w:t>Kế hoạch giảng dạy</w:t>
      </w:r>
    </w:p>
    <w:p w:rsidR="0006336A" w:rsidRPr="0006336A" w:rsidRDefault="0006336A" w:rsidP="0006336A">
      <w:pPr>
        <w:pStyle w:val="ListParagraph"/>
        <w:numPr>
          <w:ilvl w:val="1"/>
          <w:numId w:val="9"/>
        </w:numPr>
        <w:spacing w:before="240" w:line="360" w:lineRule="auto"/>
        <w:rPr>
          <w:color w:val="FF0000"/>
        </w:rPr>
      </w:pPr>
      <w:r w:rsidRPr="0006336A">
        <w:rPr>
          <w:bCs/>
          <w:color w:val="FF0000"/>
          <w:sz w:val="26"/>
          <w:szCs w:val="26"/>
          <w:lang w:val="nl-NL"/>
        </w:rPr>
        <w:t xml:space="preserve"> Kế hoạch giảng dạy lớp ngày (4,5 tiết/buổi)</w:t>
      </w:r>
    </w:p>
    <w:tbl>
      <w:tblPr>
        <w:tblW w:w="10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245"/>
        <w:gridCol w:w="851"/>
        <w:gridCol w:w="2459"/>
        <w:gridCol w:w="851"/>
        <w:gridCol w:w="1892"/>
      </w:tblGrid>
      <w:tr w:rsidR="007D28B8" w:rsidRPr="007D28B8" w:rsidTr="00552FED">
        <w:trPr>
          <w:trHeight w:val="990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:rsidR="009E0D27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  <w:lang w:val="nl-NL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Tuần/</w:t>
            </w:r>
          </w:p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buổi học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CĐR môn học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Hoạt động dạy và học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7D28B8" w:rsidRPr="007D28B8" w:rsidRDefault="007D28B8" w:rsidP="007D28B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D28B8">
              <w:rPr>
                <w:b/>
                <w:bCs/>
                <w:color w:val="000000"/>
                <w:sz w:val="26"/>
                <w:szCs w:val="26"/>
                <w:lang w:val="nl-NL"/>
              </w:rPr>
              <w:t>Tài liệu chính và tài liệu tham khảo</w:t>
            </w:r>
          </w:p>
        </w:tc>
      </w:tr>
      <w:tr w:rsidR="007D28B8" w:rsidRPr="007D28B8" w:rsidTr="00552FED">
        <w:trPr>
          <w:trHeight w:val="330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5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7D28B8" w:rsidRPr="007D28B8" w:rsidRDefault="007D28B8" w:rsidP="00A203D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D28B8">
              <w:rPr>
                <w:bCs/>
                <w:color w:val="000000"/>
                <w:sz w:val="26"/>
                <w:szCs w:val="26"/>
                <w:lang w:val="nl-NL"/>
              </w:rPr>
              <w:t>6</w:t>
            </w:r>
          </w:p>
        </w:tc>
      </w:tr>
      <w:tr w:rsidR="007D28B8" w:rsidRPr="0006336A" w:rsidTr="00552FED">
        <w:trPr>
          <w:trHeight w:val="756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 xml:space="preserve">Tuần </w:t>
            </w:r>
            <w:r w:rsidR="009C43D9" w:rsidRPr="009C43D9">
              <w:rPr>
                <w:color w:val="000000" w:themeColor="text1"/>
                <w:sz w:val="26"/>
                <w:szCs w:val="26"/>
                <w:lang w:val="nl-NL"/>
              </w:rPr>
              <w:t>1</w:t>
            </w:r>
          </w:p>
          <w:p w:rsidR="007D28B8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/buổi thứ 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552FED" w:rsidRDefault="002D71DE" w:rsidP="00552FED">
            <w:pPr>
              <w:spacing w:line="360" w:lineRule="auto"/>
              <w:ind w:left="459" w:hanging="426"/>
              <w:rPr>
                <w:b/>
                <w:sz w:val="26"/>
                <w:szCs w:val="26"/>
                <w:lang w:val="nl-NL"/>
              </w:rPr>
            </w:pPr>
            <w:r w:rsidRPr="00A50572">
              <w:rPr>
                <w:b/>
                <w:sz w:val="26"/>
                <w:szCs w:val="26"/>
                <w:lang w:val="nl-NL"/>
              </w:rPr>
              <w:t>Chương 1: Khái quát chung về pháp luật xuất nhập khẩu</w:t>
            </w:r>
          </w:p>
          <w:p w:rsidR="00A50572" w:rsidRPr="00A50572" w:rsidRDefault="00A50572" w:rsidP="00552FED">
            <w:pPr>
              <w:spacing w:line="360" w:lineRule="auto"/>
              <w:ind w:left="459" w:hanging="426"/>
              <w:rPr>
                <w:b/>
                <w:sz w:val="26"/>
                <w:szCs w:val="26"/>
                <w:lang w:val="nl-NL"/>
              </w:rPr>
            </w:pPr>
          </w:p>
          <w:p w:rsidR="00552FED" w:rsidRDefault="00EC3954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 xml:space="preserve">1.1. </w:t>
            </w:r>
            <w:r w:rsidR="002D71DE">
              <w:rPr>
                <w:sz w:val="26"/>
                <w:szCs w:val="26"/>
                <w:lang w:val="nl-NL"/>
              </w:rPr>
              <w:t>Khái niệm</w:t>
            </w:r>
          </w:p>
          <w:p w:rsidR="00552FED" w:rsidRDefault="00D641B6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1.2. Phạm vi điều chỉnh</w:t>
            </w:r>
          </w:p>
          <w:p w:rsidR="00552FED" w:rsidRDefault="007D28B8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>1.3</w:t>
            </w:r>
            <w:r w:rsidR="00D641B6">
              <w:rPr>
                <w:sz w:val="26"/>
                <w:szCs w:val="26"/>
                <w:lang w:val="nl-NL"/>
              </w:rPr>
              <w:t>. Đối tượng điều chỉnh</w:t>
            </w:r>
          </w:p>
          <w:p w:rsidR="00552FED" w:rsidRDefault="00D641B6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1.4. Phương pháp điều chỉnh</w:t>
            </w:r>
          </w:p>
          <w:p w:rsidR="00552FED" w:rsidRDefault="007D28B8" w:rsidP="00BB44F1">
            <w:pPr>
              <w:spacing w:line="360" w:lineRule="auto"/>
              <w:ind w:left="459" w:hanging="426"/>
              <w:jc w:val="both"/>
              <w:rPr>
                <w:sz w:val="26"/>
                <w:szCs w:val="26"/>
                <w:lang w:val="nl-NL"/>
              </w:rPr>
            </w:pPr>
            <w:r w:rsidRPr="00DC2207">
              <w:rPr>
                <w:sz w:val="26"/>
                <w:szCs w:val="26"/>
                <w:lang w:val="nl-NL"/>
              </w:rPr>
              <w:t>1.</w:t>
            </w:r>
            <w:r w:rsidR="00D641B6">
              <w:rPr>
                <w:sz w:val="26"/>
                <w:szCs w:val="26"/>
                <w:lang w:val="nl-NL"/>
              </w:rPr>
              <w:t>5. Nguồn luật</w:t>
            </w:r>
          </w:p>
          <w:p w:rsidR="00D641B6" w:rsidRPr="007D28B8" w:rsidRDefault="00D641B6" w:rsidP="00D641B6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C517B" w:rsidRPr="007D28B8" w:rsidRDefault="00DC517B" w:rsidP="00BB44F1">
            <w:pPr>
              <w:spacing w:line="360" w:lineRule="auto"/>
              <w:ind w:left="459" w:hanging="426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8B8" w:rsidRPr="00EC3954" w:rsidRDefault="007A6EA3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bCs/>
                <w:color w:val="000000" w:themeColor="text1"/>
                <w:lang w:val="nl-NL"/>
              </w:rPr>
              <w:t>CLO1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6D075D" w:rsidRPr="009C43D9" w:rsidRDefault="006D075D" w:rsidP="00AB43C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6D075D" w:rsidRPr="0095711D" w:rsidRDefault="006D075D" w:rsidP="00C14DA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95711D" w:rsidRPr="0095711D" w:rsidRDefault="0095711D" w:rsidP="00C14DA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6D075D" w:rsidRDefault="006D075D" w:rsidP="00C14DA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5711D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07EF9" w:rsidRDefault="00D07EF9" w:rsidP="00C14DA0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:rsidR="00D07EF9" w:rsidRPr="00D07EF9" w:rsidRDefault="00D07EF9" w:rsidP="00D07EF9">
            <w:pPr>
              <w:widowControl/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4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Giới thiệu môn học, lịch trình, tài liệu,</w:t>
            </w:r>
            <w:r w:rsidR="00032C1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quy định,</w:t>
            </w: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hình thức học, kiểm tra, thi</w:t>
            </w:r>
          </w:p>
          <w:p w:rsidR="006D075D" w:rsidRPr="009C43D9" w:rsidRDefault="006D075D" w:rsidP="00AB43C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AB43C0" w:rsidRDefault="00DC2207" w:rsidP="00AB43C0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="006D075D"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lớp: </w:t>
            </w:r>
          </w:p>
          <w:p w:rsidR="006D075D" w:rsidRPr="00481812" w:rsidRDefault="00481812" w:rsidP="00C14DA0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Tiếp </w:t>
            </w:r>
            <w:r w:rsidR="006D075D"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thu và </w:t>
            </w:r>
            <w:r w:rsidR="006D075D" w:rsidRPr="00481812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="006D075D" w:rsidRPr="00481812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6D075D" w:rsidRPr="00481812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AB43C0" w:rsidRDefault="00DC2207" w:rsidP="00AB43C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+ Học tại</w:t>
            </w:r>
            <w:r w:rsidR="006D075D"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nhà:</w:t>
            </w:r>
            <w:r w:rsidR="006D075D"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</w:p>
          <w:p w:rsidR="000B7A31" w:rsidRDefault="00AB43C0" w:rsidP="00C14DA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Tải </w:t>
            </w:r>
            <w:r w:rsidR="00DC2207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>xuống</w:t>
            </w:r>
            <w:r w:rsidR="00EC3954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DC2207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các </w:t>
            </w:r>
            <w:r w:rsidR="000B7A31">
              <w:rPr>
                <w:i/>
                <w:color w:val="000000" w:themeColor="text1"/>
                <w:sz w:val="26"/>
                <w:szCs w:val="26"/>
                <w:lang w:val="nb-NO"/>
              </w:rPr>
              <w:t>tài liệu, bài học, bài tập</w:t>
            </w:r>
            <w:r w:rsidR="00183395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theo hướng dẫn của giảng viên để nghiên cứu học tập</w:t>
            </w:r>
          </w:p>
          <w:p w:rsidR="007D28B8" w:rsidRPr="00AB43C0" w:rsidRDefault="000B7A31" w:rsidP="00C14DA0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>
              <w:rPr>
                <w:i/>
                <w:color w:val="000000" w:themeColor="text1"/>
                <w:sz w:val="26"/>
                <w:szCs w:val="26"/>
                <w:lang w:val="nb-NO"/>
              </w:rPr>
              <w:t>Đ</w:t>
            </w:r>
            <w:r w:rsidR="006D075D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ọc </w:t>
            </w:r>
            <w:r w:rsidR="00EC3954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>trước các bài</w:t>
            </w:r>
            <w:r w:rsidR="00DC2207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học </w:t>
            </w:r>
            <w:r w:rsidR="007756BA">
              <w:rPr>
                <w:i/>
                <w:color w:val="000000" w:themeColor="text1"/>
                <w:sz w:val="26"/>
                <w:szCs w:val="26"/>
                <w:lang w:val="nb-NO"/>
              </w:rPr>
              <w:t>theo hướng dẫn</w:t>
            </w:r>
            <w:r w:rsidR="00EC3954" w:rsidRPr="00AB43C0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trên hệ thống LMS</w:t>
            </w:r>
          </w:p>
          <w:p w:rsidR="00AB43C0" w:rsidRPr="00625ADB" w:rsidRDefault="00AB43C0" w:rsidP="0090025C">
            <w:pPr>
              <w:pStyle w:val="ListParagraph"/>
              <w:widowControl/>
              <w:autoSpaceDE/>
              <w:autoSpaceDN/>
              <w:adjustRightInd/>
              <w:ind w:left="317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D28B8" w:rsidRPr="007D28B8" w:rsidRDefault="00222615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A50572" w:rsidRDefault="00A50572" w:rsidP="00A5057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</w:t>
            </w:r>
            <w:r w:rsidR="00AB40E2">
              <w:rPr>
                <w:i/>
                <w:color w:val="000000" w:themeColor="text1"/>
                <w:sz w:val="26"/>
                <w:szCs w:val="26"/>
                <w:lang w:val="nl-NL"/>
              </w:rPr>
              <w:t>u học tập bắt buộc1,(trang 344-389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:rsidR="00CD1EC1" w:rsidRPr="00AB43C0" w:rsidRDefault="00A50572" w:rsidP="00A5057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</w:t>
            </w:r>
            <w:r w:rsidR="00AB40E2">
              <w:rPr>
                <w:i/>
                <w:color w:val="000000" w:themeColor="text1"/>
                <w:sz w:val="26"/>
                <w:szCs w:val="26"/>
                <w:lang w:val="nl-NL"/>
              </w:rPr>
              <w:t>i liệu học tập tham khảo 2 (Chương những vấn đề khái quát về pháp luật xuất nhập khẩu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)</w:t>
            </w:r>
          </w:p>
        </w:tc>
      </w:tr>
      <w:tr w:rsidR="009C43D9" w:rsidRPr="007D28B8" w:rsidTr="00552FED">
        <w:trPr>
          <w:trHeight w:val="106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2</w:t>
            </w:r>
          </w:p>
          <w:p w:rsidR="009C43D9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/buổi thứ 2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2D71DE" w:rsidRDefault="00D641B6" w:rsidP="000574E7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A50572">
              <w:rPr>
                <w:b/>
                <w:color w:val="000000" w:themeColor="text1"/>
                <w:sz w:val="26"/>
                <w:szCs w:val="26"/>
              </w:rPr>
              <w:t xml:space="preserve">Chương 2: </w:t>
            </w:r>
            <w:r w:rsidR="002D71DE" w:rsidRPr="00A50572">
              <w:rPr>
                <w:b/>
                <w:color w:val="000000" w:themeColor="text1"/>
                <w:sz w:val="26"/>
                <w:szCs w:val="26"/>
              </w:rPr>
              <w:t>Quản lý nhà nước về xuất nhập khẩu</w:t>
            </w:r>
          </w:p>
          <w:p w:rsidR="00A50572" w:rsidRPr="00A50572" w:rsidRDefault="00A50572" w:rsidP="000574E7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D641B6" w:rsidRDefault="00D641B6" w:rsidP="000574E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2.1. </w:t>
            </w:r>
            <w:r w:rsidR="002D71DE">
              <w:rPr>
                <w:color w:val="000000" w:themeColor="text1"/>
                <w:sz w:val="26"/>
                <w:szCs w:val="26"/>
              </w:rPr>
              <w:t>Quản lý doanh nghiệp hoạt động xuất nhập khẩu</w:t>
            </w:r>
            <w:r>
              <w:rPr>
                <w:color w:val="000000" w:themeColor="text1"/>
                <w:sz w:val="26"/>
                <w:szCs w:val="26"/>
              </w:rPr>
              <w:br/>
              <w:t xml:space="preserve">2.2. </w:t>
            </w:r>
            <w:r w:rsidR="002D71DE">
              <w:rPr>
                <w:color w:val="000000" w:themeColor="text1"/>
                <w:sz w:val="26"/>
                <w:szCs w:val="26"/>
              </w:rPr>
              <w:t xml:space="preserve">Quản lý hàng hóa danh mục </w:t>
            </w:r>
          </w:p>
          <w:p w:rsidR="00D641B6" w:rsidRDefault="002D71DE" w:rsidP="000574E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2.3 Quản lý chuyên ngành</w:t>
            </w:r>
          </w:p>
          <w:p w:rsidR="00D641B6" w:rsidRDefault="002D71DE" w:rsidP="000574E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2.4 Các biện pháp hành </w:t>
            </w:r>
            <w:r>
              <w:rPr>
                <w:color w:val="000000" w:themeColor="text1"/>
                <w:sz w:val="26"/>
                <w:szCs w:val="26"/>
              </w:rPr>
              <w:lastRenderedPageBreak/>
              <w:t>chính</w:t>
            </w:r>
          </w:p>
          <w:p w:rsidR="00D641B6" w:rsidRDefault="002D71DE" w:rsidP="000574E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2.5 Cơ quan quản lý hành chính</w:t>
            </w:r>
          </w:p>
          <w:p w:rsidR="009C43D9" w:rsidRPr="007D28B8" w:rsidRDefault="00D641B6" w:rsidP="000E17E6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2.6 </w:t>
            </w:r>
            <w:r w:rsidR="002D71DE">
              <w:rPr>
                <w:color w:val="000000" w:themeColor="text1"/>
                <w:sz w:val="26"/>
                <w:szCs w:val="26"/>
              </w:rPr>
              <w:t>Xử lý vi phạm trong xuất nhập khẩu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3D9" w:rsidRPr="00EC3954" w:rsidRDefault="009C43D9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EC3954">
              <w:rPr>
                <w:color w:val="000000" w:themeColor="text1"/>
                <w:lang w:val="nb-NO"/>
              </w:rPr>
              <w:lastRenderedPageBreak/>
              <w:t>CLO1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9C43D9" w:rsidRPr="009C43D9" w:rsidRDefault="009C43D9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9C43D9" w:rsidRPr="00CF4CBC" w:rsidRDefault="009C43D9" w:rsidP="00C14DA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9C43D9" w:rsidRPr="00CF4CBC" w:rsidRDefault="009C43D9" w:rsidP="00C14DA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156ECE" w:rsidRPr="00CF4CBC" w:rsidRDefault="00156ECE" w:rsidP="00C14DA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CF4CBC" w:rsidRPr="00CF4CBC" w:rsidRDefault="00CF4CBC" w:rsidP="00C14DA0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Công việc khác:</w:t>
            </w:r>
          </w:p>
          <w:p w:rsidR="00156ECE" w:rsidRPr="009C43D9" w:rsidRDefault="00156ECE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Phân nhóm, giao bài tập tình huống</w:t>
            </w:r>
            <w:r w:rsidR="00032C1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giữa kỳ và </w:t>
            </w:r>
            <w:r w:rsidR="00142893">
              <w:rPr>
                <w:bCs/>
                <w:color w:val="000000" w:themeColor="text1"/>
                <w:sz w:val="26"/>
                <w:szCs w:val="26"/>
                <w:lang w:val="nl-NL"/>
              </w:rPr>
              <w:t>tiểu luận kèm theo</w:t>
            </w:r>
            <w:r w:rsidR="00CF4CBC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quy định, biểu mẫu</w:t>
            </w:r>
            <w:r w:rsidR="00142893">
              <w:rPr>
                <w:bCs/>
                <w:color w:val="000000" w:themeColor="text1"/>
                <w:sz w:val="26"/>
                <w:szCs w:val="26"/>
                <w:lang w:val="nl-NL"/>
              </w:rPr>
              <w:t>, lịch làm việc</w:t>
            </w:r>
          </w:p>
          <w:p w:rsidR="009C43D9" w:rsidRPr="009C43D9" w:rsidRDefault="009C43D9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9C43D9" w:rsidRPr="009C43D9" w:rsidRDefault="009C43D9" w:rsidP="00C52717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với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lastRenderedPageBreak/>
              <w:t>Giảng viên;</w:t>
            </w:r>
          </w:p>
          <w:p w:rsidR="00CF4CBC" w:rsidRDefault="009C43D9" w:rsidP="008A13BF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</w:p>
          <w:p w:rsidR="00CF4CBC" w:rsidRPr="00CF4CBC" w:rsidRDefault="00CF4CBC" w:rsidP="00C14DA0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7" w:hanging="283"/>
              <w:jc w:val="both"/>
              <w:rPr>
                <w:i/>
                <w:color w:val="000000" w:themeColor="text1"/>
                <w:sz w:val="26"/>
                <w:szCs w:val="26"/>
                <w:lang w:val="nb-NO"/>
              </w:rPr>
            </w:pPr>
            <w:r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Đọc </w:t>
            </w:r>
            <w:r w:rsidR="009C43D9"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trước </w:t>
            </w:r>
            <w:r w:rsidR="00BC131B">
              <w:rPr>
                <w:i/>
                <w:color w:val="000000" w:themeColor="text1"/>
                <w:sz w:val="26"/>
                <w:szCs w:val="26"/>
                <w:lang w:val="nb-NO"/>
              </w:rPr>
              <w:t>nội dung</w:t>
            </w:r>
            <w:r w:rsidR="0090025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tài liệu chính</w:t>
            </w:r>
            <w:r w:rsidRP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. </w:t>
            </w:r>
          </w:p>
          <w:p w:rsidR="009C43D9" w:rsidRPr="00625ADB" w:rsidRDefault="009C43D9" w:rsidP="00997A56">
            <w:pPr>
              <w:widowControl/>
              <w:autoSpaceDE/>
              <w:autoSpaceDN/>
              <w:adjustRightInd/>
              <w:ind w:left="34"/>
              <w:jc w:val="both"/>
              <w:rPr>
                <w:color w:val="000000" w:themeColor="text1"/>
                <w:sz w:val="26"/>
                <w:szCs w:val="26"/>
                <w:lang w:val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C43D9" w:rsidRPr="007D28B8" w:rsidRDefault="009C43D9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A50572" w:rsidRDefault="00A50572" w:rsidP="00A5057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</w:t>
            </w:r>
            <w:r w:rsidR="00AB40E2">
              <w:rPr>
                <w:i/>
                <w:color w:val="000000" w:themeColor="text1"/>
                <w:sz w:val="26"/>
                <w:szCs w:val="26"/>
                <w:lang w:val="nl-NL"/>
              </w:rPr>
              <w:t>u học tập bắt buộc1,(trang 302-343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:rsidR="00B02116" w:rsidRPr="00B02116" w:rsidRDefault="00B02116" w:rsidP="00A5057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</w:p>
        </w:tc>
      </w:tr>
      <w:tr w:rsidR="00F27EBA" w:rsidRPr="0006336A" w:rsidTr="00552FED">
        <w:trPr>
          <w:trHeight w:val="1068"/>
        </w:trPr>
        <w:tc>
          <w:tcPr>
            <w:tcW w:w="1008" w:type="dxa"/>
            <w:shd w:val="clear" w:color="auto" w:fill="auto"/>
            <w:noWrap/>
            <w:vAlign w:val="center"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lastRenderedPageBreak/>
              <w:t>Tuần 3</w:t>
            </w:r>
          </w:p>
          <w:p w:rsidR="00F27EBA" w:rsidRPr="009C43D9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D641B6" w:rsidRDefault="00D07EF9" w:rsidP="00D641B6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A50572">
              <w:rPr>
                <w:b/>
                <w:color w:val="000000" w:themeColor="text1"/>
                <w:sz w:val="26"/>
                <w:szCs w:val="26"/>
              </w:rPr>
              <w:t>Chươ</w:t>
            </w:r>
            <w:r w:rsidR="00D641B6" w:rsidRPr="00A50572">
              <w:rPr>
                <w:b/>
                <w:color w:val="000000" w:themeColor="text1"/>
                <w:sz w:val="26"/>
                <w:szCs w:val="26"/>
              </w:rPr>
              <w:t>ng 3</w:t>
            </w:r>
            <w:r w:rsidRPr="00A50572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="002D71DE" w:rsidRPr="00A50572">
              <w:rPr>
                <w:b/>
                <w:color w:val="000000" w:themeColor="text1"/>
                <w:sz w:val="26"/>
                <w:szCs w:val="26"/>
              </w:rPr>
              <w:t>Hệ thống thủ tục hải quan</w:t>
            </w:r>
          </w:p>
          <w:p w:rsidR="00A50572" w:rsidRPr="00A50572" w:rsidRDefault="00A50572" w:rsidP="00D641B6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D641B6" w:rsidRDefault="00D641B6" w:rsidP="00D641B6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A50572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="002D71DE">
              <w:rPr>
                <w:color w:val="000000" w:themeColor="text1"/>
                <w:sz w:val="26"/>
                <w:szCs w:val="26"/>
              </w:rPr>
              <w:t xml:space="preserve"> Sự phát triển của thủ tục hải quan</w:t>
            </w:r>
          </w:p>
          <w:p w:rsidR="00D641B6" w:rsidRDefault="002D71DE" w:rsidP="00D641B6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A50572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2 Hệ thống thủ tục hải quan cơ bản</w:t>
            </w:r>
          </w:p>
          <w:p w:rsidR="00D641B6" w:rsidRDefault="00D641B6" w:rsidP="00D641B6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A50572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 xml:space="preserve">3 </w:t>
            </w:r>
            <w:r w:rsidR="002D71DE">
              <w:rPr>
                <w:color w:val="000000" w:themeColor="text1"/>
                <w:sz w:val="26"/>
                <w:szCs w:val="26"/>
              </w:rPr>
              <w:t>Những trường hợp đặc thù trong thủ tục hải quan</w:t>
            </w:r>
          </w:p>
          <w:p w:rsidR="00D641B6" w:rsidRDefault="00D641B6" w:rsidP="00D641B6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A50572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 xml:space="preserve">4 </w:t>
            </w:r>
            <w:r w:rsidR="002D71DE">
              <w:rPr>
                <w:color w:val="000000" w:themeColor="text1"/>
                <w:sz w:val="26"/>
                <w:szCs w:val="26"/>
              </w:rPr>
              <w:t>Sự phối hợp liên ngành trong thủ tục hải quan</w:t>
            </w:r>
          </w:p>
          <w:p w:rsidR="002D71DE" w:rsidRDefault="002D71DE" w:rsidP="00D641B6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35 </w:t>
            </w:r>
            <w:r w:rsidRPr="002D71DE">
              <w:rPr>
                <w:color w:val="000000" w:themeColor="text1"/>
                <w:sz w:val="26"/>
                <w:szCs w:val="26"/>
              </w:rPr>
              <w:t>Hài hòa và tạo thuận lợi trong hải quan</w:t>
            </w:r>
          </w:p>
          <w:p w:rsidR="00D641B6" w:rsidRPr="00D641B6" w:rsidRDefault="00D641B6" w:rsidP="00D641B6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EBA" w:rsidRDefault="00F27EBA" w:rsidP="00835DB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lang w:val="nb-NO"/>
              </w:rPr>
            </w:pPr>
            <w:r w:rsidRPr="00EC3954">
              <w:rPr>
                <w:color w:val="000000" w:themeColor="text1"/>
                <w:lang w:val="nb-NO"/>
              </w:rPr>
              <w:t>CLO1</w:t>
            </w:r>
          </w:p>
          <w:p w:rsidR="006A3C8C" w:rsidRPr="00EC3954" w:rsidRDefault="006A3C8C" w:rsidP="00835DB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nb-NO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F27EBA" w:rsidRPr="009C43D9" w:rsidRDefault="00F27EB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F27EBA" w:rsidRPr="00CF4CBC" w:rsidRDefault="00F27EBA" w:rsidP="00C14DA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F27EBA" w:rsidRPr="00CF4CBC" w:rsidRDefault="00F27EBA" w:rsidP="00C14DA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CF4CBC" w:rsidRDefault="00CF4CBC" w:rsidP="00C14DA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CF4CBC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0B7A31" w:rsidRPr="00CF4CBC" w:rsidRDefault="000B7A31" w:rsidP="00C14DA0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F27EBA" w:rsidRPr="009C43D9" w:rsidRDefault="00F27EB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F27EBA" w:rsidRPr="009C43D9" w:rsidRDefault="00F27EBA" w:rsidP="00835DB9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F27EBA" w:rsidRPr="00625ADB" w:rsidRDefault="00F27EBA" w:rsidP="0090025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</w:t>
            </w:r>
            <w:r w:rsidR="00BC131B">
              <w:rPr>
                <w:i/>
                <w:color w:val="000000" w:themeColor="text1"/>
                <w:sz w:val="26"/>
                <w:szCs w:val="26"/>
                <w:lang w:val="nb-NO"/>
              </w:rPr>
              <w:t>nội dung</w:t>
            </w:r>
            <w:r w:rsidR="00CF4CBC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="0090025C">
              <w:rPr>
                <w:i/>
                <w:color w:val="000000" w:themeColor="text1"/>
                <w:sz w:val="26"/>
                <w:szCs w:val="26"/>
                <w:lang w:val="nb-NO"/>
              </w:rPr>
              <w:t>trong tài liệu chính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7EBA" w:rsidRPr="007D28B8" w:rsidRDefault="00F27EBA" w:rsidP="00835DB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A50572" w:rsidRDefault="00A50572" w:rsidP="00A5057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Tài </w:t>
            </w:r>
            <w:r w:rsidR="00AB40E2">
              <w:rPr>
                <w:i/>
                <w:color w:val="000000" w:themeColor="text1"/>
                <w:sz w:val="26"/>
                <w:szCs w:val="26"/>
                <w:lang w:val="nl-NL"/>
              </w:rPr>
              <w:t>liệu học tập bắt buộc1,(trang 7-144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)</w:t>
            </w:r>
          </w:p>
          <w:p w:rsidR="00F27EBA" w:rsidRPr="00B02116" w:rsidRDefault="00AB40E2" w:rsidP="00A5057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tham khảo 2 (trang 5-136</w:t>
            </w:r>
            <w:r w:rsidR="00A50572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)</w:t>
            </w:r>
          </w:p>
        </w:tc>
      </w:tr>
      <w:tr w:rsidR="000574E7" w:rsidRPr="0006336A" w:rsidTr="00552FED">
        <w:trPr>
          <w:trHeight w:val="1352"/>
        </w:trPr>
        <w:tc>
          <w:tcPr>
            <w:tcW w:w="1008" w:type="dxa"/>
            <w:shd w:val="clear" w:color="auto" w:fill="auto"/>
            <w:noWrap/>
            <w:vAlign w:val="center"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4</w:t>
            </w:r>
          </w:p>
          <w:p w:rsidR="000574E7" w:rsidRPr="009C43D9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A50572" w:rsidRPr="00A50572" w:rsidRDefault="000E17E6" w:rsidP="004D7217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A50572">
              <w:rPr>
                <w:b/>
                <w:color w:val="000000" w:themeColor="text1"/>
                <w:sz w:val="26"/>
                <w:szCs w:val="26"/>
              </w:rPr>
              <w:t xml:space="preserve">Chương 4: </w:t>
            </w:r>
            <w:r w:rsidR="002D71DE" w:rsidRPr="00A50572">
              <w:rPr>
                <w:b/>
                <w:color w:val="000000" w:themeColor="text1"/>
                <w:sz w:val="26"/>
                <w:szCs w:val="26"/>
              </w:rPr>
              <w:t>Thuế hải quan và các nghĩa vụ tài chính của doanh nghiệp trong xuất nhập khẩu</w:t>
            </w:r>
          </w:p>
          <w:p w:rsidR="000574E7" w:rsidRDefault="00E154CF" w:rsidP="004D721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br/>
              <w:t>4</w:t>
            </w:r>
            <w:r w:rsidR="000E17E6">
              <w:rPr>
                <w:color w:val="000000" w:themeColor="text1"/>
                <w:sz w:val="26"/>
                <w:szCs w:val="26"/>
              </w:rPr>
              <w:t>.1.</w:t>
            </w:r>
            <w:r w:rsidR="002D71DE">
              <w:rPr>
                <w:color w:val="000000" w:themeColor="text1"/>
                <w:sz w:val="26"/>
                <w:szCs w:val="26"/>
              </w:rPr>
              <w:t xml:space="preserve"> Khái niệm thuế quan</w:t>
            </w:r>
            <w:r>
              <w:rPr>
                <w:color w:val="000000" w:themeColor="text1"/>
                <w:sz w:val="26"/>
                <w:szCs w:val="26"/>
              </w:rPr>
              <w:br/>
              <w:t>4</w:t>
            </w:r>
            <w:r w:rsidR="000E17E6">
              <w:rPr>
                <w:color w:val="000000" w:themeColor="text1"/>
                <w:sz w:val="26"/>
                <w:szCs w:val="26"/>
              </w:rPr>
              <w:t xml:space="preserve">.2. </w:t>
            </w:r>
            <w:r w:rsidR="002D71DE">
              <w:rPr>
                <w:color w:val="000000" w:themeColor="text1"/>
                <w:sz w:val="26"/>
                <w:szCs w:val="26"/>
              </w:rPr>
              <w:t>Thủ tục hành chính với thuế quan</w:t>
            </w:r>
            <w:r>
              <w:rPr>
                <w:color w:val="000000" w:themeColor="text1"/>
                <w:sz w:val="26"/>
                <w:szCs w:val="26"/>
              </w:rPr>
              <w:br/>
              <w:t>4</w:t>
            </w:r>
            <w:r w:rsidR="002D71DE">
              <w:rPr>
                <w:color w:val="000000" w:themeColor="text1"/>
                <w:sz w:val="26"/>
                <w:szCs w:val="26"/>
              </w:rPr>
              <w:t xml:space="preserve">.3. Nghĩa vụ tài chính của doanh nghiệp xuất nhập </w:t>
            </w:r>
            <w:r w:rsidR="002D71DE">
              <w:rPr>
                <w:color w:val="000000" w:themeColor="text1"/>
                <w:sz w:val="26"/>
                <w:szCs w:val="26"/>
              </w:rPr>
              <w:lastRenderedPageBreak/>
              <w:t>khẩu</w:t>
            </w:r>
            <w:r>
              <w:rPr>
                <w:color w:val="000000" w:themeColor="text1"/>
                <w:sz w:val="26"/>
                <w:szCs w:val="26"/>
              </w:rPr>
              <w:br/>
              <w:t>4</w:t>
            </w:r>
            <w:r w:rsidR="000574E7">
              <w:rPr>
                <w:color w:val="000000" w:themeColor="text1"/>
                <w:sz w:val="26"/>
                <w:szCs w:val="26"/>
              </w:rPr>
              <w:t xml:space="preserve">.4. </w:t>
            </w:r>
            <w:r w:rsidR="002D71DE">
              <w:rPr>
                <w:color w:val="000000" w:themeColor="text1"/>
                <w:sz w:val="26"/>
                <w:szCs w:val="26"/>
              </w:rPr>
              <w:t>Ưu đãi thuế</w:t>
            </w:r>
          </w:p>
          <w:p w:rsidR="008E309C" w:rsidRPr="000E17E6" w:rsidRDefault="008E309C" w:rsidP="002D71DE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74E7" w:rsidRPr="000906E9" w:rsidRDefault="00FC45D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0574E7" w:rsidRPr="009C43D9" w:rsidRDefault="000574E7" w:rsidP="006E5DA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0574E7" w:rsidRPr="005E549E" w:rsidRDefault="000574E7" w:rsidP="005E549E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0574E7" w:rsidRPr="005E549E" w:rsidRDefault="000574E7" w:rsidP="005E549E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0B7A31" w:rsidRPr="005E549E" w:rsidRDefault="005E549E" w:rsidP="005E549E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0574E7" w:rsidRPr="009C43D9" w:rsidRDefault="000574E7" w:rsidP="006E5DA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0574E7" w:rsidRPr="009C43D9" w:rsidRDefault="000574E7" w:rsidP="006E5DAF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032C1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Thảo luận</w:t>
            </w:r>
          </w:p>
          <w:p w:rsidR="000574E7" w:rsidRPr="00625ADB" w:rsidRDefault="000574E7" w:rsidP="00997A5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74E7" w:rsidRPr="007D28B8" w:rsidRDefault="000574E7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 w:rsidRPr="009C43D9"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AB40E2" w:rsidRDefault="00AB40E2" w:rsidP="00A5057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bắt buộc 1 (trang 179-23)</w:t>
            </w:r>
          </w:p>
          <w:p w:rsidR="000574E7" w:rsidRPr="00625ADB" w:rsidRDefault="00A50572" w:rsidP="00A5057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Tài </w:t>
            </w:r>
            <w:r w:rsidR="00AB40E2">
              <w:rPr>
                <w:i/>
                <w:color w:val="000000" w:themeColor="text1"/>
                <w:sz w:val="26"/>
                <w:szCs w:val="26"/>
                <w:lang w:val="nl-NL"/>
              </w:rPr>
              <w:t>liệu học tập tham khảo 2 (chương Thuế và ưu đãi thuế)</w:t>
            </w:r>
          </w:p>
        </w:tc>
      </w:tr>
      <w:tr w:rsidR="00156ECE" w:rsidRPr="007D28B8" w:rsidTr="00552FED">
        <w:trPr>
          <w:trHeight w:val="501"/>
        </w:trPr>
        <w:tc>
          <w:tcPr>
            <w:tcW w:w="1008" w:type="dxa"/>
            <w:shd w:val="clear" w:color="auto" w:fill="auto"/>
            <w:noWrap/>
            <w:vAlign w:val="center"/>
          </w:tcPr>
          <w:p w:rsidR="00BB44F1" w:rsidRDefault="00BB44F1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</w:p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5</w:t>
            </w:r>
          </w:p>
          <w:p w:rsidR="00156ECE" w:rsidRPr="009C43D9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BB44F1" w:rsidRDefault="00BB44F1" w:rsidP="008E309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BB44F1" w:rsidRDefault="00BB44F1" w:rsidP="008E309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E154CF" w:rsidRPr="00A50572" w:rsidRDefault="000E17E6" w:rsidP="008E309C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A50572">
              <w:rPr>
                <w:b/>
                <w:color w:val="000000" w:themeColor="text1"/>
                <w:sz w:val="26"/>
                <w:szCs w:val="26"/>
              </w:rPr>
              <w:t>Chương 5</w:t>
            </w:r>
            <w:r w:rsidR="00156ECE" w:rsidRPr="00A50572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="00A50572">
              <w:rPr>
                <w:b/>
                <w:color w:val="000000" w:themeColor="text1"/>
                <w:sz w:val="26"/>
                <w:szCs w:val="26"/>
              </w:rPr>
              <w:t>Tính</w:t>
            </w:r>
            <w:r w:rsidR="00E154CF" w:rsidRPr="00A50572">
              <w:rPr>
                <w:b/>
                <w:color w:val="000000" w:themeColor="text1"/>
                <w:sz w:val="26"/>
                <w:szCs w:val="26"/>
              </w:rPr>
              <w:t xml:space="preserve"> pháp lý của các chứng từ cơ bản trong xuất nhập khẩu</w:t>
            </w:r>
          </w:p>
          <w:p w:rsidR="00A50572" w:rsidRDefault="00A50572" w:rsidP="008E309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  <w:p w:rsidR="00156ECE" w:rsidRDefault="00E154CF" w:rsidP="008E309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156ECE">
              <w:rPr>
                <w:color w:val="000000" w:themeColor="text1"/>
                <w:sz w:val="26"/>
                <w:szCs w:val="26"/>
              </w:rPr>
              <w:t xml:space="preserve">.1. </w:t>
            </w:r>
            <w:r>
              <w:rPr>
                <w:color w:val="000000" w:themeColor="text1"/>
                <w:sz w:val="26"/>
                <w:szCs w:val="26"/>
              </w:rPr>
              <w:t>Chứng từ hải quan</w:t>
            </w:r>
            <w:r w:rsidR="00156ECE" w:rsidRPr="007D28B8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</w:rPr>
              <w:t>5.2 Chứng từ thanh toán</w:t>
            </w:r>
          </w:p>
          <w:p w:rsidR="00E154CF" w:rsidRDefault="00E154CF" w:rsidP="008E309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A50572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3 Chứng từ vận tải</w:t>
            </w:r>
          </w:p>
          <w:p w:rsidR="00E154CF" w:rsidRDefault="00E154CF" w:rsidP="008E309C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A50572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4 Chứng từ sỡ hữu</w:t>
            </w:r>
          </w:p>
          <w:p w:rsidR="00156ECE" w:rsidRPr="00E154CF" w:rsidRDefault="00156ECE" w:rsidP="00E154CF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6ECE" w:rsidRDefault="00FC45D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  <w:p w:rsidR="006A3C8C" w:rsidRPr="000906E9" w:rsidRDefault="006A3C8C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Minh họa</w:t>
            </w:r>
          </w:p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</w:p>
          <w:p w:rsidR="00156ECE" w:rsidRPr="00625ADB" w:rsidRDefault="00D42473" w:rsidP="00997A5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liệu, (</w:t>
            </w:r>
            <w:r w:rsidR="00894AA1">
              <w:rPr>
                <w:i/>
                <w:color w:val="000000" w:themeColor="text1"/>
                <w:sz w:val="26"/>
                <w:szCs w:val="26"/>
                <w:lang w:val="nb-NO"/>
              </w:rPr>
              <w:t>Phân tích</w:t>
            </w:r>
            <w:r w:rsidR="00FB5583">
              <w:rPr>
                <w:i/>
                <w:color w:val="000000" w:themeColor="text1"/>
                <w:sz w:val="26"/>
                <w:szCs w:val="26"/>
                <w:lang w:val="nb-NO"/>
              </w:rPr>
              <w:t>, Chuẩn bị nộp Bài giữa kỳ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6ECE" w:rsidRPr="007D28B8" w:rsidRDefault="00C14DA0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156ECE" w:rsidRPr="007D28B8" w:rsidRDefault="00A50572" w:rsidP="00A5057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</w:t>
            </w:r>
            <w:r w:rsidR="00AB40E2">
              <w:rPr>
                <w:i/>
                <w:color w:val="000000" w:themeColor="text1"/>
                <w:sz w:val="26"/>
                <w:szCs w:val="26"/>
                <w:lang w:val="nl-NL"/>
              </w:rPr>
              <w:t>ài liệu học tập tham khảo</w:t>
            </w: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2</w:t>
            </w:r>
            <w:r w:rsidR="00AB40E2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(Chương các chứng từ cơ bản)</w:t>
            </w:r>
          </w:p>
        </w:tc>
      </w:tr>
      <w:tr w:rsidR="00156ECE" w:rsidRPr="0006336A" w:rsidTr="00552FED">
        <w:trPr>
          <w:trHeight w:val="114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>Tuần 6</w:t>
            </w:r>
          </w:p>
          <w:p w:rsidR="00156ECE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156EC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E154CF" w:rsidRDefault="000E17E6" w:rsidP="004369C7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  <w:r w:rsidRPr="00A50572">
              <w:rPr>
                <w:b/>
                <w:color w:val="000000" w:themeColor="text1"/>
                <w:sz w:val="26"/>
                <w:szCs w:val="26"/>
              </w:rPr>
              <w:t>Chương 6</w:t>
            </w:r>
            <w:r w:rsidR="00156ECE" w:rsidRPr="00A50572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="00E154CF" w:rsidRPr="00A50572">
              <w:rPr>
                <w:b/>
                <w:color w:val="000000" w:themeColor="text1"/>
                <w:sz w:val="26"/>
                <w:szCs w:val="26"/>
              </w:rPr>
              <w:t>Thanh toán và giao nhận trong xuất nhập khẩu</w:t>
            </w:r>
          </w:p>
          <w:p w:rsidR="00A50572" w:rsidRPr="00A50572" w:rsidRDefault="00A50572" w:rsidP="004369C7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4369C7" w:rsidRDefault="00E154CF" w:rsidP="004369C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6A3C8C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1 Thanh toán</w:t>
            </w:r>
          </w:p>
          <w:p w:rsidR="00E154CF" w:rsidRDefault="00E154CF" w:rsidP="004369C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6A3C8C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2 Giao nhận</w:t>
            </w:r>
          </w:p>
          <w:p w:rsidR="00E154CF" w:rsidRDefault="00E154CF" w:rsidP="004369C7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  <w:r w:rsidR="006A3C8C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3 Ảnh hưởng của tập quán và luật pháp quốc tế</w:t>
            </w:r>
          </w:p>
          <w:p w:rsidR="00702202" w:rsidRPr="007D28B8" w:rsidRDefault="00702202" w:rsidP="00E154CF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6ECE" w:rsidRDefault="00FC45DE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  <w:p w:rsidR="006A3C8C" w:rsidRPr="000906E9" w:rsidRDefault="006A3C8C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Thuyết giảng</w:t>
            </w:r>
          </w:p>
          <w:p w:rsidR="00D42473" w:rsidRPr="005E549E" w:rsidRDefault="00D42473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5E549E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42473" w:rsidRPr="005E549E" w:rsidRDefault="007E3365" w:rsidP="00D42473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D42473" w:rsidRPr="009C43D9" w:rsidRDefault="00D42473" w:rsidP="00D4247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+ Học ở lớp: tiếp thu và </w:t>
            </w:r>
            <w:r w:rsidRPr="009C43D9">
              <w:rPr>
                <w:iCs/>
                <w:color w:val="000000" w:themeColor="text1"/>
                <w:sz w:val="26"/>
                <w:szCs w:val="26"/>
                <w:lang w:val="nb-NO"/>
              </w:rPr>
              <w:t>tương tác</w:t>
            </w:r>
            <w:r w:rsidRPr="009C43D9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</w:t>
            </w: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với Giảng viên;</w:t>
            </w:r>
            <w:r w:rsidR="00FB5583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 Nộp bài giữa kỳ</w:t>
            </w:r>
          </w:p>
          <w:p w:rsidR="00156ECE" w:rsidRPr="00625ADB" w:rsidRDefault="00D42473" w:rsidP="00997A5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+ Học ở nhà:</w:t>
            </w:r>
            <w:r w:rsidR="00997A56">
              <w:rPr>
                <w:i/>
                <w:color w:val="000000" w:themeColor="text1"/>
                <w:sz w:val="26"/>
                <w:szCs w:val="26"/>
                <w:lang w:val="nb-NO"/>
              </w:rPr>
              <w:t xml:space="preserve"> đọc trước tài liệu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56ECE" w:rsidRPr="007D28B8" w:rsidRDefault="00B16BE2" w:rsidP="009C43D9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Giữa kỳ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A50572" w:rsidRDefault="00AB40E2" w:rsidP="00A50572">
            <w:pPr>
              <w:widowControl/>
              <w:autoSpaceDE/>
              <w:autoSpaceDN/>
              <w:adjustRightInd/>
              <w:jc w:val="both"/>
              <w:rPr>
                <w:i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buộc2</w:t>
            </w:r>
          </w:p>
          <w:p w:rsidR="007F650D" w:rsidRPr="00625ADB" w:rsidRDefault="00AB40E2" w:rsidP="00A50572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i/>
                <w:color w:val="000000" w:themeColor="text1"/>
                <w:sz w:val="26"/>
                <w:szCs w:val="26"/>
                <w:lang w:val="nl-NL"/>
              </w:rPr>
              <w:t>Tài liệu học tập bắt buộc 3 (Chương Các phương thức thanh toán</w:t>
            </w:r>
            <w:r w:rsidR="00A50572">
              <w:rPr>
                <w:i/>
                <w:color w:val="000000" w:themeColor="text1"/>
                <w:sz w:val="26"/>
                <w:szCs w:val="26"/>
                <w:lang w:val="nl-NL"/>
              </w:rPr>
              <w:t xml:space="preserve"> )</w:t>
            </w:r>
          </w:p>
        </w:tc>
      </w:tr>
      <w:tr w:rsidR="00D15B1B" w:rsidRPr="007D28B8" w:rsidTr="00552FED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A02DD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Tuần </w:t>
            </w:r>
            <w:r w:rsidR="002D71DE">
              <w:rPr>
                <w:color w:val="000000" w:themeColor="text1"/>
                <w:sz w:val="26"/>
                <w:szCs w:val="26"/>
                <w:lang w:val="nl-NL"/>
              </w:rPr>
              <w:t>7</w:t>
            </w:r>
          </w:p>
          <w:p w:rsidR="00D15B1B" w:rsidRPr="007D28B8" w:rsidRDefault="00A02DD8" w:rsidP="00A02DD8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l-NL"/>
              </w:rPr>
              <w:t xml:space="preserve">/buổi thứ </w:t>
            </w:r>
            <w:r w:rsidR="002D71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D07EF9" w:rsidRDefault="00D07EF9" w:rsidP="009C3CF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  <w:r w:rsidRPr="00A50572">
              <w:rPr>
                <w:b/>
                <w:color w:val="000000" w:themeColor="text1"/>
                <w:sz w:val="26"/>
                <w:szCs w:val="26"/>
              </w:rPr>
              <w:t>Tổng kết</w:t>
            </w:r>
            <w:r w:rsidR="00DA44A7" w:rsidRPr="00A50572">
              <w:rPr>
                <w:b/>
                <w:color w:val="000000" w:themeColor="text1"/>
                <w:sz w:val="26"/>
                <w:szCs w:val="26"/>
              </w:rPr>
              <w:t>- Ôn tập</w:t>
            </w:r>
          </w:p>
          <w:p w:rsidR="00A50572" w:rsidRPr="00A50572" w:rsidRDefault="00A50572" w:rsidP="009C3CF9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D07EF9" w:rsidRPr="00032C19" w:rsidRDefault="008E309C" w:rsidP="009C3CF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032C19">
              <w:rPr>
                <w:color w:val="000000" w:themeColor="text1"/>
                <w:sz w:val="26"/>
                <w:szCs w:val="26"/>
              </w:rPr>
              <w:t>Hướng dẫn ôn tập</w:t>
            </w:r>
            <w:r w:rsidR="00D741E0" w:rsidRPr="00032C19">
              <w:rPr>
                <w:color w:val="000000" w:themeColor="text1"/>
                <w:sz w:val="26"/>
                <w:szCs w:val="26"/>
              </w:rPr>
              <w:t xml:space="preserve"> </w:t>
            </w:r>
            <w:r w:rsidR="00E154CF">
              <w:rPr>
                <w:color w:val="000000" w:themeColor="text1"/>
                <w:sz w:val="26"/>
                <w:szCs w:val="26"/>
              </w:rPr>
              <w:t>nội dung</w:t>
            </w:r>
            <w:r w:rsidR="00D07EF9" w:rsidRPr="00032C19">
              <w:rPr>
                <w:color w:val="000000" w:themeColor="text1"/>
                <w:sz w:val="26"/>
                <w:szCs w:val="26"/>
              </w:rPr>
              <w:t>:</w:t>
            </w:r>
          </w:p>
          <w:p w:rsidR="00D07EF9" w:rsidRDefault="00E154CF" w:rsidP="00DA44A7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Quản lý nhà nước</w:t>
            </w:r>
          </w:p>
          <w:p w:rsidR="00D07EF9" w:rsidRDefault="00E154CF" w:rsidP="00DA44A7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Hành vi doanh nghiệp</w:t>
            </w:r>
          </w:p>
          <w:p w:rsidR="0032443D" w:rsidRDefault="0032443D" w:rsidP="009C3CF9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459" w:hanging="284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Bài tập tình huống</w:t>
            </w:r>
          </w:p>
          <w:p w:rsidR="00D07EF9" w:rsidRPr="00032C19" w:rsidRDefault="00A07F88" w:rsidP="009C3CF9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0000" w:themeColor="text1"/>
                <w:sz w:val="26"/>
                <w:szCs w:val="26"/>
              </w:rPr>
            </w:pPr>
            <w:r w:rsidRPr="00032C19">
              <w:rPr>
                <w:color w:val="000000" w:themeColor="text1"/>
                <w:sz w:val="26"/>
                <w:szCs w:val="26"/>
              </w:rPr>
              <w:t xml:space="preserve">Hướng dẫn </w:t>
            </w:r>
            <w:r w:rsidR="009C3CF9">
              <w:rPr>
                <w:color w:val="000000" w:themeColor="text1"/>
                <w:sz w:val="26"/>
                <w:szCs w:val="26"/>
              </w:rPr>
              <w:t>kiểm tra</w:t>
            </w:r>
            <w:r w:rsidR="00D07EF9" w:rsidRPr="00032C19">
              <w:rPr>
                <w:color w:val="000000" w:themeColor="text1"/>
                <w:sz w:val="26"/>
                <w:szCs w:val="26"/>
              </w:rPr>
              <w:t xml:space="preserve"> cuối </w:t>
            </w:r>
            <w:r w:rsidR="00D07EF9" w:rsidRPr="00032C19">
              <w:rPr>
                <w:color w:val="000000" w:themeColor="text1"/>
                <w:sz w:val="26"/>
                <w:szCs w:val="26"/>
              </w:rPr>
              <w:lastRenderedPageBreak/>
              <w:t>kỳ:</w:t>
            </w:r>
          </w:p>
          <w:p w:rsidR="00373B81" w:rsidRPr="00E154CF" w:rsidRDefault="00373B81" w:rsidP="00E154CF">
            <w:pPr>
              <w:widowControl/>
              <w:tabs>
                <w:tab w:val="left" w:pos="459"/>
              </w:tabs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15B1B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CLO1</w:t>
            </w:r>
          </w:p>
          <w:p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CLO2</w:t>
            </w:r>
          </w:p>
          <w:p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8F11BE" w:rsidRDefault="008F11BE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CLO3</w:t>
            </w:r>
          </w:p>
          <w:p w:rsidR="00A02DD8" w:rsidRDefault="00A02DD8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</w:p>
          <w:p w:rsidR="00D15B1B" w:rsidRPr="000906E9" w:rsidRDefault="00D15B1B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D15B1B" w:rsidRPr="009C43D9" w:rsidRDefault="00D15B1B" w:rsidP="00DA44A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Giảng viên:</w:t>
            </w:r>
          </w:p>
          <w:p w:rsidR="00D15B1B" w:rsidRDefault="00D15B1B" w:rsidP="00DA44A7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D92826">
              <w:rPr>
                <w:bCs/>
                <w:color w:val="000000" w:themeColor="text1"/>
                <w:sz w:val="26"/>
                <w:szCs w:val="26"/>
                <w:lang w:val="nl-NL"/>
              </w:rPr>
              <w:t>Trao đổi</w:t>
            </w:r>
          </w:p>
          <w:p w:rsidR="00D42473" w:rsidRPr="00D92826" w:rsidRDefault="00D42473" w:rsidP="00DA44A7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>
              <w:rPr>
                <w:bCs/>
                <w:color w:val="000000" w:themeColor="text1"/>
                <w:sz w:val="26"/>
                <w:szCs w:val="26"/>
                <w:lang w:val="nl-NL"/>
              </w:rPr>
              <w:t>Thảo luận</w:t>
            </w:r>
          </w:p>
          <w:p w:rsidR="00D15B1B" w:rsidRPr="009C43D9" w:rsidRDefault="00D15B1B" w:rsidP="00DA44A7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9C43D9">
              <w:rPr>
                <w:bCs/>
                <w:color w:val="000000" w:themeColor="text1"/>
                <w:sz w:val="26"/>
                <w:szCs w:val="26"/>
                <w:lang w:val="nl-NL"/>
              </w:rPr>
              <w:t>Sinh viên:</w:t>
            </w:r>
          </w:p>
          <w:p w:rsidR="00D15B1B" w:rsidRDefault="00D15B1B" w:rsidP="00DA44A7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AB174F">
              <w:rPr>
                <w:bCs/>
                <w:color w:val="000000" w:themeColor="text1"/>
                <w:sz w:val="26"/>
                <w:szCs w:val="26"/>
                <w:lang w:val="nl-NL"/>
              </w:rPr>
              <w:t>Thuyết trình</w:t>
            </w:r>
          </w:p>
          <w:p w:rsidR="00AB174F" w:rsidRPr="00AB174F" w:rsidRDefault="00AB174F" w:rsidP="00DA44A7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color w:val="000000" w:themeColor="text1"/>
                <w:sz w:val="26"/>
                <w:szCs w:val="26"/>
              </w:rPr>
            </w:pPr>
            <w:r w:rsidRPr="00AB174F">
              <w:rPr>
                <w:bCs/>
                <w:color w:val="000000" w:themeColor="text1"/>
                <w:sz w:val="26"/>
                <w:szCs w:val="26"/>
                <w:lang w:val="nl-NL"/>
              </w:rPr>
              <w:t>Nộp bài tiểu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15B1B" w:rsidRPr="007D28B8" w:rsidRDefault="00D15B1B" w:rsidP="006E5DAF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  <w:lang w:val="nb-NO"/>
              </w:rPr>
              <w:t>Bài cuối kỳ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BD5FEC" w:rsidRPr="009C43D9" w:rsidRDefault="00BD5FEC" w:rsidP="00BD5FEC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BA56B9" w:rsidRPr="00AE4DBE" w:rsidRDefault="002C68D9" w:rsidP="002C68D9">
      <w:pPr>
        <w:pStyle w:val="ListParagraph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spacing w:before="240" w:line="360" w:lineRule="auto"/>
        <w:rPr>
          <w:bCs/>
          <w:color w:val="002060"/>
          <w:sz w:val="26"/>
          <w:szCs w:val="26"/>
          <w:lang w:val="nl-NL"/>
        </w:rPr>
      </w:pPr>
      <w:r w:rsidRPr="002C68D9">
        <w:rPr>
          <w:bCs/>
          <w:color w:val="FF0000"/>
          <w:sz w:val="26"/>
          <w:szCs w:val="26"/>
          <w:lang w:val="nl-NL"/>
        </w:rPr>
        <w:lastRenderedPageBreak/>
        <w:t xml:space="preserve"> </w:t>
      </w:r>
      <w:r w:rsidRPr="00AE4DBE">
        <w:rPr>
          <w:bCs/>
          <w:color w:val="002060"/>
          <w:sz w:val="26"/>
          <w:szCs w:val="26"/>
          <w:lang w:val="nl-NL"/>
        </w:rPr>
        <w:t>Kế hoạch giảng dạy lớp tối (3,0 tiết/buổi)</w:t>
      </w:r>
    </w:p>
    <w:p w:rsidR="006143D8" w:rsidRPr="00AE4DBE" w:rsidRDefault="006143D8" w:rsidP="006143D8">
      <w:pPr>
        <w:spacing w:before="240" w:line="360" w:lineRule="auto"/>
        <w:rPr>
          <w:color w:val="002060"/>
        </w:rPr>
      </w:pPr>
    </w:p>
    <w:tbl>
      <w:tblPr>
        <w:tblW w:w="103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245"/>
        <w:gridCol w:w="851"/>
        <w:gridCol w:w="2459"/>
        <w:gridCol w:w="851"/>
        <w:gridCol w:w="1892"/>
      </w:tblGrid>
      <w:tr w:rsidR="006143D8" w:rsidRPr="00AE4DBE" w:rsidTr="006143D8">
        <w:trPr>
          <w:trHeight w:val="990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/>
                <w:bCs/>
                <w:color w:val="002060"/>
                <w:sz w:val="26"/>
                <w:szCs w:val="26"/>
                <w:lang w:val="nl-NL"/>
              </w:rPr>
              <w:t>Tuần/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AE4DBE">
              <w:rPr>
                <w:b/>
                <w:bCs/>
                <w:color w:val="002060"/>
                <w:sz w:val="26"/>
                <w:szCs w:val="26"/>
                <w:lang w:val="nl-NL"/>
              </w:rPr>
              <w:t>buổi học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AE4DBE">
              <w:rPr>
                <w:b/>
                <w:bCs/>
                <w:color w:val="002060"/>
                <w:sz w:val="26"/>
                <w:szCs w:val="26"/>
                <w:lang w:val="nl-NL"/>
              </w:rPr>
              <w:t>Nội dung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AE4DBE">
              <w:rPr>
                <w:b/>
                <w:bCs/>
                <w:color w:val="002060"/>
                <w:sz w:val="26"/>
                <w:szCs w:val="26"/>
                <w:lang w:val="nl-NL"/>
              </w:rPr>
              <w:t>CĐR môn học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AE4DBE">
              <w:rPr>
                <w:b/>
                <w:bCs/>
                <w:color w:val="002060"/>
                <w:sz w:val="26"/>
                <w:szCs w:val="26"/>
                <w:lang w:val="nl-NL"/>
              </w:rPr>
              <w:t>Hoạt động dạy và học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AE4DBE">
              <w:rPr>
                <w:b/>
                <w:bCs/>
                <w:color w:val="002060"/>
                <w:sz w:val="26"/>
                <w:szCs w:val="26"/>
                <w:lang w:val="nl-NL"/>
              </w:rPr>
              <w:t>Bài đánh giá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2060"/>
                <w:sz w:val="26"/>
                <w:szCs w:val="26"/>
              </w:rPr>
            </w:pPr>
            <w:r w:rsidRPr="00AE4DBE">
              <w:rPr>
                <w:b/>
                <w:bCs/>
                <w:color w:val="002060"/>
                <w:sz w:val="26"/>
                <w:szCs w:val="26"/>
                <w:lang w:val="nl-NL"/>
              </w:rPr>
              <w:t>Tài liệu chính và tài liệu tham khảo</w:t>
            </w:r>
          </w:p>
        </w:tc>
      </w:tr>
      <w:tr w:rsidR="006143D8" w:rsidRPr="00AE4DBE" w:rsidTr="006143D8">
        <w:trPr>
          <w:trHeight w:val="330"/>
          <w:tblHeader/>
        </w:trPr>
        <w:tc>
          <w:tcPr>
            <w:tcW w:w="1008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3</w:t>
            </w: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5</w:t>
            </w:r>
          </w:p>
        </w:tc>
        <w:tc>
          <w:tcPr>
            <w:tcW w:w="1892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6</w:t>
            </w:r>
          </w:p>
        </w:tc>
      </w:tr>
      <w:tr w:rsidR="006143D8" w:rsidRPr="00AE4DBE" w:rsidTr="006143D8">
        <w:trPr>
          <w:trHeight w:val="7567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>/buổi thứ 1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spacing w:line="360" w:lineRule="auto"/>
              <w:ind w:left="459" w:hanging="426"/>
              <w:rPr>
                <w:b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/>
                <w:color w:val="002060"/>
                <w:sz w:val="26"/>
                <w:szCs w:val="26"/>
                <w:lang w:val="nl-NL"/>
              </w:rPr>
              <w:t>Chương 1: Khái quát chung về pháp luật xuất nhập khẩu</w:t>
            </w:r>
          </w:p>
          <w:p w:rsidR="006143D8" w:rsidRPr="00AE4DBE" w:rsidRDefault="006143D8" w:rsidP="006143D8">
            <w:pPr>
              <w:spacing w:line="360" w:lineRule="auto"/>
              <w:ind w:left="459" w:hanging="426"/>
              <w:rPr>
                <w:b/>
                <w:color w:val="002060"/>
                <w:sz w:val="26"/>
                <w:szCs w:val="26"/>
                <w:lang w:val="nl-NL"/>
              </w:rPr>
            </w:pPr>
          </w:p>
          <w:p w:rsidR="006143D8" w:rsidRPr="00AE4DBE" w:rsidRDefault="006143D8" w:rsidP="006143D8">
            <w:pPr>
              <w:spacing w:line="360" w:lineRule="auto"/>
              <w:ind w:left="459" w:hanging="426"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>1.1. Khái niệm</w:t>
            </w:r>
          </w:p>
          <w:p w:rsidR="006143D8" w:rsidRPr="00AE4DBE" w:rsidRDefault="006143D8" w:rsidP="006143D8">
            <w:pPr>
              <w:spacing w:line="360" w:lineRule="auto"/>
              <w:ind w:left="459" w:hanging="426"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>1.2. Phạm vi điều chỉnh</w:t>
            </w:r>
          </w:p>
          <w:p w:rsidR="006143D8" w:rsidRPr="00AE4DBE" w:rsidRDefault="006143D8" w:rsidP="006143D8">
            <w:pPr>
              <w:spacing w:line="360" w:lineRule="auto"/>
              <w:ind w:left="459" w:hanging="426"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>1.3. Đối tượng điều chỉnh</w:t>
            </w:r>
          </w:p>
          <w:p w:rsidR="006143D8" w:rsidRPr="00AE4DBE" w:rsidRDefault="006143D8" w:rsidP="006143D8">
            <w:pPr>
              <w:spacing w:line="360" w:lineRule="auto"/>
              <w:ind w:left="459" w:hanging="426"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>1.4. Phương pháp điều chỉnh</w:t>
            </w:r>
          </w:p>
          <w:p w:rsidR="006143D8" w:rsidRPr="00AE4DBE" w:rsidRDefault="006143D8" w:rsidP="006143D8">
            <w:pPr>
              <w:spacing w:line="360" w:lineRule="auto"/>
              <w:ind w:left="459" w:hanging="426"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>1.5. Nguồn luật</w:t>
            </w:r>
          </w:p>
          <w:p w:rsidR="006143D8" w:rsidRPr="00AE4DBE" w:rsidRDefault="006143D8" w:rsidP="006143D8">
            <w:pPr>
              <w:spacing w:line="360" w:lineRule="auto"/>
              <w:ind w:left="459" w:hanging="426"/>
              <w:jc w:val="both"/>
              <w:rPr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spacing w:line="360" w:lineRule="auto"/>
              <w:ind w:left="459" w:hanging="426"/>
              <w:jc w:val="both"/>
              <w:rPr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bCs/>
                <w:color w:val="002060"/>
                <w:lang w:val="nl-NL"/>
              </w:rPr>
              <w:t>CLO1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giảng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Minh họa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Công việc khác:</w:t>
            </w:r>
          </w:p>
          <w:p w:rsidR="006143D8" w:rsidRPr="00AE4DBE" w:rsidRDefault="006143D8" w:rsidP="006143D8">
            <w:pPr>
              <w:widowControl/>
              <w:tabs>
                <w:tab w:val="left" w:pos="97"/>
              </w:tabs>
              <w:autoSpaceDE/>
              <w:autoSpaceDN/>
              <w:adjustRightInd/>
              <w:spacing w:line="276" w:lineRule="auto"/>
              <w:ind w:left="34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Giới thiệu môn học, lịch trình, tài liệu, quy định, hình thức học, kiểm tra, thi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76" w:lineRule="auto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+ Học tại lớp: 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15"/>
              </w:numPr>
              <w:tabs>
                <w:tab w:val="left" w:pos="284"/>
              </w:tabs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Tiếp thu và </w:t>
            </w:r>
            <w:r w:rsidRPr="00AE4DBE">
              <w:rPr>
                <w:iCs/>
                <w:color w:val="002060"/>
                <w:sz w:val="26"/>
                <w:szCs w:val="26"/>
                <w:lang w:val="nb-NO"/>
              </w:rPr>
              <w:t>tương tác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với Giảng viên;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/>
                <w:color w:val="002060"/>
                <w:sz w:val="26"/>
                <w:szCs w:val="26"/>
                <w:lang w:val="nb-NO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+ Học tại nhà: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2060"/>
                <w:sz w:val="26"/>
                <w:szCs w:val="26"/>
                <w:lang w:val="nb-NO"/>
              </w:rPr>
            </w:pP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>Tải xuống các tài liệu, bài học, bài tập theo hướng dẫn của giảng viên để nghiên cứu học tập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ind w:left="317" w:hanging="283"/>
              <w:jc w:val="both"/>
              <w:rPr>
                <w:i/>
                <w:color w:val="002060"/>
                <w:sz w:val="26"/>
                <w:szCs w:val="26"/>
                <w:lang w:val="nb-NO"/>
              </w:rPr>
            </w:pP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Đọc trước các bài học theo hướng dẫn trên hệ thống LMS</w:t>
            </w:r>
          </w:p>
          <w:p w:rsidR="006143D8" w:rsidRPr="00AE4DBE" w:rsidRDefault="006143D8" w:rsidP="006143D8">
            <w:pPr>
              <w:pStyle w:val="ListParagraph"/>
              <w:widowControl/>
              <w:autoSpaceDE/>
              <w:autoSpaceDN/>
              <w:adjustRightInd/>
              <w:ind w:left="317"/>
              <w:jc w:val="both"/>
              <w:rPr>
                <w:color w:val="002060"/>
                <w:sz w:val="26"/>
                <w:szCs w:val="26"/>
                <w:lang w:val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bắt buộc1,(trang 344-389)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tham khảo 2 (Chương những vấn đề khái quát về pháp luật xuất nhập khẩu )</w:t>
            </w:r>
          </w:p>
        </w:tc>
      </w:tr>
      <w:tr w:rsidR="006143D8" w:rsidRPr="00AE4DBE" w:rsidTr="006143D8">
        <w:trPr>
          <w:trHeight w:val="1068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lastRenderedPageBreak/>
              <w:t>Tuần 2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>/buổi thứ 2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  <w:r w:rsidRPr="00AE4DBE">
              <w:rPr>
                <w:b/>
                <w:color w:val="002060"/>
                <w:sz w:val="26"/>
                <w:szCs w:val="26"/>
              </w:rPr>
              <w:t>Chương 2: Quản lý nhà nước về xuất nhập khẩu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2.1. Quản lý doanh nghiệp hoạt động xuất nhập khẩu</w:t>
            </w:r>
            <w:r w:rsidRPr="00AE4DBE">
              <w:rPr>
                <w:color w:val="002060"/>
                <w:sz w:val="26"/>
                <w:szCs w:val="26"/>
              </w:rPr>
              <w:br/>
              <w:t xml:space="preserve">2.2. Quản lý hàng hóa danh mục 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2.3 Quản lý chuyên ngành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2.4 Các biện pháp hành chính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2.5 Cơ quan quản lý hành chính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2.6 Xử lý vi phạm trong xuất nhập khẩu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  <w:lang w:val="nb-NO"/>
              </w:rPr>
              <w:t>CLO1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giảng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Minh họa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29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Công việc khác: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Phân nhóm, giao bài tập tình huống giữa kỳ và tiểu luận kèm theo quy định, biểu mẫu, lịch làm việc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+ Học ở lớp: tiếp thu và </w:t>
            </w:r>
            <w:r w:rsidRPr="00AE4DBE">
              <w:rPr>
                <w:iCs/>
                <w:color w:val="002060"/>
                <w:sz w:val="26"/>
                <w:szCs w:val="26"/>
                <w:lang w:val="nb-NO"/>
              </w:rPr>
              <w:t>tương tác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với Giảng viên;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b-NO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+ Học ở nhà: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7" w:hanging="283"/>
              <w:jc w:val="both"/>
              <w:rPr>
                <w:i/>
                <w:color w:val="002060"/>
                <w:sz w:val="26"/>
                <w:szCs w:val="26"/>
                <w:lang w:val="nb-NO"/>
              </w:rPr>
            </w:pP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Đọc trước nội dung tài liệu chính. 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ind w:left="34"/>
              <w:jc w:val="both"/>
              <w:rPr>
                <w:color w:val="002060"/>
                <w:sz w:val="26"/>
                <w:szCs w:val="26"/>
                <w:lang w:val="nb-NO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bắt buộc1,(trang 302-343)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</w:p>
        </w:tc>
      </w:tr>
      <w:tr w:rsidR="006143D8" w:rsidRPr="00AE4DBE" w:rsidTr="006143D8">
        <w:trPr>
          <w:trHeight w:val="1068"/>
        </w:trPr>
        <w:tc>
          <w:tcPr>
            <w:tcW w:w="1008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 xml:space="preserve">/buổi thứ </w:t>
            </w:r>
            <w:r w:rsidRPr="00AE4DBE">
              <w:rPr>
                <w:color w:val="002060"/>
                <w:sz w:val="26"/>
                <w:szCs w:val="26"/>
              </w:rPr>
              <w:t>3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  <w:r w:rsidRPr="00AE4DBE">
              <w:rPr>
                <w:b/>
                <w:color w:val="002060"/>
                <w:sz w:val="26"/>
                <w:szCs w:val="26"/>
              </w:rPr>
              <w:t>Chương 3: Hệ thống thủ tục hải quan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3.1 Sự phát triển của thủ tục hải quan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3.2 Hệ thống thủ tục hải quan cơ bản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3.3 Những trường hợp đặc thù trong thủ tục hải quan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3.4 Sự phối hợp liên ngành trong thủ tục hải quan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35 Hài hòa và tạo thuận lợi trong hải quan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lang w:val="nb-NO"/>
              </w:rPr>
            </w:pPr>
            <w:r w:rsidRPr="00AE4DBE">
              <w:rPr>
                <w:color w:val="002060"/>
                <w:lang w:val="nb-NO"/>
              </w:rPr>
              <w:t>CLO1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  <w:lang w:val="nb-NO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giảng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Minh họa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0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Thảo luận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+ Học ở lớp: tiếp thu và </w:t>
            </w:r>
            <w:r w:rsidRPr="00AE4DBE">
              <w:rPr>
                <w:iCs/>
                <w:color w:val="002060"/>
                <w:sz w:val="26"/>
                <w:szCs w:val="26"/>
                <w:lang w:val="nb-NO"/>
              </w:rPr>
              <w:t>tương tác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với Giảng viên;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+ Học ở nhà: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đọc trước nội dung trong tài liệu chính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bắt buộc1,(trang 7-144)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tham khảo 2 (trang 5-136 )</w:t>
            </w:r>
          </w:p>
        </w:tc>
      </w:tr>
      <w:tr w:rsidR="006143D8" w:rsidRPr="00AE4DBE" w:rsidTr="006143D8">
        <w:trPr>
          <w:trHeight w:val="1352"/>
        </w:trPr>
        <w:tc>
          <w:tcPr>
            <w:tcW w:w="1008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lastRenderedPageBreak/>
              <w:t xml:space="preserve">/buổi thứ </w:t>
            </w:r>
            <w:r w:rsidRPr="00AE4DBE">
              <w:rPr>
                <w:color w:val="002060"/>
                <w:sz w:val="26"/>
                <w:szCs w:val="26"/>
              </w:rPr>
              <w:t>4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  <w:r w:rsidRPr="00AE4DBE">
              <w:rPr>
                <w:b/>
                <w:color w:val="002060"/>
                <w:sz w:val="26"/>
                <w:szCs w:val="26"/>
              </w:rPr>
              <w:t>Chương 4: Thuế hải quan và các nghĩa vụ tài chính của doanh nghiệp trong xuất nhập khẩu</w:t>
            </w:r>
          </w:p>
          <w:p w:rsidR="006143D8" w:rsidRPr="00AE4DBE" w:rsidRDefault="006143D8" w:rsidP="00AE4DBE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br/>
              <w:t>4.1. Khái niệm thuế quan</w:t>
            </w:r>
            <w:r w:rsidRPr="00AE4DBE">
              <w:rPr>
                <w:color w:val="002060"/>
                <w:sz w:val="26"/>
                <w:szCs w:val="26"/>
              </w:rPr>
              <w:br/>
              <w:t>4.2. Thủ tục hành chính với thuế quan</w:t>
            </w:r>
            <w:r w:rsidRPr="00AE4DBE">
              <w:rPr>
                <w:color w:val="002060"/>
                <w:sz w:val="26"/>
                <w:szCs w:val="26"/>
              </w:rPr>
              <w:br/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CLO2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giảng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Minh họa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+ Học ở lớp: tiếp thu và </w:t>
            </w:r>
            <w:r w:rsidRPr="00AE4DBE">
              <w:rPr>
                <w:iCs/>
                <w:color w:val="002060"/>
                <w:sz w:val="26"/>
                <w:szCs w:val="26"/>
                <w:lang w:val="nb-NO"/>
              </w:rPr>
              <w:t>tương tác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với Giảng viên; Thảo luận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+ Học ở nhà: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đọc trước tài liệu,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bắt buộc 1 (trang 179-23)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tham khảo 2 (chương Thuế và ưu đãi thuế)</w:t>
            </w:r>
          </w:p>
        </w:tc>
      </w:tr>
      <w:tr w:rsidR="00AE4DBE" w:rsidRPr="00AE4DBE" w:rsidTr="006143D8">
        <w:trPr>
          <w:trHeight w:val="501"/>
        </w:trPr>
        <w:tc>
          <w:tcPr>
            <w:tcW w:w="1008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  <w:lang w:val="nl-NL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 xml:space="preserve">/buổi thứ </w:t>
            </w:r>
            <w:r w:rsidRPr="00AE4DBE">
              <w:rPr>
                <w:color w:val="002060"/>
                <w:sz w:val="26"/>
                <w:szCs w:val="26"/>
              </w:rPr>
              <w:t>5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AE4DBE" w:rsidRPr="00AE4DBE" w:rsidRDefault="00AE4DBE" w:rsidP="00AE4DBE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  <w:r w:rsidRPr="00AE4DBE">
              <w:rPr>
                <w:b/>
                <w:color w:val="002060"/>
                <w:sz w:val="26"/>
                <w:szCs w:val="26"/>
              </w:rPr>
              <w:t>Chương 4: Thuế hải quan và các nghĩa vụ tài chính của doanh nghiệp trong xuất nhập khẩu</w:t>
            </w:r>
          </w:p>
          <w:p w:rsidR="00AE4DBE" w:rsidRPr="00AE4DBE" w:rsidRDefault="00AE4DBE" w:rsidP="00AE4DBE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br/>
              <w:t>4.3. Nghĩa vụ tài chính của doanh nghiệp xuất nhập khẩu</w:t>
            </w:r>
            <w:r w:rsidRPr="00AE4DBE">
              <w:rPr>
                <w:color w:val="002060"/>
                <w:sz w:val="26"/>
                <w:szCs w:val="26"/>
              </w:rPr>
              <w:br/>
              <w:t>4.4. Ưu đãi thuế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CLO2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AE4DBE" w:rsidRPr="00AE4DBE" w:rsidRDefault="00AE4DBE" w:rsidP="00AE4D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AE4DBE" w:rsidRPr="00AE4DBE" w:rsidRDefault="00AE4DBE" w:rsidP="00AE4DBE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giảng</w:t>
            </w:r>
          </w:p>
          <w:p w:rsidR="00AE4DBE" w:rsidRPr="00AE4DBE" w:rsidRDefault="00AE4DBE" w:rsidP="00AE4DBE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AE4DBE" w:rsidRPr="00AE4DBE" w:rsidRDefault="00AE4DBE" w:rsidP="00AE4DBE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Minh họa</w:t>
            </w:r>
          </w:p>
          <w:p w:rsidR="00AE4DBE" w:rsidRPr="00AE4DBE" w:rsidRDefault="00AE4DBE" w:rsidP="00AE4D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AE4DBE" w:rsidRPr="00AE4DBE" w:rsidRDefault="00AE4DBE" w:rsidP="00AE4DBE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+ Học ở lớp: tiếp thu và </w:t>
            </w:r>
            <w:r w:rsidRPr="00AE4DBE">
              <w:rPr>
                <w:iCs/>
                <w:color w:val="002060"/>
                <w:sz w:val="26"/>
                <w:szCs w:val="26"/>
                <w:lang w:val="nb-NO"/>
              </w:rPr>
              <w:t>tương tác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với Giảng viên; Thảo luận</w:t>
            </w:r>
          </w:p>
          <w:p w:rsidR="006143D8" w:rsidRPr="00AE4DBE" w:rsidRDefault="00AE4DBE" w:rsidP="00AE4DBE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+ Học ở nhà: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đọc trước tài liệu,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AE4DBE" w:rsidRPr="00AE4DBE" w:rsidRDefault="00AE4DBE" w:rsidP="00AE4DBE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bắt buộc 1 (trang 179-23)</w:t>
            </w:r>
          </w:p>
          <w:p w:rsidR="006143D8" w:rsidRPr="00AE4DBE" w:rsidRDefault="00AE4DBE" w:rsidP="00AE4DBE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tham khảo 2 (chương Thuế và ưu đãi thuế)</w:t>
            </w:r>
          </w:p>
        </w:tc>
      </w:tr>
      <w:tr w:rsidR="006143D8" w:rsidRPr="00AE4DBE" w:rsidTr="006143D8">
        <w:trPr>
          <w:trHeight w:val="1142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 xml:space="preserve">/buổi thứ </w:t>
            </w:r>
            <w:r w:rsidRPr="00AE4DBE">
              <w:rPr>
                <w:color w:val="002060"/>
                <w:sz w:val="26"/>
                <w:szCs w:val="26"/>
              </w:rPr>
              <w:t>6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  <w:r w:rsidRPr="00AE4DBE">
              <w:rPr>
                <w:b/>
                <w:color w:val="002060"/>
                <w:sz w:val="26"/>
                <w:szCs w:val="26"/>
              </w:rPr>
              <w:t>Chương 5: Tính pháp lý của các chứng từ cơ bản trong xuất nhập khẩu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5.1. Chứng từ hải quan</w:t>
            </w:r>
            <w:r w:rsidRPr="00AE4DBE">
              <w:rPr>
                <w:color w:val="002060"/>
                <w:sz w:val="26"/>
                <w:szCs w:val="26"/>
              </w:rPr>
              <w:br/>
              <w:t>5.2 Chứng từ thanh toán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CLO2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giảng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Minh họa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+ Học ở lớp: tiếp thu và </w:t>
            </w:r>
            <w:r w:rsidRPr="00AE4DBE">
              <w:rPr>
                <w:iCs/>
                <w:color w:val="002060"/>
                <w:sz w:val="26"/>
                <w:szCs w:val="26"/>
                <w:lang w:val="nb-NO"/>
              </w:rPr>
              <w:t>tương tác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với Giảng viên;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+ Học ở nhà: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đọc trước tài liệu, (Phân 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lastRenderedPageBreak/>
              <w:t>tích,)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lastRenderedPageBreak/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tham khảo 2 (Chương các chứng từ cơ bản)</w:t>
            </w:r>
          </w:p>
        </w:tc>
      </w:tr>
      <w:tr w:rsidR="006143D8" w:rsidRPr="00AE4DBE" w:rsidTr="006143D8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lastRenderedPageBreak/>
              <w:t xml:space="preserve">/buổi thứ </w:t>
            </w:r>
            <w:r w:rsidRPr="00AE4DBE">
              <w:rPr>
                <w:color w:val="002060"/>
                <w:sz w:val="26"/>
                <w:szCs w:val="26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  <w:r w:rsidRPr="00AE4DBE">
              <w:rPr>
                <w:b/>
                <w:color w:val="002060"/>
                <w:sz w:val="26"/>
                <w:szCs w:val="26"/>
              </w:rPr>
              <w:t>Chương 5: Tính pháp lý của các chứng từ cơ bản trong xuất nhập khẩu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5.3 Chứng từ vận tải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5.4 Chứng từ sỡ hữu</w:t>
            </w:r>
          </w:p>
          <w:p w:rsidR="006143D8" w:rsidRPr="00AE4DBE" w:rsidRDefault="006143D8" w:rsidP="006143D8">
            <w:pPr>
              <w:pStyle w:val="ListParagraph"/>
              <w:widowControl/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/>
              <w:jc w:val="both"/>
              <w:rPr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CLO2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giảng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Minh họa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+ Học ở lớp: tiếp thu và </w:t>
            </w:r>
            <w:r w:rsidRPr="00AE4DBE">
              <w:rPr>
                <w:iCs/>
                <w:color w:val="002060"/>
                <w:sz w:val="26"/>
                <w:szCs w:val="26"/>
                <w:lang w:val="nb-NO"/>
              </w:rPr>
              <w:t>tương tác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với Giảng viên;</w:t>
            </w:r>
          </w:p>
          <w:p w:rsidR="006143D8" w:rsidRPr="00AE4DBE" w:rsidRDefault="006143D8" w:rsidP="006143D8">
            <w:pPr>
              <w:pStyle w:val="ListParagraph"/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+ Học ở nhà: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đọc trước tài liệu, (Phân tích, Chuẩn bị nộp Bài giữa kỳ)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tham khảo 2 (Chương các chứng từ cơ bản)</w:t>
            </w:r>
          </w:p>
        </w:tc>
      </w:tr>
      <w:tr w:rsidR="006143D8" w:rsidRPr="00AE4DBE" w:rsidTr="006143D8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>Buổi thứ 8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  <w:r w:rsidRPr="00AE4DBE">
              <w:rPr>
                <w:b/>
                <w:color w:val="002060"/>
                <w:sz w:val="26"/>
                <w:szCs w:val="26"/>
              </w:rPr>
              <w:t>Chương 6: Thanh toán và giao nhận trong xuất nhập khẩu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6.1 Thanh toán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CLO3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CLO4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giảng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Thảo luận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+ Học ở lớp: tiếp thu và </w:t>
            </w:r>
            <w:r w:rsidRPr="00AE4DBE">
              <w:rPr>
                <w:iCs/>
                <w:color w:val="002060"/>
                <w:sz w:val="26"/>
                <w:szCs w:val="26"/>
                <w:lang w:val="nb-NO"/>
              </w:rPr>
              <w:t>tương tác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với Giảng viên; Nộp bài giữa kỳ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+ Học ở nhà: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đọc trước tài liệu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  <w:lang w:val="nb-NO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t>Quá trình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bắt buộc2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bắt buộc 3 (Chương Các phương thức thanh toán )</w:t>
            </w:r>
          </w:p>
        </w:tc>
      </w:tr>
      <w:tr w:rsidR="006143D8" w:rsidRPr="00AE4DBE" w:rsidTr="006143D8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t>Buổi thứ 9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  <w:r w:rsidRPr="00AE4DBE">
              <w:rPr>
                <w:b/>
                <w:color w:val="002060"/>
                <w:sz w:val="26"/>
                <w:szCs w:val="26"/>
              </w:rPr>
              <w:t>Chương 6: Thanh toán và giao nhận trong xuất nhập khẩu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b/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bookmarkStart w:id="0" w:name="_GoBack"/>
            <w:bookmarkEnd w:id="0"/>
            <w:r w:rsidRPr="00AE4DBE">
              <w:rPr>
                <w:color w:val="002060"/>
                <w:sz w:val="26"/>
                <w:szCs w:val="26"/>
              </w:rPr>
              <w:t>6.2 Giao nhận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360" w:lineRule="auto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6.3 Ảnh hưởng của tập quán và luật pháp quốc tế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CLO3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giảng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2"/>
              </w:numPr>
              <w:tabs>
                <w:tab w:val="left" w:pos="284"/>
              </w:tabs>
              <w:autoSpaceDE/>
              <w:autoSpaceDN/>
              <w:adjustRightInd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Thảo luận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 xml:space="preserve">+ Học ở lớp: tiếp thu và </w:t>
            </w:r>
            <w:r w:rsidRPr="00AE4DBE">
              <w:rPr>
                <w:iCs/>
                <w:color w:val="002060"/>
                <w:sz w:val="26"/>
                <w:szCs w:val="26"/>
                <w:lang w:val="nb-NO"/>
              </w:rPr>
              <w:t>tương tác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</w:t>
            </w: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với Giảng viên; Nộp bài giữa kỳ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+ Học ở nhà:</w:t>
            </w:r>
            <w:r w:rsidRPr="00AE4DBE">
              <w:rPr>
                <w:i/>
                <w:color w:val="002060"/>
                <w:sz w:val="26"/>
                <w:szCs w:val="26"/>
                <w:lang w:val="nb-NO"/>
              </w:rPr>
              <w:t xml:space="preserve"> đọc trước tài liệu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  <w:lang w:val="nb-NO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t>Giữa kỳ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i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bắt buộc2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i/>
                <w:color w:val="002060"/>
                <w:sz w:val="26"/>
                <w:szCs w:val="26"/>
                <w:lang w:val="nl-NL"/>
              </w:rPr>
              <w:t>Tài liệu học tập bắt buộc 3 (Chương Các phương thức thanh toán )</w:t>
            </w:r>
          </w:p>
        </w:tc>
      </w:tr>
      <w:tr w:rsidR="006143D8" w:rsidRPr="00AE4DBE" w:rsidTr="006143D8">
        <w:trPr>
          <w:trHeight w:val="330"/>
        </w:trPr>
        <w:tc>
          <w:tcPr>
            <w:tcW w:w="1008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color w:val="002060"/>
                <w:sz w:val="26"/>
                <w:szCs w:val="26"/>
                <w:lang w:val="nl-NL"/>
              </w:rPr>
              <w:lastRenderedPageBreak/>
              <w:t>Buổi thứ 10</w:t>
            </w:r>
          </w:p>
        </w:tc>
        <w:tc>
          <w:tcPr>
            <w:tcW w:w="3245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2060"/>
                <w:sz w:val="26"/>
                <w:szCs w:val="26"/>
              </w:rPr>
            </w:pPr>
            <w:r w:rsidRPr="00AE4DBE">
              <w:rPr>
                <w:b/>
                <w:color w:val="002060"/>
                <w:sz w:val="26"/>
                <w:szCs w:val="26"/>
              </w:rPr>
              <w:t>Tổng kết- Ôn tập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2060"/>
                <w:sz w:val="26"/>
                <w:szCs w:val="26"/>
              </w:rPr>
            </w:pP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Hướng dẫn ôn tập nội dung: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Quản lý nhà nước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459"/>
              </w:tabs>
              <w:autoSpaceDE/>
              <w:autoSpaceDN/>
              <w:adjustRightInd/>
              <w:ind w:left="459" w:hanging="284"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Hành vi doanh nghiệp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8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459" w:hanging="284"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Bài tập tình huống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43"/>
              </w:numPr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161" w:hanging="161"/>
              <w:jc w:val="both"/>
              <w:rPr>
                <w:color w:val="002060"/>
                <w:sz w:val="26"/>
                <w:szCs w:val="26"/>
              </w:rPr>
            </w:pPr>
            <w:r w:rsidRPr="00AE4DBE">
              <w:rPr>
                <w:color w:val="002060"/>
                <w:sz w:val="26"/>
                <w:szCs w:val="26"/>
              </w:rPr>
              <w:t>Hướng dẫn kiểm tra cuối kỳ: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CLO1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CLO2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CLO3</w:t>
            </w: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</w:p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</w:rPr>
            </w:pPr>
            <w:r w:rsidRPr="00AE4DBE">
              <w:rPr>
                <w:color w:val="002060"/>
              </w:rPr>
              <w:t>CLO4</w:t>
            </w:r>
          </w:p>
        </w:tc>
        <w:tc>
          <w:tcPr>
            <w:tcW w:w="2459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Giảng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Trao đổi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hanging="686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Thảo luận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Sinh viên:</w:t>
            </w:r>
          </w:p>
          <w:p w:rsidR="006143D8" w:rsidRPr="00AE4DBE" w:rsidRDefault="006143D8" w:rsidP="006143D8">
            <w:pPr>
              <w:pStyle w:val="ListParagraph"/>
              <w:widowControl/>
              <w:numPr>
                <w:ilvl w:val="0"/>
                <w:numId w:val="33"/>
              </w:numPr>
              <w:tabs>
                <w:tab w:val="left" w:pos="284"/>
              </w:tabs>
              <w:autoSpaceDE/>
              <w:autoSpaceDN/>
              <w:adjustRightInd/>
              <w:spacing w:line="360" w:lineRule="auto"/>
              <w:ind w:left="317" w:hanging="283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Thuyết trình</w:t>
            </w:r>
          </w:p>
          <w:p w:rsidR="006143D8" w:rsidRPr="00AE4DBE" w:rsidRDefault="006143D8" w:rsidP="006143D8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360" w:lineRule="auto"/>
              <w:jc w:val="both"/>
              <w:rPr>
                <w:bCs/>
                <w:color w:val="002060"/>
                <w:sz w:val="26"/>
                <w:szCs w:val="26"/>
                <w:lang w:val="nl-NL"/>
              </w:rPr>
            </w:pPr>
            <w:r w:rsidRPr="00AE4DBE">
              <w:rPr>
                <w:bCs/>
                <w:color w:val="002060"/>
                <w:sz w:val="26"/>
                <w:szCs w:val="26"/>
                <w:lang w:val="nl-NL"/>
              </w:rPr>
              <w:t>Nộp bài tiểu luận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center"/>
              <w:rPr>
                <w:color w:val="002060"/>
                <w:sz w:val="26"/>
                <w:szCs w:val="26"/>
                <w:lang w:val="nb-NO"/>
              </w:rPr>
            </w:pPr>
            <w:r w:rsidRPr="00AE4DBE">
              <w:rPr>
                <w:color w:val="002060"/>
                <w:sz w:val="26"/>
                <w:szCs w:val="26"/>
                <w:lang w:val="nb-NO"/>
              </w:rPr>
              <w:t>Bài cuối kỳ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:rsidR="006143D8" w:rsidRPr="00AE4DBE" w:rsidRDefault="006143D8" w:rsidP="006143D8">
            <w:pPr>
              <w:widowControl/>
              <w:autoSpaceDE/>
              <w:autoSpaceDN/>
              <w:adjustRightInd/>
              <w:jc w:val="both"/>
              <w:rPr>
                <w:color w:val="002060"/>
                <w:sz w:val="26"/>
                <w:szCs w:val="26"/>
              </w:rPr>
            </w:pPr>
          </w:p>
        </w:tc>
      </w:tr>
    </w:tbl>
    <w:p w:rsidR="00101167" w:rsidRPr="004A0430" w:rsidRDefault="001E7DEE" w:rsidP="00C14DA0">
      <w:pPr>
        <w:pStyle w:val="ListParagraph"/>
        <w:widowControl/>
        <w:numPr>
          <w:ilvl w:val="0"/>
          <w:numId w:val="10"/>
        </w:numPr>
        <w:tabs>
          <w:tab w:val="left" w:pos="1080"/>
        </w:tabs>
        <w:autoSpaceDE/>
        <w:autoSpaceDN/>
        <w:adjustRightInd/>
        <w:spacing w:before="240" w:line="360" w:lineRule="auto"/>
        <w:ind w:left="1080" w:hanging="540"/>
        <w:rPr>
          <w:bCs/>
          <w:sz w:val="26"/>
          <w:szCs w:val="26"/>
          <w:lang w:val="nl-NL"/>
        </w:rPr>
      </w:pPr>
      <w:r w:rsidRPr="00895368">
        <w:rPr>
          <w:bCs/>
          <w:sz w:val="26"/>
          <w:szCs w:val="26"/>
          <w:lang w:val="nl-NL"/>
        </w:rPr>
        <w:t xml:space="preserve">Quy định của môn học </w:t>
      </w:r>
    </w:p>
    <w:p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F27EBA" w:rsidRPr="00F27EBA" w:rsidRDefault="00F27EBA" w:rsidP="00C14DA0">
      <w:pPr>
        <w:pStyle w:val="ListParagraph"/>
        <w:widowControl/>
        <w:numPr>
          <w:ilvl w:val="0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/>
          <w:vanish/>
          <w:color w:val="000000" w:themeColor="text1"/>
          <w:sz w:val="26"/>
          <w:szCs w:val="26"/>
          <w:lang w:val="nl-NL"/>
        </w:rPr>
      </w:pPr>
    </w:p>
    <w:p w:rsidR="0066437B" w:rsidRPr="00DD6F1E" w:rsidRDefault="00101167" w:rsidP="00C14DA0">
      <w:pPr>
        <w:pStyle w:val="ListParagraph"/>
        <w:widowControl/>
        <w:numPr>
          <w:ilvl w:val="1"/>
          <w:numId w:val="20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/>
          <w:bCs/>
          <w:color w:val="000000" w:themeColor="text1"/>
          <w:sz w:val="26"/>
          <w:szCs w:val="26"/>
          <w:lang w:val="nl-NL"/>
        </w:rPr>
      </w:pPr>
      <w:r w:rsidRPr="00DD6F1E">
        <w:rPr>
          <w:b/>
          <w:color w:val="000000" w:themeColor="text1"/>
          <w:sz w:val="26"/>
          <w:szCs w:val="26"/>
          <w:lang w:val="nl-NL"/>
        </w:rPr>
        <w:t xml:space="preserve">Quy định về </w:t>
      </w:r>
      <w:r w:rsidR="00EB3608" w:rsidRPr="00DD6F1E">
        <w:rPr>
          <w:b/>
          <w:color w:val="000000" w:themeColor="text1"/>
          <w:sz w:val="26"/>
          <w:szCs w:val="26"/>
          <w:lang w:val="nl-NL"/>
        </w:rPr>
        <w:t xml:space="preserve">đánh giá </w:t>
      </w:r>
      <w:r w:rsidRPr="00DD6F1E">
        <w:rPr>
          <w:b/>
          <w:color w:val="000000" w:themeColor="text1"/>
          <w:sz w:val="26"/>
          <w:szCs w:val="26"/>
          <w:lang w:val="nl-NL"/>
        </w:rPr>
        <w:t>chuyên cần</w:t>
      </w:r>
      <w:r w:rsidR="00DA5756" w:rsidRPr="00DD6F1E">
        <w:rPr>
          <w:b/>
          <w:color w:val="000000" w:themeColor="text1"/>
          <w:sz w:val="26"/>
          <w:szCs w:val="26"/>
          <w:lang w:val="nl-NL"/>
        </w:rPr>
        <w:t>, quá trình</w:t>
      </w:r>
      <w:r w:rsidRPr="00DD6F1E">
        <w:rPr>
          <w:b/>
          <w:bCs/>
          <w:color w:val="000000" w:themeColor="text1"/>
          <w:sz w:val="26"/>
          <w:szCs w:val="26"/>
          <w:lang w:val="nl-NL"/>
        </w:rPr>
        <w:t xml:space="preserve">: </w:t>
      </w:r>
    </w:p>
    <w:p w:rsidR="00101167" w:rsidRPr="00AA5941" w:rsidRDefault="0046133C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>Trọng số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 10% điểm </w:t>
      </w:r>
      <w:r w:rsidR="00C06E0B">
        <w:rPr>
          <w:bCs/>
          <w:color w:val="000000" w:themeColor="text1"/>
          <w:sz w:val="26"/>
          <w:szCs w:val="26"/>
          <w:lang w:val="nl-NL"/>
        </w:rPr>
        <w:t xml:space="preserve">chuyên cần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được tính khi sinh viên </w:t>
      </w:r>
      <w:r w:rsidR="00097E00" w:rsidRPr="00AA5941">
        <w:rPr>
          <w:bCs/>
          <w:color w:val="000000" w:themeColor="text1"/>
          <w:sz w:val="26"/>
          <w:szCs w:val="26"/>
          <w:lang w:val="nl-NL"/>
        </w:rPr>
        <w:t xml:space="preserve">thực hiện các nội dung sau: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tham dự </w:t>
      </w:r>
      <w:r w:rsidR="00101167" w:rsidRPr="00AA5941">
        <w:rPr>
          <w:bCs/>
          <w:color w:val="000000" w:themeColor="text1"/>
          <w:sz w:val="26"/>
          <w:szCs w:val="26"/>
          <w:lang w:val="nl-NL"/>
        </w:rPr>
        <w:t>học chuyên cần</w:t>
      </w:r>
      <w:r w:rsidR="00803E19" w:rsidRPr="00AA5941">
        <w:rPr>
          <w:bCs/>
          <w:color w:val="000000" w:themeColor="text1"/>
          <w:sz w:val="26"/>
          <w:szCs w:val="26"/>
          <w:lang w:val="nl-NL"/>
        </w:rPr>
        <w:t xml:space="preserve">, thái độ, tham gia </w:t>
      </w:r>
      <w:r w:rsidR="003658AB" w:rsidRPr="00AA5941">
        <w:rPr>
          <w:bCs/>
          <w:color w:val="000000" w:themeColor="text1"/>
          <w:sz w:val="26"/>
          <w:szCs w:val="26"/>
          <w:lang w:val="nl-NL"/>
        </w:rPr>
        <w:t xml:space="preserve">các hoạt động </w:t>
      </w:r>
      <w:r w:rsidR="003658AB">
        <w:rPr>
          <w:bCs/>
          <w:color w:val="000000" w:themeColor="text1"/>
          <w:sz w:val="26"/>
          <w:szCs w:val="26"/>
          <w:lang w:val="nl-NL"/>
        </w:rPr>
        <w:t xml:space="preserve">như </w:t>
      </w:r>
      <w:r w:rsidR="00803E19" w:rsidRPr="00AA5941">
        <w:rPr>
          <w:bCs/>
          <w:color w:val="000000" w:themeColor="text1"/>
          <w:sz w:val="26"/>
          <w:szCs w:val="26"/>
          <w:lang w:val="nl-NL"/>
        </w:rPr>
        <w:t>phát biểu, phản biện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 xml:space="preserve">, góp ý, </w:t>
      </w:r>
      <w:r w:rsidR="003658AB">
        <w:rPr>
          <w:bCs/>
          <w:color w:val="000000" w:themeColor="text1"/>
          <w:sz w:val="26"/>
          <w:szCs w:val="26"/>
          <w:lang w:val="nl-NL"/>
        </w:rPr>
        <w:t xml:space="preserve">tranh luận, 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>thảo luận</w:t>
      </w:r>
      <w:r w:rsidR="00803E19" w:rsidRPr="00AA5941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723810" w:rsidRPr="00AA5941">
        <w:rPr>
          <w:bCs/>
          <w:color w:val="000000" w:themeColor="text1"/>
          <w:sz w:val="26"/>
          <w:szCs w:val="26"/>
          <w:lang w:val="nl-NL"/>
        </w:rPr>
        <w:t>trong quá trình học tập</w:t>
      </w:r>
      <w:r w:rsidR="0066437B" w:rsidRPr="00AA5941">
        <w:rPr>
          <w:bCs/>
          <w:color w:val="000000" w:themeColor="text1"/>
          <w:sz w:val="26"/>
          <w:szCs w:val="26"/>
          <w:lang w:val="nl-NL"/>
        </w:rPr>
        <w:t>.</w:t>
      </w:r>
    </w:p>
    <w:p w:rsidR="00DA5756" w:rsidRPr="00AA5941" w:rsidRDefault="0046133C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>Trọng số</w:t>
      </w:r>
      <w:r w:rsidR="00DA5756" w:rsidRPr="00AA5941">
        <w:rPr>
          <w:bCs/>
          <w:color w:val="000000" w:themeColor="text1"/>
          <w:sz w:val="26"/>
          <w:szCs w:val="26"/>
          <w:lang w:val="nl-NL"/>
        </w:rPr>
        <w:t xml:space="preserve"> 10% điểm </w:t>
      </w:r>
      <w:r w:rsidR="00C06E0B">
        <w:rPr>
          <w:bCs/>
          <w:color w:val="000000" w:themeColor="text1"/>
          <w:sz w:val="26"/>
          <w:szCs w:val="26"/>
          <w:lang w:val="nl-NL"/>
        </w:rPr>
        <w:t xml:space="preserve">quá trình </w:t>
      </w:r>
      <w:r w:rsidR="00DA5756" w:rsidRPr="00AA5941">
        <w:rPr>
          <w:bCs/>
          <w:color w:val="000000" w:themeColor="text1"/>
          <w:sz w:val="26"/>
          <w:szCs w:val="26"/>
          <w:lang w:val="nl-NL"/>
        </w:rPr>
        <w:t>được tính khi sinh viên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 thực hiệ</w:t>
      </w:r>
      <w:r w:rsidR="00250817">
        <w:rPr>
          <w:bCs/>
          <w:color w:val="000000" w:themeColor="text1"/>
          <w:sz w:val="26"/>
          <w:szCs w:val="26"/>
          <w:lang w:val="nl-NL"/>
        </w:rPr>
        <w:t xml:space="preserve">n bài tập nhận định 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tại lớp và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trên hệ thống LMS 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(nếu có)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>theo đúng thời hạn, yêu cầu quy định.</w:t>
      </w:r>
      <w:r w:rsidR="00097E00" w:rsidRPr="00AA5941">
        <w:rPr>
          <w:bCs/>
          <w:color w:val="000000" w:themeColor="text1"/>
          <w:sz w:val="26"/>
          <w:szCs w:val="26"/>
          <w:lang w:val="nl-NL"/>
        </w:rPr>
        <w:t xml:space="preserve"> Nội dung: </w:t>
      </w:r>
      <w:r w:rsidR="004A0430">
        <w:rPr>
          <w:bCs/>
          <w:color w:val="000000" w:themeColor="text1"/>
          <w:sz w:val="26"/>
          <w:szCs w:val="26"/>
          <w:lang w:val="nl-NL"/>
        </w:rPr>
        <w:t xml:space="preserve">nhận định, diễn giải, phân tích, giải quyết vấn đề/tình huống theo nội dung </w:t>
      </w:r>
      <w:r w:rsidR="003658AB">
        <w:rPr>
          <w:bCs/>
          <w:color w:val="000000" w:themeColor="text1"/>
          <w:sz w:val="26"/>
          <w:szCs w:val="26"/>
          <w:lang w:val="nl-NL"/>
        </w:rPr>
        <w:t xml:space="preserve">một </w:t>
      </w:r>
      <w:r w:rsidR="004A0430">
        <w:rPr>
          <w:bCs/>
          <w:color w:val="000000" w:themeColor="text1"/>
          <w:sz w:val="26"/>
          <w:szCs w:val="26"/>
          <w:lang w:val="nl-NL"/>
        </w:rPr>
        <w:t>trong các chương.</w:t>
      </w:r>
    </w:p>
    <w:p w:rsidR="00EB3608" w:rsidRPr="00AA5941" w:rsidRDefault="000061DA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Tiêu chí đánh giá </w:t>
      </w:r>
      <w:r w:rsidR="00AA5941" w:rsidRPr="000061DA">
        <w:rPr>
          <w:color w:val="000000" w:themeColor="text1"/>
          <w:sz w:val="26"/>
          <w:szCs w:val="26"/>
          <w:lang w:val="vi-VN"/>
        </w:rPr>
        <w:t>t</w:t>
      </w:r>
      <w:r w:rsidR="00AA5941" w:rsidRPr="00625ADB">
        <w:rPr>
          <w:color w:val="000000" w:themeColor="text1"/>
          <w:sz w:val="26"/>
          <w:szCs w:val="26"/>
          <w:lang w:val="nl-NL"/>
        </w:rPr>
        <w:t>heo</w:t>
      </w:r>
      <w:r w:rsidR="00AA5941" w:rsidRPr="000061DA">
        <w:rPr>
          <w:color w:val="000000" w:themeColor="text1"/>
          <w:sz w:val="26"/>
          <w:szCs w:val="26"/>
          <w:lang w:val="vi-VN"/>
        </w:rPr>
        <w:t xml:space="preserve"> phần rubrics môn học</w:t>
      </w:r>
      <w:r w:rsidRPr="00625ADB">
        <w:rPr>
          <w:color w:val="000000" w:themeColor="text1"/>
          <w:sz w:val="26"/>
          <w:szCs w:val="26"/>
          <w:lang w:val="nl-NL"/>
        </w:rPr>
        <w:t>.</w:t>
      </w:r>
    </w:p>
    <w:p w:rsidR="00EB3608" w:rsidRPr="00DD6F1E" w:rsidRDefault="00EB3608" w:rsidP="00C14DA0">
      <w:pPr>
        <w:pStyle w:val="ListParagraph"/>
        <w:widowControl/>
        <w:numPr>
          <w:ilvl w:val="0"/>
          <w:numId w:val="22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/>
          <w:bCs/>
          <w:color w:val="000000" w:themeColor="text1"/>
          <w:sz w:val="26"/>
          <w:szCs w:val="26"/>
          <w:lang w:val="nl-NL"/>
        </w:rPr>
      </w:pPr>
      <w:r w:rsidRPr="00DD6F1E">
        <w:rPr>
          <w:b/>
          <w:color w:val="000000" w:themeColor="text1"/>
          <w:sz w:val="26"/>
          <w:szCs w:val="26"/>
          <w:lang w:val="nl-NL"/>
        </w:rPr>
        <w:t>Quy định về đánh giá giữa kỳ</w:t>
      </w:r>
      <w:r w:rsidR="00DD6F1E">
        <w:rPr>
          <w:b/>
          <w:bCs/>
          <w:color w:val="000000" w:themeColor="text1"/>
          <w:sz w:val="26"/>
          <w:szCs w:val="26"/>
          <w:lang w:val="nl-NL"/>
        </w:rPr>
        <w:t>:</w:t>
      </w:r>
    </w:p>
    <w:p w:rsidR="00EB3608" w:rsidRPr="00AA5941" w:rsidRDefault="00250817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01 bài tập tình huống: </w:t>
      </w:r>
      <w:r w:rsidR="0046133C">
        <w:rPr>
          <w:bCs/>
          <w:color w:val="000000" w:themeColor="text1"/>
          <w:sz w:val="26"/>
          <w:szCs w:val="26"/>
          <w:lang w:val="nl-NL"/>
        </w:rPr>
        <w:t>Trọng số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 10% điểm </w:t>
      </w:r>
      <w:r w:rsidR="002D1717">
        <w:rPr>
          <w:bCs/>
          <w:color w:val="000000" w:themeColor="text1"/>
          <w:sz w:val="26"/>
          <w:szCs w:val="26"/>
          <w:lang w:val="nl-NL"/>
        </w:rPr>
        <w:t xml:space="preserve">bài tập 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 xml:space="preserve">được tính khi sinh viên 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thực hiện với </w:t>
      </w:r>
      <w:r w:rsidR="003A5E20">
        <w:rPr>
          <w:bCs/>
          <w:color w:val="000000" w:themeColor="text1"/>
          <w:sz w:val="26"/>
          <w:szCs w:val="26"/>
          <w:lang w:val="nl-NL"/>
        </w:rPr>
        <w:t>nội dung sau: phân tích logic của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một bài báo, tạp chí, ..</w:t>
      </w:r>
      <w:r w:rsidR="00EB3608" w:rsidRPr="00AA5941">
        <w:rPr>
          <w:bCs/>
          <w:color w:val="000000" w:themeColor="text1"/>
          <w:sz w:val="26"/>
          <w:szCs w:val="26"/>
          <w:lang w:val="nl-NL"/>
        </w:rPr>
        <w:t>.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 được phân công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theo nhóm (4</w:t>
      </w:r>
      <w:r w:rsidR="006A3C8C">
        <w:rPr>
          <w:bCs/>
          <w:color w:val="000000" w:themeColor="text1"/>
          <w:sz w:val="26"/>
          <w:szCs w:val="26"/>
          <w:lang w:val="nl-NL"/>
        </w:rPr>
        <w:t>-6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người). Bài nhóm được viết</w:t>
      </w:r>
      <w:r w:rsidR="00F515D7">
        <w:rPr>
          <w:bCs/>
          <w:color w:val="000000" w:themeColor="text1"/>
          <w:sz w:val="26"/>
          <w:szCs w:val="26"/>
          <w:lang w:val="nl-NL"/>
        </w:rPr>
        <w:t xml:space="preserve"> the</w:t>
      </w:r>
      <w:r w:rsidR="006A3C8C">
        <w:rPr>
          <w:bCs/>
          <w:color w:val="000000" w:themeColor="text1"/>
          <w:sz w:val="26"/>
          <w:szCs w:val="26"/>
          <w:lang w:val="nl-NL"/>
        </w:rPr>
        <w:t>o mẫu quy định trong thời gian 6</w:t>
      </w:r>
      <w:r w:rsidR="00F515D7">
        <w:rPr>
          <w:bCs/>
          <w:color w:val="000000" w:themeColor="text1"/>
          <w:sz w:val="26"/>
          <w:szCs w:val="26"/>
          <w:lang w:val="nl-NL"/>
        </w:rPr>
        <w:t xml:space="preserve"> tuần</w:t>
      </w:r>
      <w:r w:rsidR="00532AAA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3A5E20">
        <w:rPr>
          <w:bCs/>
          <w:color w:val="000000" w:themeColor="text1"/>
          <w:sz w:val="26"/>
          <w:szCs w:val="26"/>
          <w:lang w:val="nl-NL"/>
        </w:rPr>
        <w:t xml:space="preserve">đối với </w:t>
      </w:r>
      <w:r w:rsidR="008B6449">
        <w:rPr>
          <w:bCs/>
          <w:color w:val="000000" w:themeColor="text1"/>
          <w:sz w:val="26"/>
          <w:szCs w:val="26"/>
          <w:lang w:val="nl-NL"/>
        </w:rPr>
        <w:t>lớp ngày, 4</w:t>
      </w:r>
      <w:r w:rsidR="00532AAA">
        <w:rPr>
          <w:bCs/>
          <w:color w:val="000000" w:themeColor="text1"/>
          <w:sz w:val="26"/>
          <w:szCs w:val="26"/>
          <w:lang w:val="nl-NL"/>
        </w:rPr>
        <w:t xml:space="preserve"> tuần</w:t>
      </w:r>
      <w:r w:rsidR="000574E7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3A5E20">
        <w:rPr>
          <w:bCs/>
          <w:color w:val="000000" w:themeColor="text1"/>
          <w:sz w:val="26"/>
          <w:szCs w:val="26"/>
          <w:lang w:val="nl-NL"/>
        </w:rPr>
        <w:t xml:space="preserve">đối với </w:t>
      </w:r>
      <w:r w:rsidR="000574E7">
        <w:rPr>
          <w:bCs/>
          <w:color w:val="000000" w:themeColor="text1"/>
          <w:sz w:val="26"/>
          <w:szCs w:val="26"/>
          <w:lang w:val="nl-NL"/>
        </w:rPr>
        <w:t>lớp tối</w:t>
      </w:r>
      <w:r w:rsidR="008120B5">
        <w:rPr>
          <w:bCs/>
          <w:color w:val="000000" w:themeColor="text1"/>
          <w:sz w:val="26"/>
          <w:szCs w:val="26"/>
          <w:lang w:val="nl-NL"/>
        </w:rPr>
        <w:t>.</w:t>
      </w:r>
      <w:r w:rsidR="00835DB9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8120B5">
        <w:rPr>
          <w:bCs/>
          <w:color w:val="000000" w:themeColor="text1"/>
          <w:sz w:val="26"/>
          <w:szCs w:val="26"/>
          <w:lang w:val="nl-NL"/>
        </w:rPr>
        <w:t xml:space="preserve">Nộp </w:t>
      </w:r>
      <w:r w:rsidR="00F515D7">
        <w:rPr>
          <w:bCs/>
          <w:color w:val="000000" w:themeColor="text1"/>
          <w:sz w:val="26"/>
          <w:szCs w:val="26"/>
          <w:lang w:val="nl-NL"/>
        </w:rPr>
        <w:t xml:space="preserve">bài nhóm </w:t>
      </w:r>
      <w:r w:rsidR="002C26BC">
        <w:rPr>
          <w:bCs/>
          <w:color w:val="000000" w:themeColor="text1"/>
          <w:sz w:val="26"/>
          <w:szCs w:val="26"/>
          <w:lang w:val="nl-NL"/>
        </w:rPr>
        <w:t>bằng bản in</w:t>
      </w:r>
      <w:r w:rsidR="006A3C8C">
        <w:rPr>
          <w:bCs/>
          <w:color w:val="000000" w:themeColor="text1"/>
          <w:sz w:val="26"/>
          <w:szCs w:val="26"/>
          <w:lang w:val="nl-NL"/>
        </w:rPr>
        <w:t xml:space="preserve"> giấy</w:t>
      </w:r>
      <w:r w:rsidR="002C26BC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F515D7">
        <w:rPr>
          <w:bCs/>
          <w:color w:val="000000" w:themeColor="text1"/>
          <w:sz w:val="26"/>
          <w:szCs w:val="26"/>
          <w:lang w:val="nl-NL"/>
        </w:rPr>
        <w:t>theo thời gian quy định</w:t>
      </w:r>
      <w:r w:rsidR="00835DB9">
        <w:rPr>
          <w:bCs/>
          <w:color w:val="000000" w:themeColor="text1"/>
          <w:sz w:val="26"/>
          <w:szCs w:val="26"/>
          <w:lang w:val="nl-NL"/>
        </w:rPr>
        <w:t>.</w:t>
      </w:r>
    </w:p>
    <w:p w:rsidR="00EB3608" w:rsidRPr="00F722CE" w:rsidRDefault="00250817" w:rsidP="00F722CE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>
        <w:rPr>
          <w:bCs/>
          <w:color w:val="000000" w:themeColor="text1"/>
          <w:sz w:val="26"/>
          <w:szCs w:val="26"/>
          <w:lang w:val="nl-NL"/>
        </w:rPr>
        <w:t xml:space="preserve">01 </w:t>
      </w:r>
      <w:r w:rsidR="003A5E20">
        <w:rPr>
          <w:bCs/>
          <w:color w:val="000000" w:themeColor="text1"/>
          <w:sz w:val="26"/>
          <w:szCs w:val="26"/>
          <w:lang w:val="nl-NL"/>
        </w:rPr>
        <w:t xml:space="preserve">bài </w:t>
      </w:r>
      <w:r>
        <w:rPr>
          <w:bCs/>
          <w:color w:val="000000" w:themeColor="text1"/>
          <w:sz w:val="26"/>
          <w:szCs w:val="26"/>
          <w:lang w:val="nl-NL"/>
        </w:rPr>
        <w:t>kiểm tra</w:t>
      </w:r>
      <w:r w:rsidR="0046133C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E748BF">
        <w:rPr>
          <w:bCs/>
          <w:color w:val="000000" w:themeColor="text1"/>
          <w:sz w:val="26"/>
          <w:szCs w:val="26"/>
          <w:lang w:val="nl-NL"/>
        </w:rPr>
        <w:t xml:space="preserve">giữa kỳ </w:t>
      </w:r>
      <w:r w:rsidR="0046133C">
        <w:rPr>
          <w:bCs/>
          <w:color w:val="000000" w:themeColor="text1"/>
          <w:sz w:val="26"/>
          <w:szCs w:val="26"/>
          <w:lang w:val="nl-NL"/>
        </w:rPr>
        <w:t>tự luận</w:t>
      </w:r>
      <w:r w:rsidRPr="00F722CE">
        <w:rPr>
          <w:bCs/>
          <w:color w:val="000000" w:themeColor="text1"/>
          <w:sz w:val="26"/>
          <w:szCs w:val="26"/>
          <w:lang w:val="nl-NL"/>
        </w:rPr>
        <w:t xml:space="preserve">: </w:t>
      </w:r>
      <w:r w:rsidR="0046133C" w:rsidRPr="00F722CE">
        <w:rPr>
          <w:bCs/>
          <w:color w:val="000000" w:themeColor="text1"/>
          <w:sz w:val="26"/>
          <w:szCs w:val="26"/>
          <w:lang w:val="nl-NL"/>
        </w:rPr>
        <w:t>Trọng số</w:t>
      </w:r>
      <w:r w:rsidR="004A0430" w:rsidRPr="00F722CE">
        <w:rPr>
          <w:bCs/>
          <w:color w:val="000000" w:themeColor="text1"/>
          <w:sz w:val="26"/>
          <w:szCs w:val="26"/>
          <w:lang w:val="nl-NL"/>
        </w:rPr>
        <w:t xml:space="preserve"> 2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 xml:space="preserve">0% điểm </w:t>
      </w:r>
      <w:r w:rsidR="00E748BF">
        <w:rPr>
          <w:bCs/>
          <w:color w:val="000000" w:themeColor="text1"/>
          <w:sz w:val="26"/>
          <w:szCs w:val="26"/>
          <w:lang w:val="nl-NL"/>
        </w:rPr>
        <w:t>kiểm tra</w:t>
      </w:r>
      <w:r w:rsidR="00C06E0B" w:rsidRPr="00F722CE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 xml:space="preserve">được tính khi sinh viên thực hiện </w:t>
      </w:r>
      <w:r w:rsidR="003A5E20" w:rsidRPr="00F722CE">
        <w:rPr>
          <w:bCs/>
          <w:color w:val="000000" w:themeColor="text1"/>
          <w:sz w:val="26"/>
          <w:szCs w:val="26"/>
          <w:lang w:val="nl-NL"/>
        </w:rPr>
        <w:t xml:space="preserve">bài 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tại lớp và 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 xml:space="preserve">trên hệ thống LMS </w:t>
      </w:r>
      <w:r w:rsidR="008B6449">
        <w:rPr>
          <w:bCs/>
          <w:color w:val="000000" w:themeColor="text1"/>
          <w:sz w:val="26"/>
          <w:szCs w:val="26"/>
          <w:lang w:val="nl-NL"/>
        </w:rPr>
        <w:t xml:space="preserve">(nếu có) </w:t>
      </w:r>
      <w:r w:rsidR="00EB3608" w:rsidRPr="00F722CE">
        <w:rPr>
          <w:bCs/>
          <w:color w:val="000000" w:themeColor="text1"/>
          <w:sz w:val="26"/>
          <w:szCs w:val="26"/>
          <w:lang w:val="nl-NL"/>
        </w:rPr>
        <w:t>theo đúng thời hạn, yêu cầu quy định</w:t>
      </w:r>
      <w:r w:rsidR="00AA5941" w:rsidRPr="00F722CE">
        <w:rPr>
          <w:bCs/>
          <w:color w:val="000000" w:themeColor="text1"/>
          <w:sz w:val="26"/>
          <w:szCs w:val="26"/>
          <w:lang w:val="nl-NL"/>
        </w:rPr>
        <w:t>. Nội dung:</w:t>
      </w:r>
      <w:r w:rsidR="00835DB9" w:rsidRPr="00F722CE">
        <w:rPr>
          <w:bCs/>
          <w:color w:val="000000" w:themeColor="text1"/>
          <w:sz w:val="26"/>
          <w:szCs w:val="26"/>
          <w:lang w:val="nl-NL"/>
        </w:rPr>
        <w:t xml:space="preserve"> phân tích, lập luận, giải quyết </w:t>
      </w:r>
      <w:r w:rsidR="000061DA" w:rsidRPr="00F722CE">
        <w:rPr>
          <w:bCs/>
          <w:color w:val="000000" w:themeColor="text1"/>
          <w:sz w:val="26"/>
          <w:szCs w:val="26"/>
          <w:lang w:val="nl-NL"/>
        </w:rPr>
        <w:t>vấn đề theo các nội dung trong các chương.</w:t>
      </w:r>
    </w:p>
    <w:p w:rsidR="00B02116" w:rsidRPr="00B02116" w:rsidRDefault="00AA5941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bCs/>
          <w:color w:val="000000" w:themeColor="text1"/>
          <w:sz w:val="26"/>
          <w:szCs w:val="26"/>
          <w:lang w:val="nl-NL"/>
        </w:rPr>
      </w:pPr>
      <w:r w:rsidRPr="00AA5941">
        <w:rPr>
          <w:bCs/>
          <w:color w:val="000000" w:themeColor="text1"/>
          <w:sz w:val="26"/>
          <w:szCs w:val="26"/>
          <w:lang w:val="nl-NL"/>
        </w:rPr>
        <w:lastRenderedPageBreak/>
        <w:t>Tiêu chí đánh giá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 </w:t>
      </w:r>
      <w:r w:rsidR="00133278">
        <w:rPr>
          <w:bCs/>
          <w:color w:val="000000" w:themeColor="text1"/>
          <w:sz w:val="26"/>
          <w:szCs w:val="26"/>
          <w:lang w:val="nl-NL"/>
        </w:rPr>
        <w:t>0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2 bài </w:t>
      </w:r>
      <w:r w:rsidR="00C972D9">
        <w:rPr>
          <w:bCs/>
          <w:color w:val="000000" w:themeColor="text1"/>
          <w:sz w:val="26"/>
          <w:szCs w:val="26"/>
          <w:lang w:val="nl-NL"/>
        </w:rPr>
        <w:t xml:space="preserve">tập </w:t>
      </w:r>
      <w:r w:rsidR="000061DA">
        <w:rPr>
          <w:bCs/>
          <w:color w:val="000000" w:themeColor="text1"/>
          <w:sz w:val="26"/>
          <w:szCs w:val="26"/>
          <w:lang w:val="nl-NL"/>
        </w:rPr>
        <w:t xml:space="preserve">kiểm tra trên </w:t>
      </w:r>
      <w:r w:rsidRPr="000061DA">
        <w:rPr>
          <w:color w:val="000000" w:themeColor="text1"/>
          <w:sz w:val="26"/>
          <w:szCs w:val="26"/>
          <w:lang w:val="vi-VN"/>
        </w:rPr>
        <w:t>t</w:t>
      </w:r>
      <w:r w:rsidRPr="00625ADB">
        <w:rPr>
          <w:color w:val="000000" w:themeColor="text1"/>
          <w:sz w:val="26"/>
          <w:szCs w:val="26"/>
          <w:lang w:val="nl-NL"/>
        </w:rPr>
        <w:t>heo</w:t>
      </w:r>
      <w:r w:rsidRPr="000061DA">
        <w:rPr>
          <w:color w:val="000000" w:themeColor="text1"/>
          <w:sz w:val="26"/>
          <w:szCs w:val="26"/>
          <w:lang w:val="vi-VN"/>
        </w:rPr>
        <w:t xml:space="preserve"> phần rubrics môn học</w:t>
      </w:r>
      <w:r w:rsidR="000061DA" w:rsidRPr="00625ADB">
        <w:rPr>
          <w:color w:val="000000" w:themeColor="text1"/>
          <w:sz w:val="26"/>
          <w:szCs w:val="26"/>
          <w:lang w:val="nl-NL"/>
        </w:rPr>
        <w:t>.</w:t>
      </w:r>
    </w:p>
    <w:p w:rsidR="00EB3608" w:rsidRPr="00DD6F1E" w:rsidRDefault="00EB3608" w:rsidP="00C14DA0">
      <w:pPr>
        <w:pStyle w:val="ListParagraph"/>
        <w:widowControl/>
        <w:numPr>
          <w:ilvl w:val="1"/>
          <w:numId w:val="19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/>
          <w:bCs/>
          <w:color w:val="000000" w:themeColor="text1"/>
          <w:sz w:val="26"/>
          <w:szCs w:val="26"/>
          <w:lang w:val="nl-NL"/>
        </w:rPr>
      </w:pPr>
      <w:r w:rsidRPr="00DD6F1E">
        <w:rPr>
          <w:b/>
          <w:color w:val="000000" w:themeColor="text1"/>
          <w:sz w:val="26"/>
          <w:szCs w:val="26"/>
          <w:lang w:val="nl-NL"/>
        </w:rPr>
        <w:t>Quy định về đánh giá cuối kỳ</w:t>
      </w:r>
      <w:r w:rsidR="00DD6F1E">
        <w:rPr>
          <w:b/>
          <w:bCs/>
          <w:color w:val="000000" w:themeColor="text1"/>
          <w:sz w:val="26"/>
          <w:szCs w:val="26"/>
          <w:lang w:val="nl-NL"/>
        </w:rPr>
        <w:t>:</w:t>
      </w:r>
    </w:p>
    <w:p w:rsidR="000363E3" w:rsidRPr="00133278" w:rsidRDefault="00F722CE" w:rsidP="00DC1BFE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color w:val="002060"/>
          <w:sz w:val="26"/>
          <w:szCs w:val="26"/>
          <w:lang w:val="vi-VN"/>
        </w:rPr>
      </w:pPr>
      <w:r>
        <w:rPr>
          <w:bCs/>
          <w:color w:val="000000" w:themeColor="text1"/>
          <w:sz w:val="26"/>
          <w:szCs w:val="26"/>
          <w:lang w:val="nl-NL"/>
        </w:rPr>
        <w:t>Trọng số</w:t>
      </w:r>
      <w:r w:rsidR="000363E3" w:rsidRPr="004E1B85">
        <w:rPr>
          <w:bCs/>
          <w:color w:val="000000" w:themeColor="text1"/>
          <w:sz w:val="26"/>
          <w:szCs w:val="26"/>
          <w:lang w:val="nl-NL"/>
        </w:rPr>
        <w:t xml:space="preserve"> 5</w:t>
      </w:r>
      <w:r w:rsidR="00EB3608" w:rsidRPr="004E1B85">
        <w:rPr>
          <w:bCs/>
          <w:color w:val="000000" w:themeColor="text1"/>
          <w:sz w:val="26"/>
          <w:szCs w:val="26"/>
          <w:lang w:val="nl-NL"/>
        </w:rPr>
        <w:t xml:space="preserve">0% điểm </w:t>
      </w:r>
      <w:r w:rsidR="00DC1BFE">
        <w:rPr>
          <w:bCs/>
          <w:color w:val="000000" w:themeColor="text1"/>
          <w:sz w:val="26"/>
          <w:szCs w:val="26"/>
          <w:lang w:val="nl-NL"/>
        </w:rPr>
        <w:t xml:space="preserve">kiểm tra </w:t>
      </w:r>
      <w:r w:rsidR="005221BD">
        <w:rPr>
          <w:bCs/>
          <w:color w:val="000000" w:themeColor="text1"/>
          <w:sz w:val="26"/>
          <w:szCs w:val="26"/>
          <w:lang w:val="nl-NL"/>
        </w:rPr>
        <w:t xml:space="preserve">cuối kỳ </w:t>
      </w:r>
      <w:r w:rsidR="00EB3608" w:rsidRPr="004E1B85">
        <w:rPr>
          <w:bCs/>
          <w:color w:val="000000" w:themeColor="text1"/>
          <w:sz w:val="26"/>
          <w:szCs w:val="26"/>
          <w:lang w:val="nl-NL"/>
        </w:rPr>
        <w:t xml:space="preserve">được tính khi sinh viên </w:t>
      </w:r>
      <w:r w:rsidR="000363E3" w:rsidRPr="004E1B85">
        <w:rPr>
          <w:bCs/>
          <w:color w:val="000000" w:themeColor="text1"/>
          <w:sz w:val="26"/>
          <w:szCs w:val="26"/>
          <w:lang w:val="nl-NL"/>
        </w:rPr>
        <w:t xml:space="preserve">thực hiện </w:t>
      </w:r>
      <w:r w:rsidR="008E3037">
        <w:rPr>
          <w:bCs/>
          <w:color w:val="000000" w:themeColor="text1"/>
          <w:sz w:val="26"/>
          <w:szCs w:val="26"/>
          <w:lang w:val="nl-NL"/>
        </w:rPr>
        <w:t>cụ thể</w:t>
      </w:r>
      <w:r w:rsidR="00574CAD">
        <w:rPr>
          <w:bCs/>
          <w:color w:val="000000" w:themeColor="text1"/>
          <w:sz w:val="26"/>
          <w:szCs w:val="26"/>
          <w:lang w:val="nl-NL"/>
        </w:rPr>
        <w:t xml:space="preserve"> như sau:</w:t>
      </w:r>
    </w:p>
    <w:p w:rsidR="00A07239" w:rsidRPr="00DC1BFE" w:rsidRDefault="00DC1BFE" w:rsidP="004B5F0B">
      <w:pPr>
        <w:widowControl/>
        <w:tabs>
          <w:tab w:val="left" w:pos="810"/>
          <w:tab w:val="left" w:pos="1418"/>
        </w:tabs>
        <w:autoSpaceDE/>
        <w:autoSpaceDN/>
        <w:adjustRightInd/>
        <w:spacing w:after="120" w:line="360" w:lineRule="auto"/>
        <w:jc w:val="both"/>
        <w:rPr>
          <w:noProof/>
          <w:color w:val="000000" w:themeColor="text1"/>
          <w:sz w:val="26"/>
          <w:szCs w:val="26"/>
          <w:lang w:val="vi-VN"/>
        </w:rPr>
      </w:pPr>
      <w:r w:rsidRPr="00625ADB">
        <w:rPr>
          <w:b/>
          <w:bCs/>
          <w:i/>
          <w:noProof/>
          <w:color w:val="000000" w:themeColor="text1"/>
          <w:sz w:val="26"/>
          <w:szCs w:val="26"/>
          <w:lang w:val="nl-NL"/>
        </w:rPr>
        <w:tab/>
      </w:r>
      <w:r w:rsidRPr="00625ADB">
        <w:rPr>
          <w:b/>
          <w:bCs/>
          <w:i/>
          <w:noProof/>
          <w:color w:val="000000" w:themeColor="text1"/>
          <w:sz w:val="26"/>
          <w:szCs w:val="26"/>
          <w:lang w:val="nl-NL"/>
        </w:rPr>
        <w:tab/>
      </w:r>
    </w:p>
    <w:p w:rsidR="00DC1BFE" w:rsidRPr="00625ADB" w:rsidRDefault="00DC1BFE" w:rsidP="00DC1BFE">
      <w:pPr>
        <w:pStyle w:val="ListParagraph"/>
        <w:widowControl/>
        <w:tabs>
          <w:tab w:val="left" w:pos="810"/>
        </w:tabs>
        <w:autoSpaceDE/>
        <w:autoSpaceDN/>
        <w:adjustRightInd/>
        <w:spacing w:line="360" w:lineRule="auto"/>
        <w:ind w:left="1800"/>
        <w:jc w:val="both"/>
        <w:rPr>
          <w:b/>
          <w:i/>
          <w:noProof/>
          <w:color w:val="000000" w:themeColor="text1"/>
          <w:sz w:val="26"/>
          <w:szCs w:val="26"/>
          <w:lang w:val="vi-VN"/>
        </w:rPr>
      </w:pPr>
      <w:r w:rsidRPr="00625ADB">
        <w:rPr>
          <w:b/>
          <w:i/>
          <w:noProof/>
          <w:color w:val="000000" w:themeColor="text1"/>
          <w:sz w:val="26"/>
          <w:szCs w:val="26"/>
          <w:lang w:val="vi-VN"/>
        </w:rPr>
        <w:t xml:space="preserve">Bài </w:t>
      </w:r>
      <w:r w:rsidRPr="004E1B85">
        <w:rPr>
          <w:b/>
          <w:i/>
          <w:noProof/>
          <w:color w:val="000000" w:themeColor="text1"/>
          <w:sz w:val="26"/>
          <w:szCs w:val="26"/>
          <w:lang w:val="vi-VN"/>
        </w:rPr>
        <w:t xml:space="preserve">thi </w:t>
      </w:r>
      <w:r w:rsidRPr="00625ADB">
        <w:rPr>
          <w:b/>
          <w:i/>
          <w:noProof/>
          <w:color w:val="000000" w:themeColor="text1"/>
          <w:sz w:val="26"/>
          <w:szCs w:val="26"/>
          <w:lang w:val="vi-VN"/>
        </w:rPr>
        <w:t>kiểm tra cuối kỳ:</w:t>
      </w:r>
    </w:p>
    <w:p w:rsidR="00DC1BFE" w:rsidRPr="005221BD" w:rsidRDefault="00DC1BFE" w:rsidP="00DC1BFE">
      <w:pPr>
        <w:pStyle w:val="ListParagraph"/>
        <w:numPr>
          <w:ilvl w:val="0"/>
          <w:numId w:val="25"/>
        </w:numPr>
        <w:shd w:val="clear" w:color="auto" w:fill="FFFFFF"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5221BD">
        <w:rPr>
          <w:noProof/>
          <w:color w:val="000000" w:themeColor="text1"/>
          <w:sz w:val="26"/>
          <w:szCs w:val="26"/>
          <w:lang w:val="vi-VN"/>
        </w:rPr>
        <w:t>Hình thức: Thi viết tự luận</w:t>
      </w:r>
      <w:r w:rsidR="00BB78D6" w:rsidRPr="00625ADB">
        <w:rPr>
          <w:noProof/>
          <w:color w:val="000000" w:themeColor="text1"/>
          <w:sz w:val="26"/>
          <w:szCs w:val="26"/>
          <w:lang w:val="vi-VN"/>
        </w:rPr>
        <w:t xml:space="preserve">, </w:t>
      </w:r>
      <w:r w:rsidRPr="00625ADB">
        <w:rPr>
          <w:noProof/>
          <w:color w:val="000000" w:themeColor="text1"/>
          <w:sz w:val="26"/>
          <w:szCs w:val="26"/>
          <w:lang w:val="vi-VN"/>
        </w:rPr>
        <w:t xml:space="preserve">bài tập nhận định, tình huống. </w:t>
      </w:r>
      <w:r w:rsidRPr="005221BD">
        <w:rPr>
          <w:noProof/>
          <w:color w:val="000000" w:themeColor="text1"/>
          <w:sz w:val="26"/>
          <w:szCs w:val="26"/>
          <w:lang w:val="nl-NL"/>
        </w:rPr>
        <w:t xml:space="preserve">Thời </w:t>
      </w:r>
      <w:r>
        <w:rPr>
          <w:noProof/>
          <w:color w:val="000000" w:themeColor="text1"/>
          <w:sz w:val="26"/>
          <w:szCs w:val="26"/>
          <w:lang w:val="nl-NL"/>
        </w:rPr>
        <w:t xml:space="preserve">gian </w:t>
      </w:r>
      <w:r w:rsidR="00E83B62">
        <w:rPr>
          <w:noProof/>
          <w:color w:val="000000" w:themeColor="text1"/>
          <w:sz w:val="26"/>
          <w:szCs w:val="26"/>
          <w:lang w:val="nl-NL"/>
        </w:rPr>
        <w:t>75-</w:t>
      </w:r>
      <w:r>
        <w:rPr>
          <w:noProof/>
          <w:color w:val="000000" w:themeColor="text1"/>
          <w:sz w:val="26"/>
          <w:szCs w:val="26"/>
          <w:lang w:val="nl-NL"/>
        </w:rPr>
        <w:t>90 phút</w:t>
      </w:r>
      <w:r w:rsidRPr="005221BD">
        <w:rPr>
          <w:noProof/>
          <w:color w:val="000000" w:themeColor="text1"/>
          <w:sz w:val="26"/>
          <w:szCs w:val="26"/>
          <w:lang w:val="vi-VN"/>
        </w:rPr>
        <w:t>.</w:t>
      </w:r>
      <w:r w:rsidRPr="00625ADB">
        <w:rPr>
          <w:noProof/>
          <w:color w:val="000000" w:themeColor="text1"/>
          <w:sz w:val="26"/>
          <w:szCs w:val="26"/>
          <w:lang w:val="vi-VN"/>
        </w:rPr>
        <w:t xml:space="preserve"> Được tham khảo </w:t>
      </w:r>
      <w:r w:rsidRPr="00625ADB">
        <w:rPr>
          <w:b/>
          <w:noProof/>
          <w:color w:val="000000" w:themeColor="text1"/>
          <w:sz w:val="26"/>
          <w:szCs w:val="26"/>
          <w:lang w:val="vi-VN"/>
        </w:rPr>
        <w:t>tài liệu</w:t>
      </w:r>
      <w:r w:rsidR="00E83B62" w:rsidRPr="00625ADB">
        <w:rPr>
          <w:b/>
          <w:noProof/>
          <w:color w:val="000000" w:themeColor="text1"/>
          <w:sz w:val="26"/>
          <w:szCs w:val="26"/>
          <w:lang w:val="vi-VN"/>
        </w:rPr>
        <w:t xml:space="preserve"> giấy</w:t>
      </w:r>
      <w:r w:rsidRPr="00625ADB">
        <w:rPr>
          <w:noProof/>
          <w:color w:val="000000" w:themeColor="text1"/>
          <w:sz w:val="26"/>
          <w:szCs w:val="26"/>
          <w:lang w:val="vi-VN"/>
        </w:rPr>
        <w:t xml:space="preserve"> khi dự thi.</w:t>
      </w:r>
    </w:p>
    <w:p w:rsidR="00DC1BFE" w:rsidRPr="00DC1BFE" w:rsidRDefault="00DC1BFE" w:rsidP="00DC1BFE">
      <w:pPr>
        <w:pStyle w:val="ListParagraph"/>
        <w:numPr>
          <w:ilvl w:val="0"/>
          <w:numId w:val="25"/>
        </w:numPr>
        <w:shd w:val="clear" w:color="auto" w:fill="FFFFFF"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5221BD">
        <w:rPr>
          <w:noProof/>
          <w:color w:val="000000" w:themeColor="text1"/>
          <w:sz w:val="26"/>
          <w:szCs w:val="26"/>
          <w:lang w:val="vi-VN"/>
        </w:rPr>
        <w:t xml:space="preserve">Nội dung: </w:t>
      </w:r>
      <w:r w:rsidRPr="00625ADB">
        <w:rPr>
          <w:noProof/>
          <w:color w:val="000000" w:themeColor="text1"/>
          <w:sz w:val="26"/>
          <w:szCs w:val="26"/>
          <w:lang w:val="vi-VN"/>
        </w:rPr>
        <w:t xml:space="preserve">nhận định, phân tích, đánh giá, giải quyết vấn đề với </w:t>
      </w:r>
      <w:r w:rsidRPr="005221BD">
        <w:rPr>
          <w:noProof/>
          <w:color w:val="000000" w:themeColor="text1"/>
          <w:sz w:val="26"/>
          <w:szCs w:val="26"/>
          <w:lang w:val="vi-VN"/>
        </w:rPr>
        <w:t xml:space="preserve">toàn bộ kiến thức của môn học. </w:t>
      </w:r>
    </w:p>
    <w:p w:rsidR="00DC1BFE" w:rsidRPr="00DC1BFE" w:rsidRDefault="00DC1BFE" w:rsidP="00DC1BFE">
      <w:pPr>
        <w:pStyle w:val="ListParagraph"/>
        <w:numPr>
          <w:ilvl w:val="0"/>
          <w:numId w:val="25"/>
        </w:numPr>
        <w:shd w:val="clear" w:color="auto" w:fill="FFFFFF"/>
        <w:spacing w:after="60" w:line="360" w:lineRule="auto"/>
        <w:ind w:left="1985" w:hanging="425"/>
        <w:jc w:val="both"/>
        <w:rPr>
          <w:noProof/>
          <w:color w:val="000000" w:themeColor="text1"/>
          <w:sz w:val="26"/>
          <w:szCs w:val="26"/>
          <w:lang w:val="vi-VN"/>
        </w:rPr>
      </w:pPr>
      <w:r w:rsidRPr="00625ADB">
        <w:rPr>
          <w:noProof/>
          <w:color w:val="000000" w:themeColor="text1"/>
          <w:sz w:val="26"/>
          <w:szCs w:val="26"/>
          <w:lang w:val="vi-VN"/>
        </w:rPr>
        <w:t>T</w:t>
      </w:r>
      <w:r w:rsidRPr="00DC1BFE">
        <w:rPr>
          <w:noProof/>
          <w:color w:val="000000" w:themeColor="text1"/>
          <w:sz w:val="26"/>
          <w:szCs w:val="26"/>
          <w:lang w:val="vi-VN"/>
        </w:rPr>
        <w:t xml:space="preserve">iêu chí đánh giá: theo đáp án </w:t>
      </w:r>
      <w:r w:rsidRPr="00DC1BFE">
        <w:rPr>
          <w:color w:val="000000" w:themeColor="text1"/>
          <w:sz w:val="26"/>
          <w:szCs w:val="26"/>
          <w:lang w:val="vi-VN"/>
        </w:rPr>
        <w:t>trong phần rubrics môn học</w:t>
      </w:r>
    </w:p>
    <w:p w:rsidR="00B54631" w:rsidRPr="008B3500" w:rsidRDefault="00101167" w:rsidP="00C14DA0">
      <w:pPr>
        <w:pStyle w:val="ListParagraph"/>
        <w:widowControl/>
        <w:numPr>
          <w:ilvl w:val="1"/>
          <w:numId w:val="19"/>
        </w:numPr>
        <w:tabs>
          <w:tab w:val="left" w:pos="810"/>
        </w:tabs>
        <w:autoSpaceDE/>
        <w:autoSpaceDN/>
        <w:adjustRightInd/>
        <w:spacing w:line="360" w:lineRule="auto"/>
        <w:ind w:left="1276" w:hanging="567"/>
        <w:jc w:val="both"/>
        <w:rPr>
          <w:bCs/>
          <w:color w:val="000000" w:themeColor="text1"/>
          <w:sz w:val="26"/>
          <w:szCs w:val="26"/>
          <w:lang w:val="nl-NL"/>
        </w:rPr>
      </w:pPr>
      <w:r w:rsidRPr="008B3500">
        <w:rPr>
          <w:b/>
          <w:color w:val="000000" w:themeColor="text1"/>
          <w:spacing w:val="-5"/>
          <w:sz w:val="26"/>
          <w:szCs w:val="26"/>
          <w:lang w:val="nl-NL"/>
        </w:rPr>
        <w:t>Quy định về cấm thi</w:t>
      </w:r>
      <w:r w:rsidR="00EB3608" w:rsidRPr="008B3500">
        <w:rPr>
          <w:b/>
          <w:color w:val="000000" w:themeColor="text1"/>
          <w:spacing w:val="-5"/>
          <w:sz w:val="26"/>
          <w:szCs w:val="26"/>
          <w:lang w:val="nl-NL"/>
        </w:rPr>
        <w:t xml:space="preserve"> cuối kỳ</w:t>
      </w:r>
      <w:r w:rsidR="00FD7FFC" w:rsidRPr="008B3500">
        <w:rPr>
          <w:bCs/>
          <w:color w:val="000000" w:themeColor="text1"/>
          <w:spacing w:val="-5"/>
          <w:sz w:val="26"/>
          <w:szCs w:val="26"/>
          <w:lang w:val="nl-NL"/>
        </w:rPr>
        <w:t>:</w:t>
      </w:r>
    </w:p>
    <w:p w:rsidR="001E7DEE" w:rsidRPr="00C06E0B" w:rsidRDefault="00B54631" w:rsidP="00C14DA0">
      <w:pPr>
        <w:pStyle w:val="ListParagraph"/>
        <w:widowControl/>
        <w:numPr>
          <w:ilvl w:val="1"/>
          <w:numId w:val="18"/>
        </w:numPr>
        <w:tabs>
          <w:tab w:val="left" w:pos="810"/>
        </w:tabs>
        <w:autoSpaceDE/>
        <w:autoSpaceDN/>
        <w:adjustRightInd/>
        <w:spacing w:line="360" w:lineRule="auto"/>
        <w:jc w:val="both"/>
        <w:rPr>
          <w:bCs/>
          <w:color w:val="000000" w:themeColor="text1"/>
          <w:spacing w:val="-5"/>
          <w:sz w:val="26"/>
          <w:szCs w:val="26"/>
          <w:lang w:val="nl-NL"/>
        </w:rPr>
      </w:pPr>
      <w:r w:rsidRPr="00C06E0B">
        <w:rPr>
          <w:bCs/>
          <w:color w:val="000000" w:themeColor="text1"/>
          <w:spacing w:val="-5"/>
          <w:sz w:val="26"/>
          <w:szCs w:val="26"/>
          <w:lang w:val="nl-NL"/>
        </w:rPr>
        <w:t>Sinh viên không được phép dự thi cuối kỳ khi</w:t>
      </w:r>
      <w:r w:rsidR="00E83B62">
        <w:rPr>
          <w:color w:val="000000" w:themeColor="text1"/>
          <w:sz w:val="26"/>
          <w:szCs w:val="26"/>
          <w:lang w:val="nb-NO"/>
        </w:rPr>
        <w:t xml:space="preserve"> vắng quá 50%</w:t>
      </w:r>
      <w:r w:rsidRPr="00C06E0B">
        <w:rPr>
          <w:color w:val="000000" w:themeColor="text1"/>
          <w:sz w:val="26"/>
          <w:szCs w:val="26"/>
          <w:lang w:val="nb-NO"/>
        </w:rPr>
        <w:t xml:space="preserve"> </w:t>
      </w:r>
      <w:r w:rsidR="000E35BA" w:rsidRPr="00C06E0B">
        <w:rPr>
          <w:color w:val="000000" w:themeColor="text1"/>
          <w:sz w:val="26"/>
          <w:szCs w:val="26"/>
          <w:lang w:val="nb-NO"/>
        </w:rPr>
        <w:t>số buổi học trở lên theo tổng thời gian học</w:t>
      </w:r>
      <w:r w:rsidR="00461FF7" w:rsidRPr="00C06E0B">
        <w:rPr>
          <w:color w:val="000000" w:themeColor="text1"/>
          <w:sz w:val="26"/>
          <w:szCs w:val="26"/>
          <w:lang w:val="nb-NO"/>
        </w:rPr>
        <w:t xml:space="preserve"> tập tại lớp</w:t>
      </w:r>
      <w:r w:rsidRPr="00C06E0B">
        <w:rPr>
          <w:color w:val="000000" w:themeColor="text1"/>
          <w:sz w:val="26"/>
          <w:szCs w:val="26"/>
          <w:lang w:val="nb-NO"/>
        </w:rPr>
        <w:t>,</w:t>
      </w:r>
      <w:r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 </w:t>
      </w:r>
      <w:r w:rsidR="00101167" w:rsidRPr="00C06E0B">
        <w:rPr>
          <w:bCs/>
          <w:color w:val="000000" w:themeColor="text1"/>
          <w:spacing w:val="-5"/>
          <w:sz w:val="26"/>
          <w:szCs w:val="26"/>
          <w:lang w:val="nl-NL"/>
        </w:rPr>
        <w:t>không có điểm tổng kết quá trình</w:t>
      </w:r>
      <w:r w:rsidR="00383DF4"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 và </w:t>
      </w:r>
      <w:r w:rsidRPr="00C06E0B">
        <w:rPr>
          <w:bCs/>
          <w:color w:val="000000" w:themeColor="text1"/>
          <w:spacing w:val="-5"/>
          <w:sz w:val="26"/>
          <w:szCs w:val="26"/>
          <w:lang w:val="nl-NL"/>
        </w:rPr>
        <w:t>giữa kỳ</w:t>
      </w:r>
      <w:r w:rsidR="00461FF7" w:rsidRPr="00C06E0B">
        <w:rPr>
          <w:bCs/>
          <w:color w:val="000000" w:themeColor="text1"/>
          <w:spacing w:val="-5"/>
          <w:sz w:val="26"/>
          <w:szCs w:val="26"/>
          <w:lang w:val="nl-NL"/>
        </w:rPr>
        <w:t xml:space="preserve">, và </w:t>
      </w:r>
      <w:r w:rsidR="00FD7FFC" w:rsidRPr="00C06E0B">
        <w:rPr>
          <w:bCs/>
          <w:color w:val="000000" w:themeColor="text1"/>
          <w:spacing w:val="-5"/>
          <w:sz w:val="26"/>
          <w:szCs w:val="26"/>
          <w:lang w:val="nl-NL"/>
        </w:rPr>
        <w:t>vi phạm về</w:t>
      </w:r>
      <w:r w:rsidR="00E83B62">
        <w:rPr>
          <w:bCs/>
          <w:color w:val="000000" w:themeColor="text1"/>
          <w:spacing w:val="-5"/>
          <w:sz w:val="26"/>
          <w:szCs w:val="26"/>
          <w:lang w:val="nl-NL"/>
        </w:rPr>
        <w:t xml:space="preserve"> thái độ, nội quy, quy định tại lớp hoặc quy chế của </w:t>
      </w:r>
      <w:r w:rsidR="00FD7FFC" w:rsidRPr="00C06E0B">
        <w:rPr>
          <w:bCs/>
          <w:color w:val="000000" w:themeColor="text1"/>
          <w:spacing w:val="-5"/>
          <w:sz w:val="26"/>
          <w:szCs w:val="26"/>
          <w:lang w:val="nl-NL"/>
        </w:rPr>
        <w:t>nhà trường.</w:t>
      </w:r>
    </w:p>
    <w:p w:rsidR="00EB3608" w:rsidRPr="00B02116" w:rsidRDefault="00EB3608" w:rsidP="00C14DA0">
      <w:pPr>
        <w:pStyle w:val="ListParagraph"/>
        <w:widowControl/>
        <w:numPr>
          <w:ilvl w:val="1"/>
          <w:numId w:val="19"/>
        </w:numPr>
        <w:tabs>
          <w:tab w:val="left" w:pos="810"/>
        </w:tabs>
        <w:autoSpaceDE/>
        <w:autoSpaceDN/>
        <w:adjustRightInd/>
        <w:spacing w:after="60" w:line="360" w:lineRule="auto"/>
        <w:ind w:left="1276" w:hanging="567"/>
        <w:jc w:val="both"/>
        <w:rPr>
          <w:bCs/>
          <w:color w:val="000000" w:themeColor="text1"/>
          <w:sz w:val="26"/>
          <w:szCs w:val="26"/>
          <w:lang w:val="nl-NL"/>
        </w:rPr>
      </w:pPr>
      <w:r w:rsidRPr="00B02116">
        <w:rPr>
          <w:b/>
          <w:color w:val="000000" w:themeColor="text1"/>
          <w:sz w:val="26"/>
          <w:szCs w:val="26"/>
          <w:lang w:val="nl-NL"/>
        </w:rPr>
        <w:t>Nội quy lớp học</w:t>
      </w:r>
      <w:r w:rsidRPr="00B02116">
        <w:rPr>
          <w:bCs/>
          <w:color w:val="000000" w:themeColor="text1"/>
          <w:sz w:val="26"/>
          <w:szCs w:val="26"/>
          <w:lang w:val="nl-NL"/>
        </w:rPr>
        <w:t>:</w:t>
      </w:r>
    </w:p>
    <w:p w:rsidR="00AA5941" w:rsidRPr="00AA5941" w:rsidRDefault="002E2623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Không được </w:t>
      </w:r>
      <w:r w:rsidR="00EB3608">
        <w:rPr>
          <w:bCs/>
          <w:sz w:val="26"/>
          <w:szCs w:val="26"/>
          <w:lang w:val="nl-NL"/>
        </w:rPr>
        <w:t xml:space="preserve">đến lớp trễ giờ theo quy định; </w:t>
      </w:r>
    </w:p>
    <w:p w:rsidR="002E2623" w:rsidRPr="002E2623" w:rsidRDefault="00AA5941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Yêu cầu trong giờ học tại lớp: </w:t>
      </w:r>
      <w:r w:rsidR="00EB3608">
        <w:rPr>
          <w:bCs/>
          <w:sz w:val="26"/>
          <w:szCs w:val="26"/>
          <w:lang w:val="nl-NL"/>
        </w:rPr>
        <w:t xml:space="preserve">không </w:t>
      </w:r>
      <w:r>
        <w:rPr>
          <w:bCs/>
          <w:sz w:val="26"/>
          <w:szCs w:val="26"/>
          <w:lang w:val="nl-NL"/>
        </w:rPr>
        <w:t xml:space="preserve">được nói chuyện và </w:t>
      </w:r>
      <w:r w:rsidR="00B00CC2">
        <w:rPr>
          <w:bCs/>
          <w:sz w:val="26"/>
          <w:szCs w:val="26"/>
          <w:lang w:val="nl-NL"/>
        </w:rPr>
        <w:t xml:space="preserve">làm việc </w:t>
      </w:r>
      <w:r w:rsidR="00FC13CB">
        <w:rPr>
          <w:bCs/>
          <w:sz w:val="26"/>
          <w:szCs w:val="26"/>
          <w:lang w:val="nl-NL"/>
        </w:rPr>
        <w:t xml:space="preserve">riêng,  </w:t>
      </w:r>
      <w:r>
        <w:rPr>
          <w:bCs/>
          <w:sz w:val="26"/>
          <w:szCs w:val="26"/>
          <w:lang w:val="nl-NL"/>
        </w:rPr>
        <w:t xml:space="preserve">không ngủ, </w:t>
      </w:r>
      <w:r w:rsidR="00EB3608" w:rsidRPr="00E83B62">
        <w:rPr>
          <w:b/>
          <w:bCs/>
          <w:i/>
          <w:sz w:val="26"/>
          <w:szCs w:val="26"/>
          <w:lang w:val="nl-NL"/>
        </w:rPr>
        <w:t>không sử dụng đi</w:t>
      </w:r>
      <w:r w:rsidR="00FC13CB" w:rsidRPr="00E83B62">
        <w:rPr>
          <w:b/>
          <w:bCs/>
          <w:i/>
          <w:sz w:val="26"/>
          <w:szCs w:val="26"/>
          <w:lang w:val="nl-NL"/>
        </w:rPr>
        <w:t>ện thoại cá n</w:t>
      </w:r>
      <w:r w:rsidRPr="00E83B62">
        <w:rPr>
          <w:b/>
          <w:bCs/>
          <w:i/>
          <w:sz w:val="26"/>
          <w:szCs w:val="26"/>
          <w:lang w:val="nl-NL"/>
        </w:rPr>
        <w:t>hân</w:t>
      </w:r>
      <w:r w:rsidR="00C72E30" w:rsidRPr="00E83B62">
        <w:rPr>
          <w:b/>
          <w:bCs/>
          <w:i/>
          <w:sz w:val="26"/>
          <w:szCs w:val="26"/>
          <w:lang w:val="nl-NL"/>
        </w:rPr>
        <w:t xml:space="preserve"> và cá</w:t>
      </w:r>
      <w:r w:rsidR="00862605" w:rsidRPr="00E83B62">
        <w:rPr>
          <w:b/>
          <w:bCs/>
          <w:i/>
          <w:sz w:val="26"/>
          <w:szCs w:val="26"/>
          <w:lang w:val="nl-NL"/>
        </w:rPr>
        <w:t>c thiết bị điện tử</w:t>
      </w:r>
      <w:r w:rsidR="00862605">
        <w:rPr>
          <w:bCs/>
          <w:sz w:val="26"/>
          <w:szCs w:val="26"/>
          <w:lang w:val="nl-NL"/>
        </w:rPr>
        <w:t xml:space="preserve"> trừ khi</w:t>
      </w:r>
      <w:r w:rsidR="00476B8C">
        <w:rPr>
          <w:bCs/>
          <w:sz w:val="26"/>
          <w:szCs w:val="26"/>
          <w:lang w:val="nl-NL"/>
        </w:rPr>
        <w:t xml:space="preserve"> giảng viên cho phép </w:t>
      </w:r>
      <w:r w:rsidR="00682DA1">
        <w:rPr>
          <w:bCs/>
          <w:sz w:val="26"/>
          <w:szCs w:val="26"/>
          <w:lang w:val="nl-NL"/>
        </w:rPr>
        <w:t xml:space="preserve">việc </w:t>
      </w:r>
      <w:r w:rsidR="00862605">
        <w:rPr>
          <w:bCs/>
          <w:sz w:val="26"/>
          <w:szCs w:val="26"/>
          <w:lang w:val="nl-NL"/>
        </w:rPr>
        <w:t>tra cứu tư liệu</w:t>
      </w:r>
      <w:r w:rsidR="00476B8C">
        <w:rPr>
          <w:bCs/>
          <w:sz w:val="26"/>
          <w:szCs w:val="26"/>
          <w:lang w:val="nl-NL"/>
        </w:rPr>
        <w:t>, thông tin</w:t>
      </w:r>
      <w:r w:rsidR="00862605">
        <w:rPr>
          <w:bCs/>
          <w:sz w:val="26"/>
          <w:szCs w:val="26"/>
          <w:lang w:val="nl-NL"/>
        </w:rPr>
        <w:t xml:space="preserve"> để phục vụ cho học tập, nghiên cứu</w:t>
      </w:r>
      <w:r w:rsidR="00EB3608">
        <w:rPr>
          <w:bCs/>
          <w:sz w:val="26"/>
          <w:szCs w:val="26"/>
          <w:lang w:val="nl-NL"/>
        </w:rPr>
        <w:t xml:space="preserve">; </w:t>
      </w:r>
    </w:p>
    <w:p w:rsidR="005E549E" w:rsidRPr="005E549E" w:rsidRDefault="002E2623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Thực </w:t>
      </w:r>
      <w:r w:rsidR="00FC13CB">
        <w:rPr>
          <w:bCs/>
          <w:sz w:val="26"/>
          <w:szCs w:val="26"/>
          <w:lang w:val="nl-NL"/>
        </w:rPr>
        <w:t xml:space="preserve">hiện việc </w:t>
      </w:r>
      <w:r w:rsidR="00EB3608">
        <w:rPr>
          <w:bCs/>
          <w:sz w:val="26"/>
          <w:szCs w:val="26"/>
          <w:lang w:val="nl-NL"/>
        </w:rPr>
        <w:t>tải đầy đủ các bài học, bài tập, tài liệu, tình huống trên hệ thống quản lý học tập LMS</w:t>
      </w:r>
      <w:r w:rsidR="008B6449">
        <w:rPr>
          <w:bCs/>
          <w:sz w:val="26"/>
          <w:szCs w:val="26"/>
          <w:lang w:val="nl-NL"/>
        </w:rPr>
        <w:t xml:space="preserve"> (nếu có yêu cầu)</w:t>
      </w:r>
      <w:r w:rsidR="00F61240">
        <w:rPr>
          <w:bCs/>
          <w:sz w:val="26"/>
          <w:szCs w:val="26"/>
          <w:lang w:val="nl-NL"/>
        </w:rPr>
        <w:t>;</w:t>
      </w:r>
    </w:p>
    <w:p w:rsidR="002E2623" w:rsidRPr="002E2623" w:rsidRDefault="00A07239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>Trước khi đến lớp, yêu cầu sinh viên</w:t>
      </w:r>
      <w:r w:rsidR="005E549E">
        <w:rPr>
          <w:bCs/>
          <w:sz w:val="26"/>
          <w:szCs w:val="26"/>
          <w:lang w:val="nl-NL"/>
        </w:rPr>
        <w:t xml:space="preserve"> tự </w:t>
      </w:r>
      <w:r w:rsidR="00E224A6">
        <w:rPr>
          <w:bCs/>
          <w:sz w:val="26"/>
          <w:szCs w:val="26"/>
          <w:lang w:val="nl-NL"/>
        </w:rPr>
        <w:t>xem, đọc</w:t>
      </w:r>
      <w:r w:rsidR="005E549E">
        <w:rPr>
          <w:bCs/>
          <w:sz w:val="26"/>
          <w:szCs w:val="26"/>
          <w:lang w:val="nl-NL"/>
        </w:rPr>
        <w:t>, nghiên cứu</w:t>
      </w:r>
      <w:r w:rsidR="00FC13CB">
        <w:rPr>
          <w:bCs/>
          <w:sz w:val="26"/>
          <w:szCs w:val="26"/>
          <w:lang w:val="nl-NL"/>
        </w:rPr>
        <w:t xml:space="preserve"> </w:t>
      </w:r>
      <w:r w:rsidR="00EB3608">
        <w:rPr>
          <w:bCs/>
          <w:sz w:val="26"/>
          <w:szCs w:val="26"/>
          <w:lang w:val="nl-NL"/>
        </w:rPr>
        <w:t>các bài</w:t>
      </w:r>
      <w:r w:rsidR="005E549E">
        <w:rPr>
          <w:bCs/>
          <w:sz w:val="26"/>
          <w:szCs w:val="26"/>
          <w:lang w:val="nl-NL"/>
        </w:rPr>
        <w:t>, tài liệu</w:t>
      </w:r>
      <w:r w:rsidR="00EB3608">
        <w:rPr>
          <w:bCs/>
          <w:sz w:val="26"/>
          <w:szCs w:val="26"/>
          <w:lang w:val="nl-NL"/>
        </w:rPr>
        <w:t xml:space="preserve"> </w:t>
      </w:r>
      <w:r w:rsidR="005E549E">
        <w:rPr>
          <w:bCs/>
          <w:sz w:val="26"/>
          <w:szCs w:val="26"/>
          <w:lang w:val="nl-NL"/>
        </w:rPr>
        <w:t>tại nhà</w:t>
      </w:r>
      <w:r w:rsidR="002E2623">
        <w:rPr>
          <w:bCs/>
          <w:sz w:val="26"/>
          <w:szCs w:val="26"/>
          <w:lang w:val="nl-NL"/>
        </w:rPr>
        <w:t xml:space="preserve"> </w:t>
      </w:r>
      <w:r w:rsidR="00EB3608">
        <w:rPr>
          <w:bCs/>
          <w:sz w:val="26"/>
          <w:szCs w:val="26"/>
          <w:lang w:val="nl-NL"/>
        </w:rPr>
        <w:t>theo sự hướn</w:t>
      </w:r>
      <w:r>
        <w:rPr>
          <w:bCs/>
          <w:sz w:val="26"/>
          <w:szCs w:val="26"/>
          <w:lang w:val="nl-NL"/>
        </w:rPr>
        <w:t>g dẫn giảng viên nhằm trao đổi</w:t>
      </w:r>
      <w:r w:rsidR="00EB3608">
        <w:rPr>
          <w:bCs/>
          <w:sz w:val="26"/>
          <w:szCs w:val="26"/>
          <w:lang w:val="nl-NL"/>
        </w:rPr>
        <w:t>, phản biện, góp ý, hợp tác</w:t>
      </w:r>
      <w:r>
        <w:rPr>
          <w:bCs/>
          <w:sz w:val="26"/>
          <w:szCs w:val="26"/>
          <w:lang w:val="nl-NL"/>
        </w:rPr>
        <w:t>, thảo luận</w:t>
      </w:r>
      <w:r w:rsidR="00EB3608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 xml:space="preserve">các nội dung được xem trước </w:t>
      </w:r>
      <w:r w:rsidR="005E549E">
        <w:rPr>
          <w:bCs/>
          <w:sz w:val="26"/>
          <w:szCs w:val="26"/>
          <w:lang w:val="nl-NL"/>
        </w:rPr>
        <w:t xml:space="preserve">trong làm việc nhóm, </w:t>
      </w:r>
      <w:r w:rsidR="008E7EF5">
        <w:rPr>
          <w:bCs/>
          <w:sz w:val="26"/>
          <w:szCs w:val="26"/>
          <w:lang w:val="nl-NL"/>
        </w:rPr>
        <w:t>cá nhân</w:t>
      </w:r>
      <w:r w:rsidR="005E549E">
        <w:rPr>
          <w:bCs/>
          <w:sz w:val="26"/>
          <w:szCs w:val="26"/>
          <w:lang w:val="nl-NL"/>
        </w:rPr>
        <w:t>, tại lớp</w:t>
      </w:r>
      <w:r w:rsidR="008E7EF5">
        <w:rPr>
          <w:bCs/>
          <w:sz w:val="26"/>
          <w:szCs w:val="26"/>
          <w:lang w:val="nl-NL"/>
        </w:rPr>
        <w:t>;</w:t>
      </w:r>
    </w:p>
    <w:p w:rsidR="00C72E30" w:rsidRPr="00C72E30" w:rsidRDefault="002E2623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>T</w:t>
      </w:r>
      <w:r w:rsidR="00A07239">
        <w:rPr>
          <w:bCs/>
          <w:sz w:val="26"/>
          <w:szCs w:val="26"/>
          <w:lang w:val="nl-NL"/>
        </w:rPr>
        <w:t>inh thần, t</w:t>
      </w:r>
      <w:r>
        <w:rPr>
          <w:bCs/>
          <w:sz w:val="26"/>
          <w:szCs w:val="26"/>
          <w:lang w:val="nl-NL"/>
        </w:rPr>
        <w:t xml:space="preserve">hái </w:t>
      </w:r>
      <w:r w:rsidR="00EB3608">
        <w:rPr>
          <w:bCs/>
          <w:sz w:val="26"/>
          <w:szCs w:val="26"/>
          <w:lang w:val="nl-NL"/>
        </w:rPr>
        <w:t>độ tôn trọng,</w:t>
      </w:r>
      <w:r>
        <w:rPr>
          <w:bCs/>
          <w:sz w:val="26"/>
          <w:szCs w:val="26"/>
          <w:lang w:val="nl-NL"/>
        </w:rPr>
        <w:t xml:space="preserve"> nghiêm túc</w:t>
      </w:r>
      <w:r w:rsidR="00B00CC2">
        <w:rPr>
          <w:bCs/>
          <w:sz w:val="26"/>
          <w:szCs w:val="26"/>
          <w:lang w:val="nl-NL"/>
        </w:rPr>
        <w:t>, trách nhiệm, tính kỷ luật</w:t>
      </w:r>
      <w:r w:rsidR="00097E00">
        <w:rPr>
          <w:bCs/>
          <w:sz w:val="26"/>
          <w:szCs w:val="26"/>
          <w:lang w:val="nl-NL"/>
        </w:rPr>
        <w:t>, cầu thị</w:t>
      </w:r>
      <w:r>
        <w:rPr>
          <w:bCs/>
          <w:sz w:val="26"/>
          <w:szCs w:val="26"/>
          <w:lang w:val="nl-NL"/>
        </w:rPr>
        <w:t xml:space="preserve"> </w:t>
      </w:r>
      <w:r w:rsidR="00EB3608">
        <w:rPr>
          <w:bCs/>
          <w:sz w:val="26"/>
          <w:szCs w:val="26"/>
          <w:lang w:val="nl-NL"/>
        </w:rPr>
        <w:t>trong học tập, làm việc với giảng viên và các bạn</w:t>
      </w:r>
      <w:r w:rsidR="00C72E30">
        <w:rPr>
          <w:bCs/>
          <w:sz w:val="26"/>
          <w:szCs w:val="26"/>
          <w:lang w:val="nl-NL"/>
        </w:rPr>
        <w:t xml:space="preserve"> trong ngoài lớp</w:t>
      </w:r>
      <w:r w:rsidR="00EB3608">
        <w:rPr>
          <w:bCs/>
          <w:sz w:val="26"/>
          <w:szCs w:val="26"/>
          <w:lang w:val="nl-NL"/>
        </w:rPr>
        <w:t xml:space="preserve">; </w:t>
      </w:r>
    </w:p>
    <w:p w:rsidR="00EB3608" w:rsidRDefault="00C72E30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i/>
          <w:color w:val="002060"/>
          <w:sz w:val="26"/>
          <w:szCs w:val="26"/>
          <w:lang w:val="nb-NO"/>
        </w:rPr>
      </w:pPr>
      <w:r>
        <w:rPr>
          <w:bCs/>
          <w:sz w:val="26"/>
          <w:szCs w:val="26"/>
          <w:lang w:val="nl-NL"/>
        </w:rPr>
        <w:t xml:space="preserve">Kiểm </w:t>
      </w:r>
      <w:r w:rsidR="00EB3608">
        <w:rPr>
          <w:bCs/>
          <w:sz w:val="26"/>
          <w:szCs w:val="26"/>
          <w:lang w:val="nl-NL"/>
        </w:rPr>
        <w:t xml:space="preserve">soát tốt cảm xúc </w:t>
      </w:r>
      <w:r w:rsidR="002E2623">
        <w:rPr>
          <w:bCs/>
          <w:sz w:val="26"/>
          <w:szCs w:val="26"/>
          <w:lang w:val="nl-NL"/>
        </w:rPr>
        <w:t>cá nhân khi</w:t>
      </w:r>
      <w:r w:rsidR="00EB3608">
        <w:rPr>
          <w:bCs/>
          <w:sz w:val="26"/>
          <w:szCs w:val="26"/>
          <w:lang w:val="nl-NL"/>
        </w:rPr>
        <w:t xml:space="preserve"> tranh </w:t>
      </w:r>
      <w:r w:rsidR="00E83B62">
        <w:rPr>
          <w:bCs/>
          <w:sz w:val="26"/>
          <w:szCs w:val="26"/>
          <w:lang w:val="nl-NL"/>
        </w:rPr>
        <w:t>luận</w:t>
      </w:r>
      <w:r w:rsidR="00FC13CB">
        <w:rPr>
          <w:bCs/>
          <w:sz w:val="26"/>
          <w:szCs w:val="26"/>
          <w:lang w:val="nl-NL"/>
        </w:rPr>
        <w:t xml:space="preserve">, </w:t>
      </w:r>
      <w:r w:rsidR="002E2623">
        <w:rPr>
          <w:bCs/>
          <w:sz w:val="26"/>
          <w:szCs w:val="26"/>
          <w:lang w:val="nl-NL"/>
        </w:rPr>
        <w:t xml:space="preserve">chia sẻ, góp ý, </w:t>
      </w:r>
      <w:r w:rsidR="00167D01">
        <w:rPr>
          <w:bCs/>
          <w:sz w:val="26"/>
          <w:szCs w:val="26"/>
          <w:lang w:val="nl-NL"/>
        </w:rPr>
        <w:t xml:space="preserve">thảo luận, </w:t>
      </w:r>
      <w:r w:rsidR="00FC13CB">
        <w:rPr>
          <w:bCs/>
          <w:sz w:val="26"/>
          <w:szCs w:val="26"/>
          <w:lang w:val="nl-NL"/>
        </w:rPr>
        <w:t>trao đổi</w:t>
      </w:r>
      <w:r w:rsidR="00EB3608">
        <w:rPr>
          <w:bCs/>
          <w:sz w:val="26"/>
          <w:szCs w:val="26"/>
          <w:lang w:val="nl-NL"/>
        </w:rPr>
        <w:t xml:space="preserve"> các vấn đề tại lớp</w:t>
      </w:r>
      <w:r w:rsidR="002E2623">
        <w:rPr>
          <w:bCs/>
          <w:sz w:val="26"/>
          <w:szCs w:val="26"/>
          <w:lang w:val="nl-NL"/>
        </w:rPr>
        <w:t>, trong nhóm</w:t>
      </w:r>
      <w:r w:rsidR="00EB3608">
        <w:rPr>
          <w:bCs/>
          <w:sz w:val="26"/>
          <w:szCs w:val="26"/>
          <w:lang w:val="nl-NL"/>
        </w:rPr>
        <w:t>.</w:t>
      </w:r>
      <w:r w:rsidR="00E83B62">
        <w:rPr>
          <w:bCs/>
          <w:sz w:val="26"/>
          <w:szCs w:val="26"/>
          <w:lang w:val="nl-NL"/>
        </w:rPr>
        <w:t xml:space="preserve"> Không</w:t>
      </w:r>
      <w:r>
        <w:rPr>
          <w:bCs/>
          <w:sz w:val="26"/>
          <w:szCs w:val="26"/>
          <w:lang w:val="nl-NL"/>
        </w:rPr>
        <w:t xml:space="preserve"> ngụy biện, xúc phạm, gây hấn, chỉ trích</w:t>
      </w:r>
      <w:r w:rsidR="00E83B62">
        <w:rPr>
          <w:bCs/>
          <w:sz w:val="26"/>
          <w:szCs w:val="26"/>
          <w:lang w:val="nl-NL"/>
        </w:rPr>
        <w:t xml:space="preserve"> cá nhân với các bạn học</w:t>
      </w:r>
      <w:r>
        <w:rPr>
          <w:bCs/>
          <w:sz w:val="26"/>
          <w:szCs w:val="26"/>
          <w:lang w:val="nl-NL"/>
        </w:rPr>
        <w:t>.</w:t>
      </w:r>
    </w:p>
    <w:p w:rsidR="00EB3608" w:rsidRDefault="002E2623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color w:val="000000" w:themeColor="text1"/>
          <w:sz w:val="26"/>
          <w:szCs w:val="26"/>
          <w:lang w:val="nb-NO"/>
        </w:rPr>
      </w:pPr>
      <w:r>
        <w:rPr>
          <w:color w:val="000000" w:themeColor="text1"/>
          <w:sz w:val="26"/>
          <w:szCs w:val="26"/>
          <w:lang w:val="nb-NO"/>
        </w:rPr>
        <w:lastRenderedPageBreak/>
        <w:t xml:space="preserve">Không được </w:t>
      </w:r>
      <w:r w:rsidR="00EB3608">
        <w:rPr>
          <w:color w:val="000000" w:themeColor="text1"/>
          <w:sz w:val="26"/>
          <w:szCs w:val="26"/>
          <w:lang w:val="nb-NO"/>
        </w:rPr>
        <w:t>tính điểm quá trình, điểm giữa kỳ, điểm cuối kỳ khi</w:t>
      </w:r>
      <w:r w:rsidR="00EB3608" w:rsidRPr="00B54631">
        <w:rPr>
          <w:color w:val="000000" w:themeColor="text1"/>
          <w:sz w:val="26"/>
          <w:szCs w:val="26"/>
          <w:lang w:val="nb-NO"/>
        </w:rPr>
        <w:t xml:space="preserve"> </w:t>
      </w:r>
      <w:r>
        <w:rPr>
          <w:color w:val="000000" w:themeColor="text1"/>
          <w:sz w:val="26"/>
          <w:szCs w:val="26"/>
          <w:lang w:val="nb-NO"/>
        </w:rPr>
        <w:t>sinh viên</w:t>
      </w:r>
      <w:r w:rsidR="005E549E">
        <w:rPr>
          <w:color w:val="000000" w:themeColor="text1"/>
          <w:sz w:val="26"/>
          <w:szCs w:val="26"/>
          <w:lang w:val="nb-NO"/>
        </w:rPr>
        <w:t>:</w:t>
      </w:r>
      <w:r>
        <w:rPr>
          <w:color w:val="000000" w:themeColor="text1"/>
          <w:sz w:val="26"/>
          <w:szCs w:val="26"/>
          <w:lang w:val="nb-NO"/>
        </w:rPr>
        <w:t xml:space="preserve"> </w:t>
      </w:r>
      <w:r w:rsidR="00EB3608" w:rsidRPr="00B54631">
        <w:rPr>
          <w:color w:val="000000" w:themeColor="text1"/>
          <w:sz w:val="26"/>
          <w:szCs w:val="26"/>
          <w:lang w:val="nb-NO"/>
        </w:rPr>
        <w:t xml:space="preserve">không nộp </w:t>
      </w:r>
      <w:r w:rsidR="00EB3608">
        <w:rPr>
          <w:color w:val="000000" w:themeColor="text1"/>
          <w:sz w:val="26"/>
          <w:szCs w:val="26"/>
          <w:lang w:val="nb-NO"/>
        </w:rPr>
        <w:t xml:space="preserve">các bài tập, </w:t>
      </w:r>
      <w:r w:rsidR="00EB3608" w:rsidRPr="00B54631">
        <w:rPr>
          <w:color w:val="000000" w:themeColor="text1"/>
          <w:sz w:val="26"/>
          <w:szCs w:val="26"/>
          <w:lang w:val="nb-NO"/>
        </w:rPr>
        <w:t xml:space="preserve">báo cáo </w:t>
      </w:r>
      <w:r w:rsidR="00395DF3">
        <w:rPr>
          <w:color w:val="000000" w:themeColor="text1"/>
          <w:sz w:val="26"/>
          <w:szCs w:val="26"/>
          <w:lang w:val="nb-NO"/>
        </w:rPr>
        <w:t xml:space="preserve">cho giảng viên </w:t>
      </w:r>
      <w:r w:rsidR="00EB3608">
        <w:rPr>
          <w:color w:val="000000" w:themeColor="text1"/>
          <w:sz w:val="26"/>
          <w:szCs w:val="26"/>
          <w:lang w:val="nb-NO"/>
        </w:rPr>
        <w:t xml:space="preserve">theo </w:t>
      </w:r>
      <w:r w:rsidR="00EB3608" w:rsidRPr="00B54631">
        <w:rPr>
          <w:color w:val="000000" w:themeColor="text1"/>
          <w:sz w:val="26"/>
          <w:szCs w:val="26"/>
          <w:lang w:val="nb-NO"/>
        </w:rPr>
        <w:t>đúng thời hạn</w:t>
      </w:r>
      <w:r w:rsidR="00EB3608">
        <w:rPr>
          <w:color w:val="000000" w:themeColor="text1"/>
          <w:sz w:val="26"/>
          <w:szCs w:val="26"/>
          <w:lang w:val="nb-NO"/>
        </w:rPr>
        <w:t xml:space="preserve"> quy định, không tham dự thuyết trình cùng nhó</w:t>
      </w:r>
      <w:r w:rsidR="00395DF3">
        <w:rPr>
          <w:color w:val="000000" w:themeColor="text1"/>
          <w:sz w:val="26"/>
          <w:szCs w:val="26"/>
          <w:lang w:val="nb-NO"/>
        </w:rPr>
        <w:t xml:space="preserve">m, </w:t>
      </w:r>
      <w:r w:rsidR="00F92A6E">
        <w:rPr>
          <w:color w:val="000000" w:themeColor="text1"/>
          <w:sz w:val="26"/>
          <w:szCs w:val="26"/>
          <w:lang w:val="nb-NO"/>
        </w:rPr>
        <w:t xml:space="preserve">không dự thi cuối kỳ, không tham dự buổi báo cáo chuyên đề (nếu có), và </w:t>
      </w:r>
      <w:r w:rsidR="00EB3608" w:rsidRPr="00395DF3">
        <w:rPr>
          <w:color w:val="000000" w:themeColor="text1"/>
          <w:sz w:val="26"/>
          <w:szCs w:val="26"/>
          <w:lang w:val="nb-NO"/>
        </w:rPr>
        <w:t xml:space="preserve">không tham gia các hoạt động trực tuyến gồm: diễn đàn, video, clip, bài tập, </w:t>
      </w:r>
      <w:r w:rsidR="00C5685E">
        <w:rPr>
          <w:color w:val="000000" w:themeColor="text1"/>
          <w:sz w:val="26"/>
          <w:szCs w:val="26"/>
          <w:lang w:val="nb-NO"/>
        </w:rPr>
        <w:t>báo cáo,</w:t>
      </w:r>
      <w:r w:rsidR="00183395">
        <w:rPr>
          <w:color w:val="000000" w:themeColor="text1"/>
          <w:sz w:val="26"/>
          <w:szCs w:val="26"/>
          <w:lang w:val="nb-NO"/>
        </w:rPr>
        <w:t xml:space="preserve"> ...</w:t>
      </w:r>
      <w:r w:rsidR="002F25AB">
        <w:rPr>
          <w:color w:val="000000" w:themeColor="text1"/>
          <w:sz w:val="26"/>
          <w:szCs w:val="26"/>
          <w:lang w:val="nb-NO"/>
        </w:rPr>
        <w:t xml:space="preserve"> (nếu có) theo </w:t>
      </w:r>
      <w:r w:rsidR="00395DF3">
        <w:rPr>
          <w:color w:val="000000" w:themeColor="text1"/>
          <w:sz w:val="26"/>
          <w:szCs w:val="26"/>
          <w:lang w:val="nb-NO"/>
        </w:rPr>
        <w:t xml:space="preserve">yêu cầu </w:t>
      </w:r>
      <w:r w:rsidR="00EB3608" w:rsidRPr="00395DF3">
        <w:rPr>
          <w:color w:val="000000" w:themeColor="text1"/>
          <w:sz w:val="26"/>
          <w:szCs w:val="26"/>
          <w:lang w:val="nb-NO"/>
        </w:rPr>
        <w:t>trên hệ thống quản lý học tập LMS</w:t>
      </w:r>
      <w:r w:rsidR="00D8460F">
        <w:rPr>
          <w:color w:val="000000" w:themeColor="text1"/>
          <w:sz w:val="26"/>
          <w:szCs w:val="26"/>
          <w:lang w:val="nb-NO"/>
        </w:rPr>
        <w:t>.</w:t>
      </w:r>
    </w:p>
    <w:p w:rsidR="00C72E30" w:rsidRPr="00395DF3" w:rsidRDefault="00C72E30" w:rsidP="00C14DA0">
      <w:pPr>
        <w:pStyle w:val="ListParagraph"/>
        <w:widowControl/>
        <w:numPr>
          <w:ilvl w:val="0"/>
          <w:numId w:val="17"/>
        </w:numPr>
        <w:tabs>
          <w:tab w:val="left" w:pos="810"/>
        </w:tabs>
        <w:autoSpaceDE/>
        <w:autoSpaceDN/>
        <w:adjustRightInd/>
        <w:spacing w:after="60" w:line="360" w:lineRule="auto"/>
        <w:jc w:val="both"/>
        <w:rPr>
          <w:color w:val="000000" w:themeColor="text1"/>
          <w:sz w:val="26"/>
          <w:szCs w:val="26"/>
          <w:lang w:val="nb-NO"/>
        </w:rPr>
      </w:pPr>
    </w:p>
    <w:tbl>
      <w:tblPr>
        <w:tblW w:w="10184" w:type="dxa"/>
        <w:jc w:val="center"/>
        <w:tblLook w:val="0000" w:firstRow="0" w:lastRow="0" w:firstColumn="0" w:lastColumn="0" w:noHBand="0" w:noVBand="0"/>
      </w:tblPr>
      <w:tblGrid>
        <w:gridCol w:w="5648"/>
        <w:gridCol w:w="4536"/>
      </w:tblGrid>
      <w:tr w:rsidR="001E7DEE" w:rsidRPr="00FD20DF" w:rsidTr="00EC3954">
        <w:trPr>
          <w:trHeight w:val="982"/>
          <w:jc w:val="center"/>
        </w:trPr>
        <w:tc>
          <w:tcPr>
            <w:tcW w:w="5648" w:type="dxa"/>
          </w:tcPr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FD20DF">
              <w:rPr>
                <w:b/>
                <w:sz w:val="26"/>
                <w:szCs w:val="28"/>
                <w:lang w:val="nl-NL"/>
              </w:rPr>
              <w:t xml:space="preserve">TRƯỞNG </w:t>
            </w:r>
            <w:sdt>
              <w:sdtPr>
                <w:rPr>
                  <w:b/>
                  <w:sz w:val="26"/>
                  <w:szCs w:val="28"/>
                  <w:lang w:val="nl-NL"/>
                </w:rPr>
                <w:id w:val="376670506"/>
                <w:comboBox>
                  <w:listItem w:value="Choose an item."/>
                  <w:listItem w:displayText="KHOA" w:value="KHOA"/>
                  <w:listItem w:displayText="BAN" w:value="BAN"/>
                  <w:listItem w:displayText="BỘ MÔN" w:value="BỘ MÔN"/>
                </w:comboBox>
              </w:sdtPr>
              <w:sdtContent>
                <w:r>
                  <w:rPr>
                    <w:b/>
                    <w:sz w:val="26"/>
                    <w:szCs w:val="28"/>
                    <w:lang w:val="nl-NL"/>
                  </w:rPr>
                  <w:t>KHOA</w:t>
                </w:r>
              </w:sdtContent>
            </w:sdt>
          </w:p>
          <w:p w:rsidR="001E7DEE" w:rsidRPr="00FD20DF" w:rsidRDefault="001E7DEE" w:rsidP="00C52717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FD20DF">
              <w:rPr>
                <w:b/>
                <w:i/>
                <w:sz w:val="26"/>
                <w:szCs w:val="28"/>
                <w:lang w:val="nl-NL"/>
              </w:rPr>
              <w:t>(Ký và ghi rõ họ tên)</w:t>
            </w: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793131819"/>
            </w:sdtPr>
            <w:sdtContent>
              <w:p w:rsidR="001E7DEE" w:rsidRPr="00FD20DF" w:rsidRDefault="001E7DEE" w:rsidP="00C52717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>
                  <w:rPr>
                    <w:b/>
                    <w:sz w:val="26"/>
                    <w:szCs w:val="28"/>
                    <w:lang w:val="nl-NL"/>
                  </w:rPr>
                  <w:t>TS. Dư Ngọc Bích</w:t>
                </w:r>
              </w:p>
            </w:sdtContent>
          </w:sdt>
        </w:tc>
        <w:tc>
          <w:tcPr>
            <w:tcW w:w="4536" w:type="dxa"/>
          </w:tcPr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  <w:r w:rsidRPr="00FD20DF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:rsidR="001E7DEE" w:rsidRPr="00FD20DF" w:rsidRDefault="001E7DEE" w:rsidP="00C52717">
            <w:pPr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FD20DF">
              <w:rPr>
                <w:b/>
                <w:i/>
                <w:sz w:val="26"/>
                <w:szCs w:val="28"/>
                <w:lang w:val="nl-NL"/>
              </w:rPr>
              <w:t>(Ký và ghi rõ họ tên)</w:t>
            </w: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p w:rsidR="001E7DEE" w:rsidRPr="00FD20DF" w:rsidRDefault="001E7DEE" w:rsidP="00C52717">
            <w:pPr>
              <w:jc w:val="center"/>
              <w:rPr>
                <w:b/>
                <w:sz w:val="26"/>
                <w:szCs w:val="28"/>
                <w:lang w:val="nl-NL"/>
              </w:rPr>
            </w:pPr>
          </w:p>
          <w:sdt>
            <w:sdtPr>
              <w:rPr>
                <w:b/>
                <w:sz w:val="26"/>
                <w:szCs w:val="28"/>
                <w:lang w:val="nl-NL"/>
              </w:rPr>
              <w:id w:val="-1861890336"/>
            </w:sdtPr>
            <w:sdtContent>
              <w:p w:rsidR="001E7DEE" w:rsidRPr="00FD20DF" w:rsidRDefault="006A3C8C" w:rsidP="00C52717">
                <w:pPr>
                  <w:jc w:val="center"/>
                  <w:rPr>
                    <w:b/>
                    <w:sz w:val="26"/>
                    <w:szCs w:val="28"/>
                    <w:lang w:val="nl-NL"/>
                  </w:rPr>
                </w:pPr>
                <w:r>
                  <w:rPr>
                    <w:b/>
                    <w:sz w:val="26"/>
                    <w:szCs w:val="28"/>
                    <w:lang w:val="nl-NL"/>
                  </w:rPr>
                  <w:t>Phan Đặng Hiếu Thuận</w:t>
                </w:r>
              </w:p>
            </w:sdtContent>
          </w:sdt>
        </w:tc>
      </w:tr>
    </w:tbl>
    <w:p w:rsidR="001E7DEE" w:rsidRDefault="001E7DEE" w:rsidP="007D28B8">
      <w:pPr>
        <w:pStyle w:val="ListParagraph"/>
        <w:spacing w:before="240" w:line="360" w:lineRule="auto"/>
        <w:ind w:left="0" w:firstLine="630"/>
      </w:pPr>
    </w:p>
    <w:sectPr w:rsidR="001E7DEE" w:rsidSect="00762526">
      <w:pgSz w:w="11907" w:h="16839" w:code="9"/>
      <w:pgMar w:top="1080" w:right="1107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8F6"/>
    <w:multiLevelType w:val="multilevel"/>
    <w:tmpl w:val="DED4EF20"/>
    <w:lvl w:ilvl="0">
      <w:start w:val="7"/>
      <w:numFmt w:val="decimal"/>
      <w:pStyle w:val="TDdecuong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7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6"/>
      </w:rPr>
    </w:lvl>
  </w:abstractNum>
  <w:abstractNum w:abstractNumId="1">
    <w:nsid w:val="01902851"/>
    <w:multiLevelType w:val="hybridMultilevel"/>
    <w:tmpl w:val="BF603F92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2">
    <w:nsid w:val="04043A96"/>
    <w:multiLevelType w:val="hybridMultilevel"/>
    <w:tmpl w:val="43BE50C4"/>
    <w:lvl w:ilvl="0" w:tplc="56FA3C0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ECE7B3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D4B4D"/>
    <w:multiLevelType w:val="hybridMultilevel"/>
    <w:tmpl w:val="008A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A14C5"/>
    <w:multiLevelType w:val="hybridMultilevel"/>
    <w:tmpl w:val="EA30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5327A"/>
    <w:multiLevelType w:val="hybridMultilevel"/>
    <w:tmpl w:val="575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A3BD6"/>
    <w:multiLevelType w:val="hybridMultilevel"/>
    <w:tmpl w:val="80BAF636"/>
    <w:lvl w:ilvl="0" w:tplc="C1E03F9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32B2D"/>
    <w:multiLevelType w:val="hybridMultilevel"/>
    <w:tmpl w:val="571097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7542C0B"/>
    <w:multiLevelType w:val="hybridMultilevel"/>
    <w:tmpl w:val="A76E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821D7"/>
    <w:multiLevelType w:val="multilevel"/>
    <w:tmpl w:val="F9B2E826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>
    <w:nsid w:val="21D8208F"/>
    <w:multiLevelType w:val="hybridMultilevel"/>
    <w:tmpl w:val="B73294F8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1C83C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56FA3C0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C254A"/>
    <w:multiLevelType w:val="multilevel"/>
    <w:tmpl w:val="966A0D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47A036A"/>
    <w:multiLevelType w:val="multilevel"/>
    <w:tmpl w:val="2C680E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3">
    <w:nsid w:val="24E47ADB"/>
    <w:multiLevelType w:val="hybridMultilevel"/>
    <w:tmpl w:val="E4F2D840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56FA3C02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E3C"/>
    <w:multiLevelType w:val="hybridMultilevel"/>
    <w:tmpl w:val="9792562A"/>
    <w:lvl w:ilvl="0" w:tplc="FDB255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C4379"/>
    <w:multiLevelType w:val="hybridMultilevel"/>
    <w:tmpl w:val="6638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A6928"/>
    <w:multiLevelType w:val="hybridMultilevel"/>
    <w:tmpl w:val="EDC2B746"/>
    <w:lvl w:ilvl="0" w:tplc="0409000F">
      <w:start w:val="1"/>
      <w:numFmt w:val="decimal"/>
      <w:lvlText w:val="%1."/>
      <w:lvlJc w:val="left"/>
      <w:pPr>
        <w:ind w:left="599" w:hanging="360"/>
      </w:p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7">
    <w:nsid w:val="2E7508E1"/>
    <w:multiLevelType w:val="hybridMultilevel"/>
    <w:tmpl w:val="1D8A8770"/>
    <w:lvl w:ilvl="0" w:tplc="7298AF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1C4362"/>
    <w:multiLevelType w:val="hybridMultilevel"/>
    <w:tmpl w:val="8354CD56"/>
    <w:lvl w:ilvl="0" w:tplc="582C160C">
      <w:start w:val="1"/>
      <w:numFmt w:val="bullet"/>
      <w:lvlText w:val="-"/>
      <w:lvlJc w:val="left"/>
      <w:pPr>
        <w:ind w:left="1179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37DC2EDD"/>
    <w:multiLevelType w:val="hybridMultilevel"/>
    <w:tmpl w:val="01CEB09A"/>
    <w:lvl w:ilvl="0" w:tplc="8BFCBC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56761"/>
    <w:multiLevelType w:val="multilevel"/>
    <w:tmpl w:val="E4CC0ADE"/>
    <w:numStyleLink w:val="Style1"/>
  </w:abstractNum>
  <w:abstractNum w:abstractNumId="21">
    <w:nsid w:val="404733B6"/>
    <w:multiLevelType w:val="hybridMultilevel"/>
    <w:tmpl w:val="F66C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380E0C"/>
    <w:multiLevelType w:val="hybridMultilevel"/>
    <w:tmpl w:val="10BE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C0A5E"/>
    <w:multiLevelType w:val="hybridMultilevel"/>
    <w:tmpl w:val="809C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2C160C">
      <w:start w:val="1"/>
      <w:numFmt w:val="bullet"/>
      <w:lvlText w:val="-"/>
      <w:lvlJc w:val="left"/>
      <w:pPr>
        <w:ind w:left="1440" w:hanging="360"/>
      </w:pPr>
      <w:rPr>
        <w:rFonts w:ascii="VNI-Aptima" w:eastAsia="Times New Roman" w:hAnsi="VNI-Aptim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E31360"/>
    <w:multiLevelType w:val="multilevel"/>
    <w:tmpl w:val="6856332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>
    <w:nsid w:val="4BC33A7B"/>
    <w:multiLevelType w:val="hybridMultilevel"/>
    <w:tmpl w:val="7972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761F54"/>
    <w:multiLevelType w:val="hybridMultilevel"/>
    <w:tmpl w:val="3E84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961AB"/>
    <w:multiLevelType w:val="hybridMultilevel"/>
    <w:tmpl w:val="76B0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96B93"/>
    <w:multiLevelType w:val="multilevel"/>
    <w:tmpl w:val="4C2CC85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FF0000"/>
      </w:rPr>
    </w:lvl>
  </w:abstractNum>
  <w:abstractNum w:abstractNumId="29">
    <w:nsid w:val="4FCF6DF9"/>
    <w:multiLevelType w:val="multilevel"/>
    <w:tmpl w:val="E4CC0ADE"/>
    <w:styleLink w:val="Style1"/>
    <w:lvl w:ilvl="0">
      <w:start w:val="2"/>
      <w:numFmt w:val="decimal"/>
      <w:lvlText w:val="8.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B4511"/>
    <w:multiLevelType w:val="hybridMultilevel"/>
    <w:tmpl w:val="CB7ABF6A"/>
    <w:lvl w:ilvl="0" w:tplc="582C160C">
      <w:start w:val="1"/>
      <w:numFmt w:val="bullet"/>
      <w:lvlText w:val="-"/>
      <w:lvlJc w:val="left"/>
      <w:pPr>
        <w:ind w:left="1260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8B8423E"/>
    <w:multiLevelType w:val="multilevel"/>
    <w:tmpl w:val="BB263346"/>
    <w:lvl w:ilvl="0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5CAC0F62"/>
    <w:multiLevelType w:val="hybridMultilevel"/>
    <w:tmpl w:val="A9EEA274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1C83C2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C4918"/>
    <w:multiLevelType w:val="multilevel"/>
    <w:tmpl w:val="966A0DA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2AE77FF"/>
    <w:multiLevelType w:val="hybridMultilevel"/>
    <w:tmpl w:val="BFD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322C2"/>
    <w:multiLevelType w:val="hybridMultilevel"/>
    <w:tmpl w:val="06DEAEB8"/>
    <w:lvl w:ilvl="0" w:tplc="AA96B14A">
      <w:start w:val="1"/>
      <w:numFmt w:val="decimal"/>
      <w:lvlText w:val="8.%1."/>
      <w:lvlJc w:val="left"/>
      <w:pPr>
        <w:ind w:left="1530" w:hanging="360"/>
      </w:pPr>
      <w:rPr>
        <w:rFonts w:hint="default"/>
      </w:rPr>
    </w:lvl>
    <w:lvl w:ilvl="1" w:tplc="4B22E2DE">
      <w:start w:val="1"/>
      <w:numFmt w:val="decimal"/>
      <w:lvlText w:val="8.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11692"/>
    <w:multiLevelType w:val="multilevel"/>
    <w:tmpl w:val="F75C10E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206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/>
        <w:color w:val="00206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b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  <w:color w:val="002060"/>
      </w:rPr>
    </w:lvl>
  </w:abstractNum>
  <w:abstractNum w:abstractNumId="37">
    <w:nsid w:val="67BF44D1"/>
    <w:multiLevelType w:val="hybridMultilevel"/>
    <w:tmpl w:val="9C84F914"/>
    <w:lvl w:ilvl="0" w:tplc="582C160C">
      <w:start w:val="1"/>
      <w:numFmt w:val="bullet"/>
      <w:lvlText w:val="-"/>
      <w:lvlJc w:val="left"/>
      <w:pPr>
        <w:ind w:left="1179" w:hanging="360"/>
      </w:pPr>
      <w:rPr>
        <w:rFonts w:ascii="VNI-Aptima" w:eastAsia="Times New Roman" w:hAnsi="VNI-A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>
    <w:nsid w:val="6BDC3663"/>
    <w:multiLevelType w:val="hybridMultilevel"/>
    <w:tmpl w:val="6FE8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21598"/>
    <w:multiLevelType w:val="hybridMultilevel"/>
    <w:tmpl w:val="3954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53148"/>
    <w:multiLevelType w:val="hybridMultilevel"/>
    <w:tmpl w:val="A96E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338D3"/>
    <w:multiLevelType w:val="multilevel"/>
    <w:tmpl w:val="0B228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D562B74"/>
    <w:multiLevelType w:val="multilevel"/>
    <w:tmpl w:val="E5EE9E3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41"/>
  </w:num>
  <w:num w:numId="5">
    <w:abstractNumId w:val="24"/>
  </w:num>
  <w:num w:numId="6">
    <w:abstractNumId w:val="42"/>
  </w:num>
  <w:num w:numId="7">
    <w:abstractNumId w:val="31"/>
  </w:num>
  <w:num w:numId="8">
    <w:abstractNumId w:val="9"/>
  </w:num>
  <w:num w:numId="9">
    <w:abstractNumId w:val="0"/>
  </w:num>
  <w:num w:numId="10">
    <w:abstractNumId w:val="36"/>
  </w:num>
  <w:num w:numId="11">
    <w:abstractNumId w:val="13"/>
  </w:num>
  <w:num w:numId="12">
    <w:abstractNumId w:val="32"/>
  </w:num>
  <w:num w:numId="13">
    <w:abstractNumId w:val="25"/>
  </w:num>
  <w:num w:numId="14">
    <w:abstractNumId w:val="1"/>
  </w:num>
  <w:num w:numId="15">
    <w:abstractNumId w:val="26"/>
  </w:num>
  <w:num w:numId="16">
    <w:abstractNumId w:val="16"/>
  </w:num>
  <w:num w:numId="17">
    <w:abstractNumId w:val="30"/>
  </w:num>
  <w:num w:numId="18">
    <w:abstractNumId w:val="23"/>
  </w:num>
  <w:num w:numId="19">
    <w:abstractNumId w:val="28"/>
  </w:num>
  <w:num w:numId="20">
    <w:abstractNumId w:val="35"/>
  </w:num>
  <w:num w:numId="21">
    <w:abstractNumId w:val="29"/>
  </w:num>
  <w:num w:numId="22">
    <w:abstractNumId w:val="20"/>
    <w:lvlOverride w:ilvl="0">
      <w:lvl w:ilvl="0">
        <w:start w:val="2"/>
        <w:numFmt w:val="decimal"/>
        <w:lvlText w:val="8.%1."/>
        <w:lvlJc w:val="left"/>
        <w:pPr>
          <w:ind w:left="1530" w:hanging="360"/>
        </w:pPr>
        <w:rPr>
          <w:rFonts w:hint="default"/>
          <w:b/>
        </w:rPr>
      </w:lvl>
    </w:lvlOverride>
  </w:num>
  <w:num w:numId="23">
    <w:abstractNumId w:val="6"/>
  </w:num>
  <w:num w:numId="24">
    <w:abstractNumId w:val="40"/>
  </w:num>
  <w:num w:numId="25">
    <w:abstractNumId w:val="15"/>
  </w:num>
  <w:num w:numId="26">
    <w:abstractNumId w:val="8"/>
  </w:num>
  <w:num w:numId="27">
    <w:abstractNumId w:val="38"/>
  </w:num>
  <w:num w:numId="28">
    <w:abstractNumId w:val="17"/>
  </w:num>
  <w:num w:numId="29">
    <w:abstractNumId w:val="27"/>
  </w:num>
  <w:num w:numId="30">
    <w:abstractNumId w:val="3"/>
  </w:num>
  <w:num w:numId="31">
    <w:abstractNumId w:val="5"/>
  </w:num>
  <w:num w:numId="32">
    <w:abstractNumId w:val="21"/>
  </w:num>
  <w:num w:numId="33">
    <w:abstractNumId w:val="22"/>
  </w:num>
  <w:num w:numId="34">
    <w:abstractNumId w:val="4"/>
  </w:num>
  <w:num w:numId="35">
    <w:abstractNumId w:val="39"/>
  </w:num>
  <w:num w:numId="36">
    <w:abstractNumId w:val="12"/>
  </w:num>
  <w:num w:numId="37">
    <w:abstractNumId w:val="11"/>
  </w:num>
  <w:num w:numId="38">
    <w:abstractNumId w:val="18"/>
  </w:num>
  <w:num w:numId="39">
    <w:abstractNumId w:val="37"/>
  </w:num>
  <w:num w:numId="40">
    <w:abstractNumId w:val="33"/>
  </w:num>
  <w:num w:numId="41">
    <w:abstractNumId w:val="14"/>
  </w:num>
  <w:num w:numId="42">
    <w:abstractNumId w:val="7"/>
  </w:num>
  <w:num w:numId="43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F6"/>
    <w:rsid w:val="0000018C"/>
    <w:rsid w:val="0000345C"/>
    <w:rsid w:val="000061DA"/>
    <w:rsid w:val="00017488"/>
    <w:rsid w:val="00017644"/>
    <w:rsid w:val="0002070B"/>
    <w:rsid w:val="00032C19"/>
    <w:rsid w:val="000363E3"/>
    <w:rsid w:val="00040EF5"/>
    <w:rsid w:val="00046257"/>
    <w:rsid w:val="00047D6B"/>
    <w:rsid w:val="00050CD3"/>
    <w:rsid w:val="00053AE3"/>
    <w:rsid w:val="000574E7"/>
    <w:rsid w:val="0006336A"/>
    <w:rsid w:val="0006670D"/>
    <w:rsid w:val="0008402A"/>
    <w:rsid w:val="000906E9"/>
    <w:rsid w:val="00097E00"/>
    <w:rsid w:val="000A74FF"/>
    <w:rsid w:val="000B52FD"/>
    <w:rsid w:val="000B7A31"/>
    <w:rsid w:val="000E17E6"/>
    <w:rsid w:val="000E35BA"/>
    <w:rsid w:val="000E53E5"/>
    <w:rsid w:val="000F23FE"/>
    <w:rsid w:val="000F641C"/>
    <w:rsid w:val="000F7945"/>
    <w:rsid w:val="00101167"/>
    <w:rsid w:val="00133278"/>
    <w:rsid w:val="001361A1"/>
    <w:rsid w:val="00142893"/>
    <w:rsid w:val="00146764"/>
    <w:rsid w:val="0015146A"/>
    <w:rsid w:val="00156ECE"/>
    <w:rsid w:val="00164E78"/>
    <w:rsid w:val="00167D01"/>
    <w:rsid w:val="00183395"/>
    <w:rsid w:val="00184194"/>
    <w:rsid w:val="001A6B6B"/>
    <w:rsid w:val="001E25A3"/>
    <w:rsid w:val="001E7DEE"/>
    <w:rsid w:val="00207291"/>
    <w:rsid w:val="00222615"/>
    <w:rsid w:val="002241AD"/>
    <w:rsid w:val="00225F72"/>
    <w:rsid w:val="00231465"/>
    <w:rsid w:val="002340A9"/>
    <w:rsid w:val="00242888"/>
    <w:rsid w:val="00250338"/>
    <w:rsid w:val="00250817"/>
    <w:rsid w:val="00257D75"/>
    <w:rsid w:val="0026756C"/>
    <w:rsid w:val="002702DA"/>
    <w:rsid w:val="00282145"/>
    <w:rsid w:val="0028292E"/>
    <w:rsid w:val="00295832"/>
    <w:rsid w:val="002C0CE8"/>
    <w:rsid w:val="002C26BC"/>
    <w:rsid w:val="002C5B60"/>
    <w:rsid w:val="002C68D9"/>
    <w:rsid w:val="002D1717"/>
    <w:rsid w:val="002D4146"/>
    <w:rsid w:val="002D673D"/>
    <w:rsid w:val="002D71DE"/>
    <w:rsid w:val="002E2623"/>
    <w:rsid w:val="002E4830"/>
    <w:rsid w:val="002F25AB"/>
    <w:rsid w:val="002F6994"/>
    <w:rsid w:val="003042DF"/>
    <w:rsid w:val="003141B2"/>
    <w:rsid w:val="0032443D"/>
    <w:rsid w:val="00334C5B"/>
    <w:rsid w:val="00337EEA"/>
    <w:rsid w:val="003466EA"/>
    <w:rsid w:val="0035597C"/>
    <w:rsid w:val="00361D1B"/>
    <w:rsid w:val="003621FC"/>
    <w:rsid w:val="003658AB"/>
    <w:rsid w:val="00373B81"/>
    <w:rsid w:val="00383DF4"/>
    <w:rsid w:val="00391EC9"/>
    <w:rsid w:val="0039266D"/>
    <w:rsid w:val="003937A0"/>
    <w:rsid w:val="0039413D"/>
    <w:rsid w:val="00395DF3"/>
    <w:rsid w:val="003A1002"/>
    <w:rsid w:val="003A5E20"/>
    <w:rsid w:val="003B26E1"/>
    <w:rsid w:val="003B583D"/>
    <w:rsid w:val="003C2CD5"/>
    <w:rsid w:val="003C350C"/>
    <w:rsid w:val="003C6A62"/>
    <w:rsid w:val="003D3A3D"/>
    <w:rsid w:val="003D63BB"/>
    <w:rsid w:val="003F33B4"/>
    <w:rsid w:val="004013F3"/>
    <w:rsid w:val="00401547"/>
    <w:rsid w:val="004132AC"/>
    <w:rsid w:val="00427394"/>
    <w:rsid w:val="00432D6A"/>
    <w:rsid w:val="004369C7"/>
    <w:rsid w:val="0044369D"/>
    <w:rsid w:val="00460F3B"/>
    <w:rsid w:val="0046133C"/>
    <w:rsid w:val="00461FF7"/>
    <w:rsid w:val="00473187"/>
    <w:rsid w:val="00474691"/>
    <w:rsid w:val="00476B8C"/>
    <w:rsid w:val="00481812"/>
    <w:rsid w:val="00496B43"/>
    <w:rsid w:val="004A0430"/>
    <w:rsid w:val="004A63CC"/>
    <w:rsid w:val="004B4443"/>
    <w:rsid w:val="004B5F0B"/>
    <w:rsid w:val="004C0E56"/>
    <w:rsid w:val="004C1F12"/>
    <w:rsid w:val="004D2158"/>
    <w:rsid w:val="004D7217"/>
    <w:rsid w:val="004E1B85"/>
    <w:rsid w:val="004E5C4C"/>
    <w:rsid w:val="00501EAB"/>
    <w:rsid w:val="00510E35"/>
    <w:rsid w:val="00513200"/>
    <w:rsid w:val="00515693"/>
    <w:rsid w:val="005221BD"/>
    <w:rsid w:val="00523BF6"/>
    <w:rsid w:val="00527B58"/>
    <w:rsid w:val="005317AF"/>
    <w:rsid w:val="00532AAA"/>
    <w:rsid w:val="00547128"/>
    <w:rsid w:val="00552FED"/>
    <w:rsid w:val="0055412A"/>
    <w:rsid w:val="00554E83"/>
    <w:rsid w:val="00570E31"/>
    <w:rsid w:val="00574CAD"/>
    <w:rsid w:val="00587942"/>
    <w:rsid w:val="005901CD"/>
    <w:rsid w:val="005925DC"/>
    <w:rsid w:val="00593CFD"/>
    <w:rsid w:val="005B3512"/>
    <w:rsid w:val="005B68BA"/>
    <w:rsid w:val="005C09D4"/>
    <w:rsid w:val="005E549E"/>
    <w:rsid w:val="005F068A"/>
    <w:rsid w:val="00605A8A"/>
    <w:rsid w:val="006143D8"/>
    <w:rsid w:val="00614E00"/>
    <w:rsid w:val="00616119"/>
    <w:rsid w:val="00625ADB"/>
    <w:rsid w:val="00626CF7"/>
    <w:rsid w:val="0064236F"/>
    <w:rsid w:val="006607B7"/>
    <w:rsid w:val="0066437B"/>
    <w:rsid w:val="00682DA1"/>
    <w:rsid w:val="006A3C8C"/>
    <w:rsid w:val="006A4214"/>
    <w:rsid w:val="006A5A5D"/>
    <w:rsid w:val="006D075D"/>
    <w:rsid w:val="006E3DEB"/>
    <w:rsid w:val="006E5DAF"/>
    <w:rsid w:val="006F2E7A"/>
    <w:rsid w:val="00700A35"/>
    <w:rsid w:val="00702202"/>
    <w:rsid w:val="007042F4"/>
    <w:rsid w:val="00711B8F"/>
    <w:rsid w:val="007222E5"/>
    <w:rsid w:val="00723810"/>
    <w:rsid w:val="00742735"/>
    <w:rsid w:val="00745111"/>
    <w:rsid w:val="007456CD"/>
    <w:rsid w:val="00751E51"/>
    <w:rsid w:val="00762526"/>
    <w:rsid w:val="00772574"/>
    <w:rsid w:val="007756BA"/>
    <w:rsid w:val="007A5217"/>
    <w:rsid w:val="007A6EA3"/>
    <w:rsid w:val="007B13BA"/>
    <w:rsid w:val="007B3145"/>
    <w:rsid w:val="007D28B8"/>
    <w:rsid w:val="007D6D73"/>
    <w:rsid w:val="007E198C"/>
    <w:rsid w:val="007E3365"/>
    <w:rsid w:val="007E72AA"/>
    <w:rsid w:val="007F0D6C"/>
    <w:rsid w:val="007F650D"/>
    <w:rsid w:val="0080034B"/>
    <w:rsid w:val="00801398"/>
    <w:rsid w:val="00803E19"/>
    <w:rsid w:val="008120B5"/>
    <w:rsid w:val="00812C2A"/>
    <w:rsid w:val="0081715B"/>
    <w:rsid w:val="00834E69"/>
    <w:rsid w:val="00835DB9"/>
    <w:rsid w:val="00842B43"/>
    <w:rsid w:val="0084487B"/>
    <w:rsid w:val="00853D16"/>
    <w:rsid w:val="00862605"/>
    <w:rsid w:val="00864CAD"/>
    <w:rsid w:val="008929E9"/>
    <w:rsid w:val="00894AA1"/>
    <w:rsid w:val="008A13BF"/>
    <w:rsid w:val="008A4767"/>
    <w:rsid w:val="008B3500"/>
    <w:rsid w:val="008B6449"/>
    <w:rsid w:val="008C4E9B"/>
    <w:rsid w:val="008D129D"/>
    <w:rsid w:val="008E3037"/>
    <w:rsid w:val="008E309C"/>
    <w:rsid w:val="008E33CD"/>
    <w:rsid w:val="008E7EF5"/>
    <w:rsid w:val="008F11BE"/>
    <w:rsid w:val="008F20EC"/>
    <w:rsid w:val="0090025C"/>
    <w:rsid w:val="009011FF"/>
    <w:rsid w:val="0091151F"/>
    <w:rsid w:val="009336A4"/>
    <w:rsid w:val="00943B4D"/>
    <w:rsid w:val="0095711D"/>
    <w:rsid w:val="00961A9C"/>
    <w:rsid w:val="009708D6"/>
    <w:rsid w:val="00975903"/>
    <w:rsid w:val="0097595F"/>
    <w:rsid w:val="00976B74"/>
    <w:rsid w:val="00982CFE"/>
    <w:rsid w:val="00993C28"/>
    <w:rsid w:val="00997A56"/>
    <w:rsid w:val="009C3CF9"/>
    <w:rsid w:val="009C43D9"/>
    <w:rsid w:val="009E0D27"/>
    <w:rsid w:val="009E7AD2"/>
    <w:rsid w:val="009F1D2D"/>
    <w:rsid w:val="009F64A2"/>
    <w:rsid w:val="009F6788"/>
    <w:rsid w:val="00A005E2"/>
    <w:rsid w:val="00A02DD8"/>
    <w:rsid w:val="00A07239"/>
    <w:rsid w:val="00A07F88"/>
    <w:rsid w:val="00A203DA"/>
    <w:rsid w:val="00A30E5C"/>
    <w:rsid w:val="00A34B1F"/>
    <w:rsid w:val="00A4678C"/>
    <w:rsid w:val="00A50572"/>
    <w:rsid w:val="00A54CED"/>
    <w:rsid w:val="00A71A6D"/>
    <w:rsid w:val="00A94B6E"/>
    <w:rsid w:val="00AA15B1"/>
    <w:rsid w:val="00AA5941"/>
    <w:rsid w:val="00AA6041"/>
    <w:rsid w:val="00AB172A"/>
    <w:rsid w:val="00AB174F"/>
    <w:rsid w:val="00AB40E2"/>
    <w:rsid w:val="00AB43C0"/>
    <w:rsid w:val="00AC5043"/>
    <w:rsid w:val="00AD298C"/>
    <w:rsid w:val="00AD4B87"/>
    <w:rsid w:val="00AE01E1"/>
    <w:rsid w:val="00AE4DBE"/>
    <w:rsid w:val="00AF6589"/>
    <w:rsid w:val="00B00CC2"/>
    <w:rsid w:val="00B00D4F"/>
    <w:rsid w:val="00B02116"/>
    <w:rsid w:val="00B074EF"/>
    <w:rsid w:val="00B14EBA"/>
    <w:rsid w:val="00B16BE2"/>
    <w:rsid w:val="00B30637"/>
    <w:rsid w:val="00B54631"/>
    <w:rsid w:val="00B568E6"/>
    <w:rsid w:val="00B82804"/>
    <w:rsid w:val="00B9469E"/>
    <w:rsid w:val="00B96C42"/>
    <w:rsid w:val="00BA56B9"/>
    <w:rsid w:val="00BA5CC6"/>
    <w:rsid w:val="00BB29B4"/>
    <w:rsid w:val="00BB44F1"/>
    <w:rsid w:val="00BB6BDC"/>
    <w:rsid w:val="00BB743C"/>
    <w:rsid w:val="00BB78D6"/>
    <w:rsid w:val="00BC131B"/>
    <w:rsid w:val="00BC1DE1"/>
    <w:rsid w:val="00BC1F69"/>
    <w:rsid w:val="00BC59C6"/>
    <w:rsid w:val="00BD5FEC"/>
    <w:rsid w:val="00BE01B5"/>
    <w:rsid w:val="00BE7E4D"/>
    <w:rsid w:val="00BF1158"/>
    <w:rsid w:val="00BF6F3C"/>
    <w:rsid w:val="00C06E0B"/>
    <w:rsid w:val="00C14DA0"/>
    <w:rsid w:val="00C21BA4"/>
    <w:rsid w:val="00C25A7C"/>
    <w:rsid w:val="00C34D0F"/>
    <w:rsid w:val="00C35928"/>
    <w:rsid w:val="00C52717"/>
    <w:rsid w:val="00C5685E"/>
    <w:rsid w:val="00C57732"/>
    <w:rsid w:val="00C67FC1"/>
    <w:rsid w:val="00C70ACD"/>
    <w:rsid w:val="00C72E30"/>
    <w:rsid w:val="00C82B3D"/>
    <w:rsid w:val="00C91CB3"/>
    <w:rsid w:val="00C93A7D"/>
    <w:rsid w:val="00C96528"/>
    <w:rsid w:val="00C972D9"/>
    <w:rsid w:val="00CA666D"/>
    <w:rsid w:val="00CA79F3"/>
    <w:rsid w:val="00CD1EC1"/>
    <w:rsid w:val="00CE030A"/>
    <w:rsid w:val="00CE2EB2"/>
    <w:rsid w:val="00CF4CBC"/>
    <w:rsid w:val="00D07EF9"/>
    <w:rsid w:val="00D12DDF"/>
    <w:rsid w:val="00D15B1B"/>
    <w:rsid w:val="00D1799F"/>
    <w:rsid w:val="00D233FE"/>
    <w:rsid w:val="00D24C0D"/>
    <w:rsid w:val="00D307D9"/>
    <w:rsid w:val="00D33315"/>
    <w:rsid w:val="00D42473"/>
    <w:rsid w:val="00D43421"/>
    <w:rsid w:val="00D641B6"/>
    <w:rsid w:val="00D741E0"/>
    <w:rsid w:val="00D8460F"/>
    <w:rsid w:val="00D92826"/>
    <w:rsid w:val="00D96D2A"/>
    <w:rsid w:val="00DA27DE"/>
    <w:rsid w:val="00DA44A7"/>
    <w:rsid w:val="00DA5756"/>
    <w:rsid w:val="00DC1080"/>
    <w:rsid w:val="00DC1BFE"/>
    <w:rsid w:val="00DC2207"/>
    <w:rsid w:val="00DC517B"/>
    <w:rsid w:val="00DD6F1E"/>
    <w:rsid w:val="00DE7D89"/>
    <w:rsid w:val="00DF6044"/>
    <w:rsid w:val="00DF7ED8"/>
    <w:rsid w:val="00E02189"/>
    <w:rsid w:val="00E02E7E"/>
    <w:rsid w:val="00E079F0"/>
    <w:rsid w:val="00E154CF"/>
    <w:rsid w:val="00E22320"/>
    <w:rsid w:val="00E224A6"/>
    <w:rsid w:val="00E455B7"/>
    <w:rsid w:val="00E46A51"/>
    <w:rsid w:val="00E50952"/>
    <w:rsid w:val="00E64B54"/>
    <w:rsid w:val="00E748BF"/>
    <w:rsid w:val="00E83B62"/>
    <w:rsid w:val="00E84CDC"/>
    <w:rsid w:val="00EB3608"/>
    <w:rsid w:val="00EC3954"/>
    <w:rsid w:val="00EC41D8"/>
    <w:rsid w:val="00EC4409"/>
    <w:rsid w:val="00ED7322"/>
    <w:rsid w:val="00EE0317"/>
    <w:rsid w:val="00EE305A"/>
    <w:rsid w:val="00EF10B1"/>
    <w:rsid w:val="00F01736"/>
    <w:rsid w:val="00F1337A"/>
    <w:rsid w:val="00F27EBA"/>
    <w:rsid w:val="00F41AAE"/>
    <w:rsid w:val="00F43660"/>
    <w:rsid w:val="00F47DF6"/>
    <w:rsid w:val="00F515D7"/>
    <w:rsid w:val="00F54372"/>
    <w:rsid w:val="00F563E7"/>
    <w:rsid w:val="00F61240"/>
    <w:rsid w:val="00F722CE"/>
    <w:rsid w:val="00F92A6E"/>
    <w:rsid w:val="00F9554A"/>
    <w:rsid w:val="00FA16C1"/>
    <w:rsid w:val="00FB5583"/>
    <w:rsid w:val="00FC13CB"/>
    <w:rsid w:val="00FC45DE"/>
    <w:rsid w:val="00FD7183"/>
    <w:rsid w:val="00FD7E46"/>
    <w:rsid w:val="00FD7FFC"/>
    <w:rsid w:val="00FE26DF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B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BF6"/>
    <w:rPr>
      <w:color w:val="808080"/>
    </w:rPr>
  </w:style>
  <w:style w:type="table" w:styleId="TableGrid">
    <w:name w:val="Table Grid"/>
    <w:basedOn w:val="TableNormal"/>
    <w:uiPriority w:val="59"/>
    <w:unhideWhenUsed/>
    <w:rsid w:val="0076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6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473187"/>
    <w:pPr>
      <w:widowControl/>
      <w:autoSpaceDE/>
      <w:autoSpaceDN/>
      <w:adjustRightInd/>
      <w:spacing w:before="100" w:beforeAutospacing="1" w:after="100" w:afterAutospacing="1"/>
    </w:pPr>
    <w:rPr>
      <w:lang w:val="vi-VN" w:eastAsia="vi-VN"/>
    </w:rPr>
  </w:style>
  <w:style w:type="paragraph" w:customStyle="1" w:styleId="TDdecuong">
    <w:name w:val="TD de cuong"/>
    <w:basedOn w:val="Normal"/>
    <w:rsid w:val="004B4443"/>
    <w:pPr>
      <w:widowControl/>
      <w:numPr>
        <w:numId w:val="9"/>
      </w:numPr>
      <w:autoSpaceDE/>
      <w:autoSpaceDN/>
      <w:adjustRightInd/>
      <w:ind w:left="0" w:firstLine="0"/>
    </w:pPr>
    <w:rPr>
      <w:rFonts w:ascii="Arial" w:hAnsi="Arial"/>
      <w:color w:val="000000"/>
    </w:rPr>
  </w:style>
  <w:style w:type="character" w:customStyle="1" w:styleId="ListParagraphChar">
    <w:name w:val="List Paragraph Char"/>
    <w:link w:val="ListParagraph"/>
    <w:uiPriority w:val="34"/>
    <w:qFormat/>
    <w:locked/>
    <w:rsid w:val="0010116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3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F27EBA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9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23B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BF6"/>
    <w:rPr>
      <w:color w:val="808080"/>
    </w:rPr>
  </w:style>
  <w:style w:type="table" w:styleId="TableGrid">
    <w:name w:val="Table Grid"/>
    <w:basedOn w:val="TableNormal"/>
    <w:uiPriority w:val="59"/>
    <w:unhideWhenUsed/>
    <w:rsid w:val="0076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66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473187"/>
    <w:pPr>
      <w:widowControl/>
      <w:autoSpaceDE/>
      <w:autoSpaceDN/>
      <w:adjustRightInd/>
      <w:spacing w:before="100" w:beforeAutospacing="1" w:after="100" w:afterAutospacing="1"/>
    </w:pPr>
    <w:rPr>
      <w:lang w:val="vi-VN" w:eastAsia="vi-VN"/>
    </w:rPr>
  </w:style>
  <w:style w:type="paragraph" w:customStyle="1" w:styleId="TDdecuong">
    <w:name w:val="TD de cuong"/>
    <w:basedOn w:val="Normal"/>
    <w:rsid w:val="004B4443"/>
    <w:pPr>
      <w:widowControl/>
      <w:numPr>
        <w:numId w:val="9"/>
      </w:numPr>
      <w:autoSpaceDE/>
      <w:autoSpaceDN/>
      <w:adjustRightInd/>
      <w:ind w:left="0" w:firstLine="0"/>
    </w:pPr>
    <w:rPr>
      <w:rFonts w:ascii="Arial" w:hAnsi="Arial"/>
      <w:color w:val="000000"/>
    </w:rPr>
  </w:style>
  <w:style w:type="character" w:customStyle="1" w:styleId="ListParagraphChar">
    <w:name w:val="List Paragraph Char"/>
    <w:link w:val="ListParagraph"/>
    <w:uiPriority w:val="34"/>
    <w:qFormat/>
    <w:locked/>
    <w:rsid w:val="0010116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3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3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Style1">
    <w:name w:val="Style1"/>
    <w:uiPriority w:val="99"/>
    <w:rsid w:val="00F27EBA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DA3A237B354588AD1529A18175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42CA-2052-4FEE-9EBC-381B675DBBC3}"/>
      </w:docPartPr>
      <w:docPartBody>
        <w:p w:rsidR="003C2F2C" w:rsidRDefault="00046E2D" w:rsidP="00046E2D">
          <w:pPr>
            <w:pStyle w:val="CBDA3A237B354588AD1529A181758473"/>
          </w:pPr>
          <w:r w:rsidRPr="00FE71A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C761B3CAB4D8F9598DC3501878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366EC-CF60-4C9C-8C0D-82E34B658D0E}"/>
      </w:docPartPr>
      <w:docPartBody>
        <w:p w:rsidR="003C2F2C" w:rsidRDefault="00046E2D" w:rsidP="00046E2D">
          <w:pPr>
            <w:pStyle w:val="15DC761B3CAB4D8F9598DC3501878834"/>
          </w:pPr>
          <w:r w:rsidRPr="00621ADC">
            <w:rPr>
              <w:rStyle w:val="PlaceholderText"/>
            </w:rPr>
            <w:t>Click here to enter text.</w:t>
          </w:r>
        </w:p>
      </w:docPartBody>
    </w:docPart>
    <w:docPart>
      <w:docPartPr>
        <w:name w:val="CC51D000E0834E76894B756F0E25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1535A-606F-40F8-9CB5-062CA51637F0}"/>
      </w:docPartPr>
      <w:docPartBody>
        <w:p w:rsidR="00F978A1" w:rsidRDefault="00810C57" w:rsidP="00810C57">
          <w:pPr>
            <w:pStyle w:val="CC51D000E0834E76894B756F0E25ED80"/>
          </w:pPr>
          <w:r w:rsidRPr="00621A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D"/>
    <w:rsid w:val="00046E2D"/>
    <w:rsid w:val="00060043"/>
    <w:rsid w:val="000649C7"/>
    <w:rsid w:val="000D7DFE"/>
    <w:rsid w:val="001C3134"/>
    <w:rsid w:val="001E6C05"/>
    <w:rsid w:val="00201A54"/>
    <w:rsid w:val="002036B9"/>
    <w:rsid w:val="00246E08"/>
    <w:rsid w:val="00264D24"/>
    <w:rsid w:val="002B26D9"/>
    <w:rsid w:val="002F1C33"/>
    <w:rsid w:val="003227F5"/>
    <w:rsid w:val="00377A84"/>
    <w:rsid w:val="003C2F2C"/>
    <w:rsid w:val="0040178F"/>
    <w:rsid w:val="00411E00"/>
    <w:rsid w:val="00496150"/>
    <w:rsid w:val="004B6848"/>
    <w:rsid w:val="0061420D"/>
    <w:rsid w:val="006612DF"/>
    <w:rsid w:val="0069031E"/>
    <w:rsid w:val="00713F6B"/>
    <w:rsid w:val="0071532A"/>
    <w:rsid w:val="007357A0"/>
    <w:rsid w:val="00754D64"/>
    <w:rsid w:val="00810C57"/>
    <w:rsid w:val="00817EB4"/>
    <w:rsid w:val="0086198E"/>
    <w:rsid w:val="00883F04"/>
    <w:rsid w:val="008A74F2"/>
    <w:rsid w:val="008D1F90"/>
    <w:rsid w:val="008E2324"/>
    <w:rsid w:val="00914DA8"/>
    <w:rsid w:val="00A15481"/>
    <w:rsid w:val="00A30C90"/>
    <w:rsid w:val="00A96302"/>
    <w:rsid w:val="00AC232E"/>
    <w:rsid w:val="00AC7F59"/>
    <w:rsid w:val="00AE4D2B"/>
    <w:rsid w:val="00B155B4"/>
    <w:rsid w:val="00B36763"/>
    <w:rsid w:val="00B46340"/>
    <w:rsid w:val="00B80C0D"/>
    <w:rsid w:val="00B854D0"/>
    <w:rsid w:val="00BE0A35"/>
    <w:rsid w:val="00C473E7"/>
    <w:rsid w:val="00C531B8"/>
    <w:rsid w:val="00C84EC8"/>
    <w:rsid w:val="00CF245C"/>
    <w:rsid w:val="00CF78E0"/>
    <w:rsid w:val="00D016BC"/>
    <w:rsid w:val="00D75DD2"/>
    <w:rsid w:val="00DB4E78"/>
    <w:rsid w:val="00DB53FE"/>
    <w:rsid w:val="00EA62D6"/>
    <w:rsid w:val="00F22D58"/>
    <w:rsid w:val="00F54950"/>
    <w:rsid w:val="00F96430"/>
    <w:rsid w:val="00F9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C57"/>
    <w:rPr>
      <w:color w:val="808080"/>
    </w:rPr>
  </w:style>
  <w:style w:type="paragraph" w:customStyle="1" w:styleId="020F62EB6CE649DFAC07E31E2D341D95">
    <w:name w:val="020F62EB6CE649DFAC07E31E2D341D95"/>
    <w:rsid w:val="00046E2D"/>
  </w:style>
  <w:style w:type="paragraph" w:customStyle="1" w:styleId="CDCD395E3C224138AD354D6442FF90A5">
    <w:name w:val="CDCD395E3C224138AD354D6442FF90A5"/>
    <w:rsid w:val="00046E2D"/>
  </w:style>
  <w:style w:type="paragraph" w:customStyle="1" w:styleId="CBDA3A237B354588AD1529A181758473">
    <w:name w:val="CBDA3A237B354588AD1529A181758473"/>
    <w:rsid w:val="00046E2D"/>
  </w:style>
  <w:style w:type="paragraph" w:customStyle="1" w:styleId="15DC761B3CAB4D8F9598DC3501878834">
    <w:name w:val="15DC761B3CAB4D8F9598DC3501878834"/>
    <w:rsid w:val="00046E2D"/>
  </w:style>
  <w:style w:type="paragraph" w:customStyle="1" w:styleId="A6221FB853174110A6A46FBAFDB08F81">
    <w:name w:val="A6221FB853174110A6A46FBAFDB08F81"/>
    <w:rsid w:val="00046E2D"/>
  </w:style>
  <w:style w:type="paragraph" w:customStyle="1" w:styleId="0F6472B5A58049AE80C5D600C835FA48">
    <w:name w:val="0F6472B5A58049AE80C5D600C835FA48"/>
    <w:rsid w:val="00046E2D"/>
  </w:style>
  <w:style w:type="paragraph" w:customStyle="1" w:styleId="2ACFD31D583C4AB793FE9B153DE89E00">
    <w:name w:val="2ACFD31D583C4AB793FE9B153DE89E00"/>
    <w:rsid w:val="00046E2D"/>
  </w:style>
  <w:style w:type="paragraph" w:customStyle="1" w:styleId="2671DD294BB3448FBD3B93F258D9BD92">
    <w:name w:val="2671DD294BB3448FBD3B93F258D9BD92"/>
    <w:rsid w:val="00046E2D"/>
  </w:style>
  <w:style w:type="paragraph" w:customStyle="1" w:styleId="F256AB38E8674136B4F54BFA8EE920CB">
    <w:name w:val="F256AB38E8674136B4F54BFA8EE920CB"/>
    <w:rsid w:val="00046E2D"/>
  </w:style>
  <w:style w:type="paragraph" w:customStyle="1" w:styleId="4A909798393E465185C465761A542B00">
    <w:name w:val="4A909798393E465185C465761A542B00"/>
    <w:rsid w:val="00046E2D"/>
  </w:style>
  <w:style w:type="paragraph" w:customStyle="1" w:styleId="70F03B00AFF441E981016DCBDB39D75E">
    <w:name w:val="70F03B00AFF441E981016DCBDB39D75E"/>
    <w:rsid w:val="00046E2D"/>
  </w:style>
  <w:style w:type="paragraph" w:customStyle="1" w:styleId="7F22E161A5714A46B3F22B658C65B9BB">
    <w:name w:val="7F22E161A5714A46B3F22B658C65B9BB"/>
    <w:rsid w:val="00046E2D"/>
  </w:style>
  <w:style w:type="paragraph" w:customStyle="1" w:styleId="42551E9A381948419C24AC2CB7C49500">
    <w:name w:val="42551E9A381948419C24AC2CB7C49500"/>
    <w:rsid w:val="00046E2D"/>
  </w:style>
  <w:style w:type="paragraph" w:customStyle="1" w:styleId="3187669E5E1C45939648A71D101D0E76">
    <w:name w:val="3187669E5E1C45939648A71D101D0E76"/>
    <w:rsid w:val="00046E2D"/>
  </w:style>
  <w:style w:type="paragraph" w:customStyle="1" w:styleId="51F37D551AAF49D485475748F2B32A47">
    <w:name w:val="51F37D551AAF49D485475748F2B32A47"/>
    <w:rsid w:val="00046E2D"/>
  </w:style>
  <w:style w:type="paragraph" w:customStyle="1" w:styleId="10BCBE15BD99432A959E985C801853A8">
    <w:name w:val="10BCBE15BD99432A959E985C801853A8"/>
    <w:rsid w:val="00046E2D"/>
  </w:style>
  <w:style w:type="paragraph" w:customStyle="1" w:styleId="46B87D80270042BCB187542A364497E7">
    <w:name w:val="46B87D80270042BCB187542A364497E7"/>
    <w:rsid w:val="00046E2D"/>
  </w:style>
  <w:style w:type="paragraph" w:customStyle="1" w:styleId="DCDA8DA906BB4901880AD6703335C4E6">
    <w:name w:val="DCDA8DA906BB4901880AD6703335C4E6"/>
    <w:rsid w:val="00046E2D"/>
  </w:style>
  <w:style w:type="paragraph" w:customStyle="1" w:styleId="F610650958F34699A1F248455EA4336C">
    <w:name w:val="F610650958F34699A1F248455EA4336C"/>
    <w:rsid w:val="00046E2D"/>
  </w:style>
  <w:style w:type="paragraph" w:customStyle="1" w:styleId="B16E841F2F5B4634AAD23FE19ADB2E6D">
    <w:name w:val="B16E841F2F5B4634AAD23FE19ADB2E6D"/>
    <w:rsid w:val="00046E2D"/>
  </w:style>
  <w:style w:type="paragraph" w:customStyle="1" w:styleId="616D62DEF3A94EE097662243F22008BA">
    <w:name w:val="616D62DEF3A94EE097662243F22008BA"/>
    <w:rsid w:val="00046E2D"/>
  </w:style>
  <w:style w:type="paragraph" w:customStyle="1" w:styleId="50987924D767424E98E6D1A4F0B912BC">
    <w:name w:val="50987924D767424E98E6D1A4F0B912BC"/>
    <w:rsid w:val="00046E2D"/>
  </w:style>
  <w:style w:type="paragraph" w:customStyle="1" w:styleId="98804A7566D64AF3A46C52506A4CF7B8">
    <w:name w:val="98804A7566D64AF3A46C52506A4CF7B8"/>
    <w:rsid w:val="00046E2D"/>
  </w:style>
  <w:style w:type="paragraph" w:customStyle="1" w:styleId="9FC424C131824D44A4ABF395B54F9595">
    <w:name w:val="9FC424C131824D44A4ABF395B54F9595"/>
    <w:rsid w:val="00046E2D"/>
  </w:style>
  <w:style w:type="paragraph" w:customStyle="1" w:styleId="B9768BFBF15D4A0BBF7EE001AC6AFEA0">
    <w:name w:val="B9768BFBF15D4A0BBF7EE001AC6AFEA0"/>
    <w:rsid w:val="00046E2D"/>
  </w:style>
  <w:style w:type="paragraph" w:customStyle="1" w:styleId="658A1727821C4009AD7474688FE962AC">
    <w:name w:val="658A1727821C4009AD7474688FE962AC"/>
    <w:rsid w:val="00046E2D"/>
  </w:style>
  <w:style w:type="paragraph" w:customStyle="1" w:styleId="DBD1B0753C194C8E8D0CA22C3CCDC4A7">
    <w:name w:val="DBD1B0753C194C8E8D0CA22C3CCDC4A7"/>
    <w:rsid w:val="00046E2D"/>
  </w:style>
  <w:style w:type="paragraph" w:customStyle="1" w:styleId="7A2DC2A5A0414F1390F04D1F32BC37F6">
    <w:name w:val="7A2DC2A5A0414F1390F04D1F32BC37F6"/>
    <w:rsid w:val="00046E2D"/>
  </w:style>
  <w:style w:type="paragraph" w:customStyle="1" w:styleId="899F39F1E2AA4145B8715719694E4449">
    <w:name w:val="899F39F1E2AA4145B8715719694E4449"/>
    <w:rsid w:val="00046E2D"/>
  </w:style>
  <w:style w:type="paragraph" w:customStyle="1" w:styleId="05FEB72A9D804C1B8D794EF8BB66BCC2">
    <w:name w:val="05FEB72A9D804C1B8D794EF8BB66BCC2"/>
    <w:rsid w:val="00046E2D"/>
  </w:style>
  <w:style w:type="paragraph" w:customStyle="1" w:styleId="5045DAF5A2104711AFF34A8909AFF912">
    <w:name w:val="5045DAF5A2104711AFF34A8909AFF912"/>
    <w:rsid w:val="00046E2D"/>
  </w:style>
  <w:style w:type="paragraph" w:customStyle="1" w:styleId="7A3C8545D8B74A909CFBAE9A5A1E3C7E">
    <w:name w:val="7A3C8545D8B74A909CFBAE9A5A1E3C7E"/>
    <w:rsid w:val="00046E2D"/>
  </w:style>
  <w:style w:type="paragraph" w:customStyle="1" w:styleId="F023DB39921345169F1AAF4B82FA2B75">
    <w:name w:val="F023DB39921345169F1AAF4B82FA2B75"/>
    <w:rsid w:val="00046E2D"/>
  </w:style>
  <w:style w:type="paragraph" w:customStyle="1" w:styleId="4FCE93B400EA4DE8BF7FBA36AEBF8F7F">
    <w:name w:val="4FCE93B400EA4DE8BF7FBA36AEBF8F7F"/>
    <w:rsid w:val="00046E2D"/>
  </w:style>
  <w:style w:type="paragraph" w:customStyle="1" w:styleId="27DE876E14B54B6AB8E5DFBD6B3AB77B">
    <w:name w:val="27DE876E14B54B6AB8E5DFBD6B3AB77B"/>
    <w:rsid w:val="00046E2D"/>
  </w:style>
  <w:style w:type="paragraph" w:customStyle="1" w:styleId="021301247B114EB2B70EC8F6480EE9F8">
    <w:name w:val="021301247B114EB2B70EC8F6480EE9F8"/>
    <w:rsid w:val="00046E2D"/>
  </w:style>
  <w:style w:type="paragraph" w:customStyle="1" w:styleId="559CD7E8AA124A71B9A53988CC2789FC">
    <w:name w:val="559CD7E8AA124A71B9A53988CC2789FC"/>
    <w:rsid w:val="00046E2D"/>
  </w:style>
  <w:style w:type="paragraph" w:customStyle="1" w:styleId="3597D02489164B71B120615C8E50317B">
    <w:name w:val="3597D02489164B71B120615C8E50317B"/>
    <w:rsid w:val="00046E2D"/>
  </w:style>
  <w:style w:type="paragraph" w:customStyle="1" w:styleId="ADDB4EE3B47F4B41A07BEBAD9F1FCD66">
    <w:name w:val="ADDB4EE3B47F4B41A07BEBAD9F1FCD66"/>
    <w:rsid w:val="00046E2D"/>
  </w:style>
  <w:style w:type="paragraph" w:customStyle="1" w:styleId="3043A4CC0162463997A67A4DFDC6967F">
    <w:name w:val="3043A4CC0162463997A67A4DFDC6967F"/>
    <w:rsid w:val="00046E2D"/>
  </w:style>
  <w:style w:type="paragraph" w:customStyle="1" w:styleId="8B0B3F0C8FE24F67B22A9CDFC43CF378">
    <w:name w:val="8B0B3F0C8FE24F67B22A9CDFC43CF378"/>
    <w:rsid w:val="00046E2D"/>
  </w:style>
  <w:style w:type="paragraph" w:customStyle="1" w:styleId="5AD17D3D773A4FA19AE7BFB59BA38C0A">
    <w:name w:val="5AD17D3D773A4FA19AE7BFB59BA38C0A"/>
    <w:rsid w:val="00046E2D"/>
  </w:style>
  <w:style w:type="paragraph" w:customStyle="1" w:styleId="BC8A63267E2E4F489CF45D8C9C93332E">
    <w:name w:val="BC8A63267E2E4F489CF45D8C9C93332E"/>
    <w:rsid w:val="00046E2D"/>
  </w:style>
  <w:style w:type="paragraph" w:customStyle="1" w:styleId="7E103708BA394A8EB0E263F5845CCBC8">
    <w:name w:val="7E103708BA394A8EB0E263F5845CCBC8"/>
    <w:rsid w:val="00046E2D"/>
  </w:style>
  <w:style w:type="paragraph" w:customStyle="1" w:styleId="D8856E9A51204A79A312A6D5D9ED0671">
    <w:name w:val="D8856E9A51204A79A312A6D5D9ED0671"/>
    <w:rsid w:val="00046E2D"/>
  </w:style>
  <w:style w:type="paragraph" w:customStyle="1" w:styleId="B913759727CA4CA081C85EF919BEBDEA">
    <w:name w:val="B913759727CA4CA081C85EF919BEBDEA"/>
    <w:rsid w:val="00046E2D"/>
  </w:style>
  <w:style w:type="paragraph" w:customStyle="1" w:styleId="FFEB0BAD32454A0B95B9AAAE5910C15D">
    <w:name w:val="FFEB0BAD32454A0B95B9AAAE5910C15D"/>
    <w:rsid w:val="00046E2D"/>
  </w:style>
  <w:style w:type="paragraph" w:customStyle="1" w:styleId="65C52876DAE74E55806E91998B754DC9">
    <w:name w:val="65C52876DAE74E55806E91998B754DC9"/>
    <w:rsid w:val="00046E2D"/>
  </w:style>
  <w:style w:type="paragraph" w:customStyle="1" w:styleId="56C3F004A4E0471E9862D05712361D0E">
    <w:name w:val="56C3F004A4E0471E9862D05712361D0E"/>
    <w:rsid w:val="00046E2D"/>
  </w:style>
  <w:style w:type="paragraph" w:customStyle="1" w:styleId="7E2D68AF103C4B6FA2DEFFF7BD2E3C84">
    <w:name w:val="7E2D68AF103C4B6FA2DEFFF7BD2E3C84"/>
    <w:rsid w:val="00046E2D"/>
  </w:style>
  <w:style w:type="paragraph" w:customStyle="1" w:styleId="4DB5A3DF2BE84CABBD4D36FB80458504">
    <w:name w:val="4DB5A3DF2BE84CABBD4D36FB80458504"/>
    <w:rsid w:val="00046E2D"/>
  </w:style>
  <w:style w:type="paragraph" w:customStyle="1" w:styleId="A2EA0A1F6BBC4C73A2654DC20B741989">
    <w:name w:val="A2EA0A1F6BBC4C73A2654DC20B741989"/>
    <w:rsid w:val="00046E2D"/>
  </w:style>
  <w:style w:type="paragraph" w:customStyle="1" w:styleId="3F68B35FFC834A4494644C2894A0A938">
    <w:name w:val="3F68B35FFC834A4494644C2894A0A938"/>
    <w:rsid w:val="00046E2D"/>
  </w:style>
  <w:style w:type="paragraph" w:customStyle="1" w:styleId="4DFFAB783F36447BBD174F36EE7CCDA9">
    <w:name w:val="4DFFAB783F36447BBD174F36EE7CCDA9"/>
    <w:rsid w:val="00046E2D"/>
  </w:style>
  <w:style w:type="paragraph" w:customStyle="1" w:styleId="5AC631813D97415CB4C608197238D375">
    <w:name w:val="5AC631813D97415CB4C608197238D375"/>
    <w:rsid w:val="00046E2D"/>
  </w:style>
  <w:style w:type="paragraph" w:customStyle="1" w:styleId="056FB682AE6C4F36840D78F30445569A">
    <w:name w:val="056FB682AE6C4F36840D78F30445569A"/>
    <w:rsid w:val="00046E2D"/>
  </w:style>
  <w:style w:type="paragraph" w:customStyle="1" w:styleId="EB64AA4309564A488D4358D723B0273E">
    <w:name w:val="EB64AA4309564A488D4358D723B0273E"/>
    <w:rsid w:val="00046E2D"/>
  </w:style>
  <w:style w:type="paragraph" w:customStyle="1" w:styleId="D83F051090BB45D7A35224E8A301E472">
    <w:name w:val="D83F051090BB45D7A35224E8A301E472"/>
    <w:rsid w:val="00046E2D"/>
  </w:style>
  <w:style w:type="paragraph" w:customStyle="1" w:styleId="96965E6CA250486A82EA0AB81475C30C">
    <w:name w:val="96965E6CA250486A82EA0AB81475C30C"/>
    <w:rsid w:val="001C3134"/>
  </w:style>
  <w:style w:type="paragraph" w:customStyle="1" w:styleId="DF25F4E0AE6649D7932D9D8D09E7BAFA">
    <w:name w:val="DF25F4E0AE6649D7932D9D8D09E7BAFA"/>
    <w:rsid w:val="001C3134"/>
  </w:style>
  <w:style w:type="paragraph" w:customStyle="1" w:styleId="2A00C0A83AF04DBAA0FB77E73D3E863B">
    <w:name w:val="2A00C0A83AF04DBAA0FB77E73D3E863B"/>
    <w:rsid w:val="001C3134"/>
  </w:style>
  <w:style w:type="paragraph" w:customStyle="1" w:styleId="F38262C6784943BE8BD37B6CCDD4AE9A">
    <w:name w:val="F38262C6784943BE8BD37B6CCDD4AE9A"/>
    <w:rsid w:val="001C3134"/>
  </w:style>
  <w:style w:type="paragraph" w:customStyle="1" w:styleId="B85D79B67D3C444C84EB014AF5DF52B7">
    <w:name w:val="B85D79B67D3C444C84EB014AF5DF52B7"/>
    <w:rsid w:val="001E6C05"/>
    <w:pPr>
      <w:spacing w:after="200" w:line="276" w:lineRule="auto"/>
    </w:pPr>
  </w:style>
  <w:style w:type="paragraph" w:customStyle="1" w:styleId="92B38A9FBFDF48EAA788BE77D9C60D86">
    <w:name w:val="92B38A9FBFDF48EAA788BE77D9C60D86"/>
    <w:rsid w:val="00810C57"/>
  </w:style>
  <w:style w:type="paragraph" w:customStyle="1" w:styleId="CC51D000E0834E76894B756F0E25ED80">
    <w:name w:val="CC51D000E0834E76894B756F0E25ED80"/>
    <w:rsid w:val="00810C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C57"/>
    <w:rPr>
      <w:color w:val="808080"/>
    </w:rPr>
  </w:style>
  <w:style w:type="paragraph" w:customStyle="1" w:styleId="020F62EB6CE649DFAC07E31E2D341D95">
    <w:name w:val="020F62EB6CE649DFAC07E31E2D341D95"/>
    <w:rsid w:val="00046E2D"/>
  </w:style>
  <w:style w:type="paragraph" w:customStyle="1" w:styleId="CDCD395E3C224138AD354D6442FF90A5">
    <w:name w:val="CDCD395E3C224138AD354D6442FF90A5"/>
    <w:rsid w:val="00046E2D"/>
  </w:style>
  <w:style w:type="paragraph" w:customStyle="1" w:styleId="CBDA3A237B354588AD1529A181758473">
    <w:name w:val="CBDA3A237B354588AD1529A181758473"/>
    <w:rsid w:val="00046E2D"/>
  </w:style>
  <w:style w:type="paragraph" w:customStyle="1" w:styleId="15DC761B3CAB4D8F9598DC3501878834">
    <w:name w:val="15DC761B3CAB4D8F9598DC3501878834"/>
    <w:rsid w:val="00046E2D"/>
  </w:style>
  <w:style w:type="paragraph" w:customStyle="1" w:styleId="A6221FB853174110A6A46FBAFDB08F81">
    <w:name w:val="A6221FB853174110A6A46FBAFDB08F81"/>
    <w:rsid w:val="00046E2D"/>
  </w:style>
  <w:style w:type="paragraph" w:customStyle="1" w:styleId="0F6472B5A58049AE80C5D600C835FA48">
    <w:name w:val="0F6472B5A58049AE80C5D600C835FA48"/>
    <w:rsid w:val="00046E2D"/>
  </w:style>
  <w:style w:type="paragraph" w:customStyle="1" w:styleId="2ACFD31D583C4AB793FE9B153DE89E00">
    <w:name w:val="2ACFD31D583C4AB793FE9B153DE89E00"/>
    <w:rsid w:val="00046E2D"/>
  </w:style>
  <w:style w:type="paragraph" w:customStyle="1" w:styleId="2671DD294BB3448FBD3B93F258D9BD92">
    <w:name w:val="2671DD294BB3448FBD3B93F258D9BD92"/>
    <w:rsid w:val="00046E2D"/>
  </w:style>
  <w:style w:type="paragraph" w:customStyle="1" w:styleId="F256AB38E8674136B4F54BFA8EE920CB">
    <w:name w:val="F256AB38E8674136B4F54BFA8EE920CB"/>
    <w:rsid w:val="00046E2D"/>
  </w:style>
  <w:style w:type="paragraph" w:customStyle="1" w:styleId="4A909798393E465185C465761A542B00">
    <w:name w:val="4A909798393E465185C465761A542B00"/>
    <w:rsid w:val="00046E2D"/>
  </w:style>
  <w:style w:type="paragraph" w:customStyle="1" w:styleId="70F03B00AFF441E981016DCBDB39D75E">
    <w:name w:val="70F03B00AFF441E981016DCBDB39D75E"/>
    <w:rsid w:val="00046E2D"/>
  </w:style>
  <w:style w:type="paragraph" w:customStyle="1" w:styleId="7F22E161A5714A46B3F22B658C65B9BB">
    <w:name w:val="7F22E161A5714A46B3F22B658C65B9BB"/>
    <w:rsid w:val="00046E2D"/>
  </w:style>
  <w:style w:type="paragraph" w:customStyle="1" w:styleId="42551E9A381948419C24AC2CB7C49500">
    <w:name w:val="42551E9A381948419C24AC2CB7C49500"/>
    <w:rsid w:val="00046E2D"/>
  </w:style>
  <w:style w:type="paragraph" w:customStyle="1" w:styleId="3187669E5E1C45939648A71D101D0E76">
    <w:name w:val="3187669E5E1C45939648A71D101D0E76"/>
    <w:rsid w:val="00046E2D"/>
  </w:style>
  <w:style w:type="paragraph" w:customStyle="1" w:styleId="51F37D551AAF49D485475748F2B32A47">
    <w:name w:val="51F37D551AAF49D485475748F2B32A47"/>
    <w:rsid w:val="00046E2D"/>
  </w:style>
  <w:style w:type="paragraph" w:customStyle="1" w:styleId="10BCBE15BD99432A959E985C801853A8">
    <w:name w:val="10BCBE15BD99432A959E985C801853A8"/>
    <w:rsid w:val="00046E2D"/>
  </w:style>
  <w:style w:type="paragraph" w:customStyle="1" w:styleId="46B87D80270042BCB187542A364497E7">
    <w:name w:val="46B87D80270042BCB187542A364497E7"/>
    <w:rsid w:val="00046E2D"/>
  </w:style>
  <w:style w:type="paragraph" w:customStyle="1" w:styleId="DCDA8DA906BB4901880AD6703335C4E6">
    <w:name w:val="DCDA8DA906BB4901880AD6703335C4E6"/>
    <w:rsid w:val="00046E2D"/>
  </w:style>
  <w:style w:type="paragraph" w:customStyle="1" w:styleId="F610650958F34699A1F248455EA4336C">
    <w:name w:val="F610650958F34699A1F248455EA4336C"/>
    <w:rsid w:val="00046E2D"/>
  </w:style>
  <w:style w:type="paragraph" w:customStyle="1" w:styleId="B16E841F2F5B4634AAD23FE19ADB2E6D">
    <w:name w:val="B16E841F2F5B4634AAD23FE19ADB2E6D"/>
    <w:rsid w:val="00046E2D"/>
  </w:style>
  <w:style w:type="paragraph" w:customStyle="1" w:styleId="616D62DEF3A94EE097662243F22008BA">
    <w:name w:val="616D62DEF3A94EE097662243F22008BA"/>
    <w:rsid w:val="00046E2D"/>
  </w:style>
  <w:style w:type="paragraph" w:customStyle="1" w:styleId="50987924D767424E98E6D1A4F0B912BC">
    <w:name w:val="50987924D767424E98E6D1A4F0B912BC"/>
    <w:rsid w:val="00046E2D"/>
  </w:style>
  <w:style w:type="paragraph" w:customStyle="1" w:styleId="98804A7566D64AF3A46C52506A4CF7B8">
    <w:name w:val="98804A7566D64AF3A46C52506A4CF7B8"/>
    <w:rsid w:val="00046E2D"/>
  </w:style>
  <w:style w:type="paragraph" w:customStyle="1" w:styleId="9FC424C131824D44A4ABF395B54F9595">
    <w:name w:val="9FC424C131824D44A4ABF395B54F9595"/>
    <w:rsid w:val="00046E2D"/>
  </w:style>
  <w:style w:type="paragraph" w:customStyle="1" w:styleId="B9768BFBF15D4A0BBF7EE001AC6AFEA0">
    <w:name w:val="B9768BFBF15D4A0BBF7EE001AC6AFEA0"/>
    <w:rsid w:val="00046E2D"/>
  </w:style>
  <w:style w:type="paragraph" w:customStyle="1" w:styleId="658A1727821C4009AD7474688FE962AC">
    <w:name w:val="658A1727821C4009AD7474688FE962AC"/>
    <w:rsid w:val="00046E2D"/>
  </w:style>
  <w:style w:type="paragraph" w:customStyle="1" w:styleId="DBD1B0753C194C8E8D0CA22C3CCDC4A7">
    <w:name w:val="DBD1B0753C194C8E8D0CA22C3CCDC4A7"/>
    <w:rsid w:val="00046E2D"/>
  </w:style>
  <w:style w:type="paragraph" w:customStyle="1" w:styleId="7A2DC2A5A0414F1390F04D1F32BC37F6">
    <w:name w:val="7A2DC2A5A0414F1390F04D1F32BC37F6"/>
    <w:rsid w:val="00046E2D"/>
  </w:style>
  <w:style w:type="paragraph" w:customStyle="1" w:styleId="899F39F1E2AA4145B8715719694E4449">
    <w:name w:val="899F39F1E2AA4145B8715719694E4449"/>
    <w:rsid w:val="00046E2D"/>
  </w:style>
  <w:style w:type="paragraph" w:customStyle="1" w:styleId="05FEB72A9D804C1B8D794EF8BB66BCC2">
    <w:name w:val="05FEB72A9D804C1B8D794EF8BB66BCC2"/>
    <w:rsid w:val="00046E2D"/>
  </w:style>
  <w:style w:type="paragraph" w:customStyle="1" w:styleId="5045DAF5A2104711AFF34A8909AFF912">
    <w:name w:val="5045DAF5A2104711AFF34A8909AFF912"/>
    <w:rsid w:val="00046E2D"/>
  </w:style>
  <w:style w:type="paragraph" w:customStyle="1" w:styleId="7A3C8545D8B74A909CFBAE9A5A1E3C7E">
    <w:name w:val="7A3C8545D8B74A909CFBAE9A5A1E3C7E"/>
    <w:rsid w:val="00046E2D"/>
  </w:style>
  <w:style w:type="paragraph" w:customStyle="1" w:styleId="F023DB39921345169F1AAF4B82FA2B75">
    <w:name w:val="F023DB39921345169F1AAF4B82FA2B75"/>
    <w:rsid w:val="00046E2D"/>
  </w:style>
  <w:style w:type="paragraph" w:customStyle="1" w:styleId="4FCE93B400EA4DE8BF7FBA36AEBF8F7F">
    <w:name w:val="4FCE93B400EA4DE8BF7FBA36AEBF8F7F"/>
    <w:rsid w:val="00046E2D"/>
  </w:style>
  <w:style w:type="paragraph" w:customStyle="1" w:styleId="27DE876E14B54B6AB8E5DFBD6B3AB77B">
    <w:name w:val="27DE876E14B54B6AB8E5DFBD6B3AB77B"/>
    <w:rsid w:val="00046E2D"/>
  </w:style>
  <w:style w:type="paragraph" w:customStyle="1" w:styleId="021301247B114EB2B70EC8F6480EE9F8">
    <w:name w:val="021301247B114EB2B70EC8F6480EE9F8"/>
    <w:rsid w:val="00046E2D"/>
  </w:style>
  <w:style w:type="paragraph" w:customStyle="1" w:styleId="559CD7E8AA124A71B9A53988CC2789FC">
    <w:name w:val="559CD7E8AA124A71B9A53988CC2789FC"/>
    <w:rsid w:val="00046E2D"/>
  </w:style>
  <w:style w:type="paragraph" w:customStyle="1" w:styleId="3597D02489164B71B120615C8E50317B">
    <w:name w:val="3597D02489164B71B120615C8E50317B"/>
    <w:rsid w:val="00046E2D"/>
  </w:style>
  <w:style w:type="paragraph" w:customStyle="1" w:styleId="ADDB4EE3B47F4B41A07BEBAD9F1FCD66">
    <w:name w:val="ADDB4EE3B47F4B41A07BEBAD9F1FCD66"/>
    <w:rsid w:val="00046E2D"/>
  </w:style>
  <w:style w:type="paragraph" w:customStyle="1" w:styleId="3043A4CC0162463997A67A4DFDC6967F">
    <w:name w:val="3043A4CC0162463997A67A4DFDC6967F"/>
    <w:rsid w:val="00046E2D"/>
  </w:style>
  <w:style w:type="paragraph" w:customStyle="1" w:styleId="8B0B3F0C8FE24F67B22A9CDFC43CF378">
    <w:name w:val="8B0B3F0C8FE24F67B22A9CDFC43CF378"/>
    <w:rsid w:val="00046E2D"/>
  </w:style>
  <w:style w:type="paragraph" w:customStyle="1" w:styleId="5AD17D3D773A4FA19AE7BFB59BA38C0A">
    <w:name w:val="5AD17D3D773A4FA19AE7BFB59BA38C0A"/>
    <w:rsid w:val="00046E2D"/>
  </w:style>
  <w:style w:type="paragraph" w:customStyle="1" w:styleId="BC8A63267E2E4F489CF45D8C9C93332E">
    <w:name w:val="BC8A63267E2E4F489CF45D8C9C93332E"/>
    <w:rsid w:val="00046E2D"/>
  </w:style>
  <w:style w:type="paragraph" w:customStyle="1" w:styleId="7E103708BA394A8EB0E263F5845CCBC8">
    <w:name w:val="7E103708BA394A8EB0E263F5845CCBC8"/>
    <w:rsid w:val="00046E2D"/>
  </w:style>
  <w:style w:type="paragraph" w:customStyle="1" w:styleId="D8856E9A51204A79A312A6D5D9ED0671">
    <w:name w:val="D8856E9A51204A79A312A6D5D9ED0671"/>
    <w:rsid w:val="00046E2D"/>
  </w:style>
  <w:style w:type="paragraph" w:customStyle="1" w:styleId="B913759727CA4CA081C85EF919BEBDEA">
    <w:name w:val="B913759727CA4CA081C85EF919BEBDEA"/>
    <w:rsid w:val="00046E2D"/>
  </w:style>
  <w:style w:type="paragraph" w:customStyle="1" w:styleId="FFEB0BAD32454A0B95B9AAAE5910C15D">
    <w:name w:val="FFEB0BAD32454A0B95B9AAAE5910C15D"/>
    <w:rsid w:val="00046E2D"/>
  </w:style>
  <w:style w:type="paragraph" w:customStyle="1" w:styleId="65C52876DAE74E55806E91998B754DC9">
    <w:name w:val="65C52876DAE74E55806E91998B754DC9"/>
    <w:rsid w:val="00046E2D"/>
  </w:style>
  <w:style w:type="paragraph" w:customStyle="1" w:styleId="56C3F004A4E0471E9862D05712361D0E">
    <w:name w:val="56C3F004A4E0471E9862D05712361D0E"/>
    <w:rsid w:val="00046E2D"/>
  </w:style>
  <w:style w:type="paragraph" w:customStyle="1" w:styleId="7E2D68AF103C4B6FA2DEFFF7BD2E3C84">
    <w:name w:val="7E2D68AF103C4B6FA2DEFFF7BD2E3C84"/>
    <w:rsid w:val="00046E2D"/>
  </w:style>
  <w:style w:type="paragraph" w:customStyle="1" w:styleId="4DB5A3DF2BE84CABBD4D36FB80458504">
    <w:name w:val="4DB5A3DF2BE84CABBD4D36FB80458504"/>
    <w:rsid w:val="00046E2D"/>
  </w:style>
  <w:style w:type="paragraph" w:customStyle="1" w:styleId="A2EA0A1F6BBC4C73A2654DC20B741989">
    <w:name w:val="A2EA0A1F6BBC4C73A2654DC20B741989"/>
    <w:rsid w:val="00046E2D"/>
  </w:style>
  <w:style w:type="paragraph" w:customStyle="1" w:styleId="3F68B35FFC834A4494644C2894A0A938">
    <w:name w:val="3F68B35FFC834A4494644C2894A0A938"/>
    <w:rsid w:val="00046E2D"/>
  </w:style>
  <w:style w:type="paragraph" w:customStyle="1" w:styleId="4DFFAB783F36447BBD174F36EE7CCDA9">
    <w:name w:val="4DFFAB783F36447BBD174F36EE7CCDA9"/>
    <w:rsid w:val="00046E2D"/>
  </w:style>
  <w:style w:type="paragraph" w:customStyle="1" w:styleId="5AC631813D97415CB4C608197238D375">
    <w:name w:val="5AC631813D97415CB4C608197238D375"/>
    <w:rsid w:val="00046E2D"/>
  </w:style>
  <w:style w:type="paragraph" w:customStyle="1" w:styleId="056FB682AE6C4F36840D78F30445569A">
    <w:name w:val="056FB682AE6C4F36840D78F30445569A"/>
    <w:rsid w:val="00046E2D"/>
  </w:style>
  <w:style w:type="paragraph" w:customStyle="1" w:styleId="EB64AA4309564A488D4358D723B0273E">
    <w:name w:val="EB64AA4309564A488D4358D723B0273E"/>
    <w:rsid w:val="00046E2D"/>
  </w:style>
  <w:style w:type="paragraph" w:customStyle="1" w:styleId="D83F051090BB45D7A35224E8A301E472">
    <w:name w:val="D83F051090BB45D7A35224E8A301E472"/>
    <w:rsid w:val="00046E2D"/>
  </w:style>
  <w:style w:type="paragraph" w:customStyle="1" w:styleId="96965E6CA250486A82EA0AB81475C30C">
    <w:name w:val="96965E6CA250486A82EA0AB81475C30C"/>
    <w:rsid w:val="001C3134"/>
  </w:style>
  <w:style w:type="paragraph" w:customStyle="1" w:styleId="DF25F4E0AE6649D7932D9D8D09E7BAFA">
    <w:name w:val="DF25F4E0AE6649D7932D9D8D09E7BAFA"/>
    <w:rsid w:val="001C3134"/>
  </w:style>
  <w:style w:type="paragraph" w:customStyle="1" w:styleId="2A00C0A83AF04DBAA0FB77E73D3E863B">
    <w:name w:val="2A00C0A83AF04DBAA0FB77E73D3E863B"/>
    <w:rsid w:val="001C3134"/>
  </w:style>
  <w:style w:type="paragraph" w:customStyle="1" w:styleId="F38262C6784943BE8BD37B6CCDD4AE9A">
    <w:name w:val="F38262C6784943BE8BD37B6CCDD4AE9A"/>
    <w:rsid w:val="001C3134"/>
  </w:style>
  <w:style w:type="paragraph" w:customStyle="1" w:styleId="B85D79B67D3C444C84EB014AF5DF52B7">
    <w:name w:val="B85D79B67D3C444C84EB014AF5DF52B7"/>
    <w:rsid w:val="001E6C05"/>
    <w:pPr>
      <w:spacing w:after="200" w:line="276" w:lineRule="auto"/>
    </w:pPr>
  </w:style>
  <w:style w:type="paragraph" w:customStyle="1" w:styleId="92B38A9FBFDF48EAA788BE77D9C60D86">
    <w:name w:val="92B38A9FBFDF48EAA788BE77D9C60D86"/>
    <w:rsid w:val="00810C57"/>
  </w:style>
  <w:style w:type="paragraph" w:customStyle="1" w:styleId="CC51D000E0834E76894B756F0E25ED80">
    <w:name w:val="CC51D000E0834E76894B756F0E25ED80"/>
    <w:rsid w:val="00810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Don Uy</dc:creator>
  <cp:lastModifiedBy>Windows User</cp:lastModifiedBy>
  <cp:revision>2</cp:revision>
  <dcterms:created xsi:type="dcterms:W3CDTF">2020-05-20T03:49:00Z</dcterms:created>
  <dcterms:modified xsi:type="dcterms:W3CDTF">2020-05-20T03:49:00Z</dcterms:modified>
</cp:coreProperties>
</file>